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2E49AE" w:rsidRDefault="002E49AE" w:rsidP="002E49AE">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2E49AE" w:rsidRDefault="002E49AE" w:rsidP="002E49AE">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2E49AE" w:rsidRPr="006544F4" w:rsidRDefault="002E49AE" w:rsidP="002E49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2E49AE" w:rsidRPr="009C7704" w:rsidRDefault="002E49AE" w:rsidP="002E49AE">
            <w:r>
              <w:t>(8 81859) 5-21-66</w:t>
            </w:r>
          </w:p>
          <w:p w:rsidR="002E49AE" w:rsidRDefault="002E49AE" w:rsidP="002E49AE">
            <w:pPr>
              <w:ind w:firstLine="458"/>
              <w:jc w:val="both"/>
            </w:pPr>
            <w:r w:rsidRPr="006544F4">
              <w:t>ответственное должностное лицо</w:t>
            </w:r>
            <w:r>
              <w:t xml:space="preserve">: </w:t>
            </w:r>
          </w:p>
          <w:p w:rsidR="002E49AE" w:rsidRDefault="002E49AE" w:rsidP="002E49AE">
            <w:pPr>
              <w:jc w:val="both"/>
            </w:pPr>
            <w:proofErr w:type="spellStart"/>
            <w:r>
              <w:t>Таратина</w:t>
            </w:r>
            <w:proofErr w:type="spellEnd"/>
            <w:r>
              <w:t xml:space="preserve"> Галина Валентиновна, </w:t>
            </w:r>
            <w:proofErr w:type="spellStart"/>
            <w:r>
              <w:t>Ивашевская</w:t>
            </w:r>
            <w:proofErr w:type="spellEnd"/>
            <w:r>
              <w:t xml:space="preserve"> Ольга Андреевна, Васильева Марина Валерьевна.</w:t>
            </w:r>
          </w:p>
          <w:p w:rsidR="002E49AE" w:rsidRPr="006544F4" w:rsidRDefault="002E49AE" w:rsidP="002E49AE">
            <w:pPr>
              <w:rPr>
                <w:lang w:val="en-US"/>
              </w:rPr>
            </w:pPr>
            <w:r w:rsidRPr="006544F4">
              <w:t xml:space="preserve">(8 81859) </w:t>
            </w:r>
            <w:r>
              <w:t>5-32-81, 5-35-71</w:t>
            </w:r>
          </w:p>
          <w:p w:rsidR="009C7704" w:rsidRPr="009C7704" w:rsidRDefault="009C7704" w:rsidP="00322000">
            <w:pPr>
              <w:ind w:firstLine="458"/>
              <w:jc w:val="both"/>
              <w:rPr>
                <w:lang w:val="fr-FR"/>
              </w:rPr>
            </w:pP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ED2D06">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CE1" w:rsidRDefault="00BA4CE1" w:rsidP="005B09DD">
      <w:r>
        <w:separator/>
      </w:r>
    </w:p>
  </w:endnote>
  <w:endnote w:type="continuationSeparator" w:id="0">
    <w:p w:rsidR="00BA4CE1" w:rsidRDefault="00BA4CE1"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CE1" w:rsidRDefault="00BA4CE1" w:rsidP="005B09DD">
      <w:r>
        <w:separator/>
      </w:r>
    </w:p>
  </w:footnote>
  <w:footnote w:type="continuationSeparator" w:id="0">
    <w:p w:rsidR="00BA4CE1" w:rsidRDefault="00BA4CE1"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E49AE"/>
    <w:rsid w:val="00322000"/>
    <w:rsid w:val="004763A1"/>
    <w:rsid w:val="004F4832"/>
    <w:rsid w:val="005378BA"/>
    <w:rsid w:val="005B09DD"/>
    <w:rsid w:val="005E6D46"/>
    <w:rsid w:val="005E6F02"/>
    <w:rsid w:val="00753937"/>
    <w:rsid w:val="00825ACB"/>
    <w:rsid w:val="008F1E24"/>
    <w:rsid w:val="009029A9"/>
    <w:rsid w:val="009C7704"/>
    <w:rsid w:val="00BA4CE1"/>
    <w:rsid w:val="00BD7A3C"/>
    <w:rsid w:val="00C01B50"/>
    <w:rsid w:val="00CA0175"/>
    <w:rsid w:val="00D13B05"/>
    <w:rsid w:val="00D23EDC"/>
    <w:rsid w:val="00E366B2"/>
    <w:rsid w:val="00E75F99"/>
    <w:rsid w:val="00ED2D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7672D-6842-4DE6-8A7B-7AF75545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1919</Words>
  <Characters>10941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12835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2023-04-27T09:07:00Z</dcterms:created>
  <dcterms:modified xsi:type="dcterms:W3CDTF">2023-04-27T09:07:00Z</dcterms:modified>
</cp:coreProperties>
</file>