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>Никитина Татьяна Владимировна, Альберт Михаил Витальевич,  Суворов Вячеслав Андреевич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189" w:rsidRDefault="002F2189" w:rsidP="005B09DD">
      <w:r>
        <w:separator/>
      </w:r>
    </w:p>
  </w:endnote>
  <w:endnote w:type="continuationSeparator" w:id="0">
    <w:p w:rsidR="002F2189" w:rsidRDefault="002F2189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189" w:rsidRDefault="002F2189" w:rsidP="005B09DD">
      <w:r>
        <w:separator/>
      </w:r>
    </w:p>
  </w:footnote>
  <w:footnote w:type="continuationSeparator" w:id="0">
    <w:p w:rsidR="002F2189" w:rsidRDefault="002F2189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177EE7"/>
    <w:rsid w:val="002F2189"/>
    <w:rsid w:val="00322000"/>
    <w:rsid w:val="00461F02"/>
    <w:rsid w:val="004F4832"/>
    <w:rsid w:val="005378BA"/>
    <w:rsid w:val="005616BC"/>
    <w:rsid w:val="005B09DD"/>
    <w:rsid w:val="005E6D46"/>
    <w:rsid w:val="00753937"/>
    <w:rsid w:val="008F1E24"/>
    <w:rsid w:val="009C7704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B4315-4E68-4EC0-9A62-700FE9218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1219</Words>
  <Characters>10816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12011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2024-02-08T13:21:00Z</dcterms:created>
  <dcterms:modified xsi:type="dcterms:W3CDTF">2024-02-08T13:21:00Z</dcterms:modified>
</cp:coreProperties>
</file>