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612E03" w:rsidRDefault="00E03323" w:rsidP="00F72AD3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АРХАНГЕЛЬСКАЯ ОБЛАСТЬ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AE6382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 xml:space="preserve">АДМИНИСТРАЦИЯ </w:t>
      </w:r>
      <w:r w:rsidR="00AE6382">
        <w:rPr>
          <w:b/>
          <w:sz w:val="28"/>
          <w:szCs w:val="28"/>
        </w:rPr>
        <w:t>ЛЕНСКОГО МУНИЦИПАЛЬНОГО РАЙОНА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П О С Т А Н О В Л Е Н И Е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9D7483" w:rsidRDefault="00C64D55" w:rsidP="0026491A">
      <w:pPr>
        <w:jc w:val="center"/>
        <w:rPr>
          <w:sz w:val="28"/>
          <w:szCs w:val="28"/>
        </w:rPr>
      </w:pPr>
      <w:r w:rsidRPr="00C64D55">
        <w:rPr>
          <w:sz w:val="28"/>
          <w:szCs w:val="28"/>
        </w:rPr>
        <w:t xml:space="preserve">от 3 марта </w:t>
      </w:r>
      <w:r w:rsidR="009D7483" w:rsidRPr="00612E03">
        <w:rPr>
          <w:sz w:val="28"/>
          <w:szCs w:val="28"/>
        </w:rPr>
        <w:t>202</w:t>
      </w:r>
      <w:r w:rsidR="00167CCB">
        <w:rPr>
          <w:sz w:val="28"/>
          <w:szCs w:val="28"/>
        </w:rPr>
        <w:t>5</w:t>
      </w:r>
      <w:r w:rsidR="00E03323" w:rsidRPr="00612E03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="00167CCB">
        <w:rPr>
          <w:sz w:val="28"/>
          <w:szCs w:val="28"/>
        </w:rPr>
        <w:t xml:space="preserve"> </w:t>
      </w:r>
      <w:bookmarkStart w:id="0" w:name="_GoBack"/>
      <w:bookmarkEnd w:id="0"/>
      <w:r w:rsidR="00860DFD" w:rsidRPr="00860DFD">
        <w:rPr>
          <w:sz w:val="28"/>
          <w:szCs w:val="28"/>
        </w:rPr>
        <w:t>96-н</w:t>
      </w:r>
    </w:p>
    <w:p w:rsidR="00860DFD" w:rsidRPr="00612E03" w:rsidRDefault="00860DFD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jc w:val="center"/>
        <w:rPr>
          <w:sz w:val="22"/>
          <w:szCs w:val="28"/>
        </w:rPr>
      </w:pPr>
      <w:r w:rsidRPr="00612E03">
        <w:rPr>
          <w:sz w:val="22"/>
          <w:szCs w:val="28"/>
        </w:rPr>
        <w:t>с. Яренск</w:t>
      </w:r>
    </w:p>
    <w:p w:rsidR="009D7483" w:rsidRPr="00612E03" w:rsidRDefault="009D7483" w:rsidP="0026491A">
      <w:pPr>
        <w:jc w:val="center"/>
        <w:rPr>
          <w:sz w:val="28"/>
          <w:szCs w:val="28"/>
        </w:rPr>
      </w:pPr>
    </w:p>
    <w:p w:rsidR="0074631D" w:rsidRPr="00612E03" w:rsidRDefault="0074631D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59AB" w:rsidRPr="00612E0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03">
        <w:rPr>
          <w:rFonts w:ascii="Times New Roman" w:hAnsi="Times New Roman" w:cs="Times New Roman"/>
          <w:b/>
          <w:sz w:val="28"/>
          <w:szCs w:val="28"/>
        </w:rPr>
        <w:t>«</w:t>
      </w:r>
      <w:r w:rsidR="006D59AB" w:rsidRPr="00612E03">
        <w:rPr>
          <w:rFonts w:ascii="Times New Roman" w:hAnsi="Times New Roman" w:cs="Times New Roman"/>
          <w:b/>
          <w:sz w:val="28"/>
          <w:szCs w:val="28"/>
        </w:rPr>
        <w:t>Развитие имущественно - земельных отношений</w:t>
      </w:r>
      <w:r w:rsidR="00612E03" w:rsidRPr="00612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483" w:rsidRPr="00612E03" w:rsidRDefault="006D59AB" w:rsidP="006D59AB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в МО «Ленский муниципальный район»</w:t>
      </w:r>
    </w:p>
    <w:p w:rsidR="005B5657" w:rsidRPr="00612E03" w:rsidRDefault="005B5657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ind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Руко</w:t>
      </w:r>
      <w:r w:rsidR="0026491A" w:rsidRPr="00612E03">
        <w:rPr>
          <w:sz w:val="28"/>
          <w:szCs w:val="28"/>
        </w:rPr>
        <w:t xml:space="preserve">водствуясь Уставом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 xml:space="preserve">, </w:t>
      </w:r>
      <w:r w:rsidR="0074631D" w:rsidRPr="00612E03">
        <w:rPr>
          <w:sz w:val="28"/>
          <w:szCs w:val="28"/>
        </w:rPr>
        <w:br/>
      </w:r>
      <w:r w:rsidR="0094551E" w:rsidRPr="00612E03">
        <w:rPr>
          <w:sz w:val="28"/>
          <w:szCs w:val="28"/>
        </w:rPr>
        <w:t xml:space="preserve">в соответствии </w:t>
      </w:r>
      <w:r w:rsidR="00E34E8E" w:rsidRPr="00612E03">
        <w:rPr>
          <w:sz w:val="28"/>
          <w:szCs w:val="28"/>
        </w:rPr>
        <w:t xml:space="preserve">с </w:t>
      </w:r>
      <w:r w:rsidRPr="00612E03">
        <w:rPr>
          <w:sz w:val="28"/>
          <w:szCs w:val="28"/>
        </w:rPr>
        <w:t>постановлени</w:t>
      </w:r>
      <w:r w:rsidR="00612E03" w:rsidRPr="00612E03">
        <w:rPr>
          <w:sz w:val="28"/>
          <w:szCs w:val="28"/>
        </w:rPr>
        <w:t>ем</w:t>
      </w:r>
      <w:r w:rsidRPr="00612E03">
        <w:rPr>
          <w:sz w:val="28"/>
          <w:szCs w:val="28"/>
        </w:rPr>
        <w:t xml:space="preserve"> Администрации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 xml:space="preserve"> от </w:t>
      </w:r>
      <w:r w:rsidR="00F4665A" w:rsidRPr="00612E03">
        <w:rPr>
          <w:sz w:val="28"/>
          <w:szCs w:val="28"/>
        </w:rPr>
        <w:t>25.11.2022</w:t>
      </w:r>
      <w:r w:rsidRPr="00612E03">
        <w:rPr>
          <w:sz w:val="28"/>
          <w:szCs w:val="28"/>
        </w:rPr>
        <w:t xml:space="preserve"> № </w:t>
      </w:r>
      <w:r w:rsidR="00F4665A" w:rsidRPr="00612E03">
        <w:rPr>
          <w:sz w:val="28"/>
          <w:szCs w:val="28"/>
        </w:rPr>
        <w:t>748</w:t>
      </w:r>
      <w:r w:rsidR="005C7D6C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 xml:space="preserve"> «Об утверждении Порядка разработки и реа</w:t>
      </w:r>
      <w:r w:rsidR="0026491A" w:rsidRPr="00612E03">
        <w:rPr>
          <w:sz w:val="28"/>
          <w:szCs w:val="28"/>
        </w:rPr>
        <w:t xml:space="preserve">лизации муниципальных программ </w:t>
      </w:r>
      <w:r w:rsidRPr="00612E03">
        <w:rPr>
          <w:sz w:val="28"/>
          <w:szCs w:val="28"/>
        </w:rPr>
        <w:t>М</w:t>
      </w:r>
      <w:r w:rsidR="00612E03" w:rsidRPr="00612E03">
        <w:rPr>
          <w:sz w:val="28"/>
          <w:szCs w:val="28"/>
        </w:rPr>
        <w:t>О «Ленский муниципальный район»</w:t>
      </w:r>
      <w:r w:rsidR="00AB31F2" w:rsidRPr="00612E03">
        <w:rPr>
          <w:sz w:val="28"/>
          <w:szCs w:val="28"/>
        </w:rPr>
        <w:t xml:space="preserve"> </w:t>
      </w:r>
      <w:r w:rsidRPr="00612E03">
        <w:rPr>
          <w:sz w:val="28"/>
          <w:szCs w:val="28"/>
        </w:rPr>
        <w:t xml:space="preserve">Администрация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 xml:space="preserve"> </w:t>
      </w:r>
      <w:r w:rsidRPr="00612E03">
        <w:rPr>
          <w:b/>
          <w:sz w:val="28"/>
          <w:szCs w:val="28"/>
        </w:rPr>
        <w:t>постановляет</w:t>
      </w:r>
      <w:r w:rsidRPr="00612E03">
        <w:rPr>
          <w:sz w:val="28"/>
          <w:szCs w:val="28"/>
        </w:rPr>
        <w:t>:</w:t>
      </w:r>
    </w:p>
    <w:p w:rsidR="000E470E" w:rsidRPr="00612E03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Утвердить прилагаемые изменения, которые вносятся</w:t>
      </w:r>
      <w:r w:rsidR="0026491A" w:rsidRP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br/>
        <w:t>в муниципальную программу «</w:t>
      </w:r>
      <w:r w:rsidR="006D59AB" w:rsidRPr="00612E03">
        <w:rPr>
          <w:sz w:val="28"/>
          <w:szCs w:val="28"/>
        </w:rPr>
        <w:t>Развитие и</w:t>
      </w:r>
      <w:r w:rsidR="00564EA1" w:rsidRPr="00612E03">
        <w:rPr>
          <w:sz w:val="28"/>
          <w:szCs w:val="28"/>
        </w:rPr>
        <w:t>мущественно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-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земельных отношений</w:t>
      </w:r>
      <w:r w:rsid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t>МО «Ленский муниципальный район», утвержденную постановлением</w:t>
      </w:r>
      <w:r w:rsidR="003422A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Администрации</w:t>
      </w:r>
      <w:r w:rsidR="003422A3">
        <w:rPr>
          <w:sz w:val="28"/>
          <w:szCs w:val="28"/>
        </w:rPr>
        <w:t xml:space="preserve"> Ленского муниципального района </w:t>
      </w:r>
      <w:r w:rsidR="00B05442">
        <w:rPr>
          <w:sz w:val="28"/>
          <w:szCs w:val="28"/>
        </w:rPr>
        <w:br/>
      </w:r>
      <w:r w:rsidR="00B155A1" w:rsidRPr="00612E03">
        <w:rPr>
          <w:sz w:val="28"/>
          <w:szCs w:val="28"/>
        </w:rPr>
        <w:t>от</w:t>
      </w:r>
      <w:r w:rsidR="003422A3">
        <w:rPr>
          <w:sz w:val="28"/>
          <w:szCs w:val="28"/>
        </w:rPr>
        <w:t xml:space="preserve"> </w:t>
      </w:r>
      <w:r w:rsidR="006D59AB" w:rsidRPr="00612E03">
        <w:rPr>
          <w:sz w:val="28"/>
          <w:szCs w:val="28"/>
        </w:rPr>
        <w:t>29</w:t>
      </w:r>
      <w:r w:rsidR="00B155A1" w:rsidRPr="00612E03">
        <w:rPr>
          <w:sz w:val="28"/>
          <w:szCs w:val="28"/>
        </w:rPr>
        <w:t>.</w:t>
      </w:r>
      <w:r w:rsidR="00191A89" w:rsidRPr="00612E03">
        <w:rPr>
          <w:sz w:val="28"/>
          <w:szCs w:val="28"/>
        </w:rPr>
        <w:t>10</w:t>
      </w:r>
      <w:r w:rsidR="00B155A1" w:rsidRPr="00612E03">
        <w:rPr>
          <w:sz w:val="28"/>
          <w:szCs w:val="28"/>
        </w:rPr>
        <w:t>.201</w:t>
      </w:r>
      <w:r w:rsidR="006D59AB" w:rsidRPr="00612E03">
        <w:rPr>
          <w:sz w:val="28"/>
          <w:szCs w:val="28"/>
        </w:rPr>
        <w:t>8</w:t>
      </w:r>
      <w:r w:rsidR="00B155A1" w:rsidRPr="00612E03">
        <w:rPr>
          <w:sz w:val="28"/>
          <w:szCs w:val="28"/>
        </w:rPr>
        <w:t xml:space="preserve"> № </w:t>
      </w:r>
      <w:r w:rsidR="006D59AB" w:rsidRPr="00612E03">
        <w:rPr>
          <w:sz w:val="28"/>
          <w:szCs w:val="28"/>
        </w:rPr>
        <w:t>639</w:t>
      </w:r>
      <w:r w:rsidR="00B155A1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>.</w:t>
      </w:r>
    </w:p>
    <w:p w:rsidR="00A1133D" w:rsidRPr="00612E03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>.</w:t>
      </w:r>
    </w:p>
    <w:p w:rsidR="00535CB4" w:rsidRPr="00612E03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612E03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64EA1" w:rsidRPr="00612E03" w:rsidRDefault="00564EA1" w:rsidP="00E76290">
      <w:pPr>
        <w:jc w:val="both"/>
        <w:rPr>
          <w:sz w:val="28"/>
          <w:szCs w:val="28"/>
        </w:rPr>
      </w:pPr>
    </w:p>
    <w:p w:rsidR="00612E03" w:rsidRDefault="00612E03" w:rsidP="00E76290">
      <w:pPr>
        <w:jc w:val="both"/>
        <w:rPr>
          <w:sz w:val="28"/>
          <w:szCs w:val="28"/>
        </w:rPr>
      </w:pPr>
    </w:p>
    <w:p w:rsidR="003422A3" w:rsidRDefault="003422A3" w:rsidP="00E76290">
      <w:pPr>
        <w:jc w:val="both"/>
        <w:rPr>
          <w:sz w:val="28"/>
          <w:szCs w:val="28"/>
        </w:rPr>
      </w:pPr>
    </w:p>
    <w:p w:rsidR="00106553" w:rsidRPr="0099265D" w:rsidRDefault="00106553" w:rsidP="00106553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 xml:space="preserve">Глава </w:t>
      </w:r>
      <w:r w:rsidR="003422A3">
        <w:rPr>
          <w:sz w:val="28"/>
          <w:szCs w:val="28"/>
        </w:rPr>
        <w:t xml:space="preserve">Ленского муниципального района                                     </w:t>
      </w:r>
      <w:r w:rsidR="00B05442">
        <w:rPr>
          <w:sz w:val="28"/>
          <w:szCs w:val="28"/>
        </w:rPr>
        <w:t xml:space="preserve"> </w:t>
      </w:r>
      <w:r w:rsidR="003422A3">
        <w:rPr>
          <w:sz w:val="28"/>
          <w:szCs w:val="28"/>
        </w:rPr>
        <w:t xml:space="preserve">   </w:t>
      </w:r>
      <w:r w:rsidRPr="0099265D">
        <w:rPr>
          <w:sz w:val="28"/>
          <w:szCs w:val="28"/>
        </w:rPr>
        <w:t>А.Е. Посохов</w:t>
      </w:r>
    </w:p>
    <w:p w:rsidR="00612E03" w:rsidRPr="00246867" w:rsidRDefault="00612E03" w:rsidP="00612E03">
      <w:pPr>
        <w:jc w:val="both"/>
      </w:pPr>
    </w:p>
    <w:p w:rsidR="0074631D" w:rsidRPr="00246867" w:rsidRDefault="0074631D" w:rsidP="0074631D"/>
    <w:p w:rsidR="0074631D" w:rsidRPr="00246867" w:rsidRDefault="0074631D" w:rsidP="0074631D"/>
    <w:p w:rsidR="0074631D" w:rsidRPr="00246867" w:rsidRDefault="0074631D" w:rsidP="00E76290">
      <w:pPr>
        <w:jc w:val="right"/>
        <w:sectPr w:rsidR="0074631D" w:rsidRPr="00246867" w:rsidSect="00564EA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246867" w:rsidRDefault="00612E03" w:rsidP="00E76290">
      <w:pPr>
        <w:jc w:val="right"/>
      </w:pPr>
      <w:r w:rsidRPr="00246867">
        <w:lastRenderedPageBreak/>
        <w:t xml:space="preserve">УТВЕРЖДЕНЫ </w:t>
      </w:r>
    </w:p>
    <w:p w:rsidR="00E76290" w:rsidRPr="00246867" w:rsidRDefault="00E76290" w:rsidP="00E76290">
      <w:pPr>
        <w:jc w:val="right"/>
      </w:pPr>
      <w:r w:rsidRPr="00246867">
        <w:t xml:space="preserve">постановлением Администрации </w:t>
      </w:r>
    </w:p>
    <w:p w:rsidR="00E76290" w:rsidRPr="00246867" w:rsidRDefault="003422A3" w:rsidP="00E76290">
      <w:pPr>
        <w:jc w:val="right"/>
      </w:pPr>
      <w:r>
        <w:t>Ленского муниципального района</w:t>
      </w:r>
    </w:p>
    <w:p w:rsidR="0074631D" w:rsidRDefault="00B05442" w:rsidP="00B05442">
      <w:pPr>
        <w:jc w:val="right"/>
      </w:pPr>
      <w:r w:rsidRPr="00B05442">
        <w:t>от 3 марта 2025 г. № 96-н</w:t>
      </w:r>
    </w:p>
    <w:p w:rsidR="00B05442" w:rsidRPr="00106553" w:rsidRDefault="00B05442" w:rsidP="00B05442">
      <w:pPr>
        <w:jc w:val="center"/>
        <w:rPr>
          <w:sz w:val="27"/>
          <w:szCs w:val="27"/>
        </w:rPr>
      </w:pPr>
    </w:p>
    <w:p w:rsidR="00E76290" w:rsidRPr="00106553" w:rsidRDefault="00612E03" w:rsidP="00E76290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И</w:t>
      </w:r>
      <w:r w:rsidR="002818AF">
        <w:rPr>
          <w:b/>
          <w:sz w:val="27"/>
          <w:szCs w:val="27"/>
        </w:rPr>
        <w:t xml:space="preserve"> </w:t>
      </w:r>
      <w:proofErr w:type="gramStart"/>
      <w:r w:rsidRPr="00106553">
        <w:rPr>
          <w:b/>
          <w:sz w:val="27"/>
          <w:szCs w:val="27"/>
        </w:rPr>
        <w:t>З</w:t>
      </w:r>
      <w:proofErr w:type="gramEnd"/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М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Е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Н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Е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Н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И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Я,</w:t>
      </w:r>
    </w:p>
    <w:p w:rsidR="0074631D" w:rsidRPr="00106553" w:rsidRDefault="00E76290" w:rsidP="0074631D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 xml:space="preserve">которые вносятся </w:t>
      </w:r>
      <w:r w:rsidR="0074631D" w:rsidRPr="00106553">
        <w:rPr>
          <w:b/>
          <w:sz w:val="27"/>
          <w:szCs w:val="27"/>
        </w:rPr>
        <w:t xml:space="preserve">в муниципальную программу </w:t>
      </w:r>
    </w:p>
    <w:p w:rsidR="006D59AB" w:rsidRPr="0010655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553">
        <w:rPr>
          <w:rFonts w:ascii="Times New Roman" w:hAnsi="Times New Roman" w:cs="Times New Roman"/>
          <w:b/>
          <w:sz w:val="27"/>
          <w:szCs w:val="27"/>
        </w:rPr>
        <w:t>«</w:t>
      </w:r>
      <w:r w:rsidR="006D59AB" w:rsidRPr="00106553">
        <w:rPr>
          <w:rFonts w:ascii="Times New Roman" w:hAnsi="Times New Roman" w:cs="Times New Roman"/>
          <w:b/>
          <w:sz w:val="27"/>
          <w:szCs w:val="27"/>
        </w:rPr>
        <w:t>Развитие имущественно - земельных отношений</w:t>
      </w:r>
    </w:p>
    <w:p w:rsidR="00E76290" w:rsidRPr="00106553" w:rsidRDefault="006D59AB" w:rsidP="006D59AB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в МО «Ленский муниципальный район</w:t>
      </w:r>
      <w:r w:rsidR="00E57AB2" w:rsidRPr="00106553">
        <w:rPr>
          <w:b/>
          <w:sz w:val="27"/>
          <w:szCs w:val="27"/>
        </w:rPr>
        <w:t>»</w:t>
      </w:r>
    </w:p>
    <w:p w:rsidR="00564EA1" w:rsidRPr="00106553" w:rsidRDefault="00564EA1" w:rsidP="006D59AB">
      <w:pPr>
        <w:jc w:val="center"/>
        <w:rPr>
          <w:sz w:val="27"/>
          <w:szCs w:val="27"/>
        </w:rPr>
      </w:pPr>
    </w:p>
    <w:p w:rsidR="009D7483" w:rsidRPr="00106553" w:rsidRDefault="00C10029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>1.</w:t>
      </w:r>
      <w:r w:rsidR="00564EA1" w:rsidRPr="00106553">
        <w:rPr>
          <w:sz w:val="27"/>
          <w:szCs w:val="27"/>
        </w:rPr>
        <w:t xml:space="preserve"> </w:t>
      </w:r>
      <w:r w:rsidR="00890DF2" w:rsidRPr="00106553">
        <w:rPr>
          <w:sz w:val="27"/>
          <w:szCs w:val="27"/>
        </w:rPr>
        <w:t xml:space="preserve">В паспорте </w:t>
      </w:r>
      <w:r w:rsidR="0074631D" w:rsidRPr="00106553">
        <w:rPr>
          <w:sz w:val="27"/>
          <w:szCs w:val="27"/>
        </w:rPr>
        <w:t>муниципальной программы</w:t>
      </w:r>
      <w:r w:rsidR="00595D1D" w:rsidRPr="00106553">
        <w:rPr>
          <w:sz w:val="27"/>
          <w:szCs w:val="27"/>
        </w:rPr>
        <w:t xml:space="preserve"> </w:t>
      </w:r>
      <w:r w:rsidR="00B155A1" w:rsidRPr="00106553">
        <w:rPr>
          <w:sz w:val="27"/>
          <w:szCs w:val="27"/>
        </w:rPr>
        <w:t>с</w:t>
      </w:r>
      <w:r w:rsidR="009D7483" w:rsidRPr="00106553">
        <w:rPr>
          <w:sz w:val="27"/>
          <w:szCs w:val="27"/>
        </w:rPr>
        <w:t>троку «Объемы и источники финансирования Программы</w:t>
      </w:r>
      <w:r w:rsidR="0026491A" w:rsidRPr="00106553">
        <w:rPr>
          <w:sz w:val="27"/>
          <w:szCs w:val="27"/>
        </w:rPr>
        <w:t>»</w:t>
      </w:r>
      <w:r w:rsidR="009D7483" w:rsidRPr="00106553">
        <w:rPr>
          <w:sz w:val="27"/>
          <w:szCs w:val="27"/>
        </w:rPr>
        <w:t xml:space="preserve"> изложить в следующей редакции:</w:t>
      </w:r>
    </w:p>
    <w:p w:rsidR="006D59AB" w:rsidRPr="00106553" w:rsidRDefault="009D7483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«</w:t>
      </w:r>
      <w:r w:rsidR="006D59AB" w:rsidRPr="00106553">
        <w:rPr>
          <w:sz w:val="27"/>
          <w:szCs w:val="27"/>
        </w:rPr>
        <w:t xml:space="preserve">Общий объем финансирования – </w:t>
      </w:r>
      <w:r w:rsidR="008B3DDF">
        <w:rPr>
          <w:sz w:val="27"/>
          <w:szCs w:val="27"/>
        </w:rPr>
        <w:t>54</w:t>
      </w:r>
      <w:r w:rsidR="008F595E">
        <w:rPr>
          <w:sz w:val="27"/>
          <w:szCs w:val="27"/>
        </w:rPr>
        <w:t> </w:t>
      </w:r>
      <w:r w:rsidR="008B3DDF">
        <w:rPr>
          <w:sz w:val="27"/>
          <w:szCs w:val="27"/>
        </w:rPr>
        <w:t>020</w:t>
      </w:r>
      <w:r w:rsidR="00132AB1">
        <w:rPr>
          <w:sz w:val="27"/>
          <w:szCs w:val="27"/>
        </w:rPr>
        <w:t>,0</w:t>
      </w:r>
      <w:r w:rsidR="006D59AB" w:rsidRPr="00106553">
        <w:rPr>
          <w:sz w:val="27"/>
          <w:szCs w:val="27"/>
        </w:rPr>
        <w:t xml:space="preserve"> тыс. рублей, в том числе:</w:t>
      </w:r>
    </w:p>
    <w:p w:rsidR="006D59AB" w:rsidRPr="00106553" w:rsidRDefault="006D59A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- средства бюджета МО «Ленский муниципальный район» –</w:t>
      </w:r>
      <w:r w:rsidR="00470759" w:rsidRPr="00106553">
        <w:rPr>
          <w:sz w:val="27"/>
          <w:szCs w:val="27"/>
        </w:rPr>
        <w:t xml:space="preserve"> </w:t>
      </w:r>
      <w:r w:rsidR="00470759" w:rsidRPr="00106553">
        <w:rPr>
          <w:sz w:val="27"/>
          <w:szCs w:val="27"/>
        </w:rPr>
        <w:br/>
      </w:r>
      <w:r w:rsidR="00441727">
        <w:rPr>
          <w:sz w:val="27"/>
          <w:szCs w:val="27"/>
        </w:rPr>
        <w:t>47</w:t>
      </w:r>
      <w:r w:rsidR="00132AB1">
        <w:rPr>
          <w:sz w:val="27"/>
          <w:szCs w:val="27"/>
        </w:rPr>
        <w:t> 159,5</w:t>
      </w:r>
      <w:r w:rsidRPr="00106553">
        <w:rPr>
          <w:sz w:val="27"/>
          <w:szCs w:val="27"/>
        </w:rPr>
        <w:t xml:space="preserve"> тыс. рублей;</w:t>
      </w:r>
    </w:p>
    <w:p w:rsidR="009D7483" w:rsidRPr="00106553" w:rsidRDefault="006D59AB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8B3DDF">
        <w:rPr>
          <w:sz w:val="27"/>
          <w:szCs w:val="27"/>
        </w:rPr>
        <w:t>4</w:t>
      </w:r>
      <w:r w:rsidR="008F595E">
        <w:rPr>
          <w:sz w:val="27"/>
          <w:szCs w:val="27"/>
        </w:rPr>
        <w:t> </w:t>
      </w:r>
      <w:r w:rsidR="008B3DDF">
        <w:rPr>
          <w:sz w:val="27"/>
          <w:szCs w:val="27"/>
        </w:rPr>
        <w:t>668</w:t>
      </w:r>
      <w:r w:rsidR="005317D7" w:rsidRPr="00106553">
        <w:rPr>
          <w:sz w:val="27"/>
          <w:szCs w:val="27"/>
        </w:rPr>
        <w:t>,7</w:t>
      </w:r>
      <w:r w:rsidRPr="00106553">
        <w:rPr>
          <w:sz w:val="27"/>
          <w:szCs w:val="27"/>
        </w:rPr>
        <w:t xml:space="preserve"> тыс. рублей</w:t>
      </w:r>
      <w:r w:rsidR="00AD2A27" w:rsidRPr="00106553">
        <w:rPr>
          <w:sz w:val="27"/>
          <w:szCs w:val="27"/>
        </w:rPr>
        <w:t>;</w:t>
      </w:r>
    </w:p>
    <w:p w:rsidR="005317D7" w:rsidRPr="00106553" w:rsidRDefault="005317D7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</w:t>
      </w:r>
      <w:r w:rsidR="00AA03A1" w:rsidRPr="00106553">
        <w:rPr>
          <w:sz w:val="27"/>
          <w:szCs w:val="27"/>
        </w:rPr>
        <w:t xml:space="preserve">средства бюджета поселений – </w:t>
      </w:r>
      <w:r w:rsidR="008B3DDF">
        <w:rPr>
          <w:sz w:val="27"/>
          <w:szCs w:val="27"/>
        </w:rPr>
        <w:t>2</w:t>
      </w:r>
      <w:r w:rsidR="008F595E">
        <w:rPr>
          <w:sz w:val="27"/>
          <w:szCs w:val="27"/>
        </w:rPr>
        <w:t> </w:t>
      </w:r>
      <w:r w:rsidR="008B3DDF">
        <w:rPr>
          <w:sz w:val="27"/>
          <w:szCs w:val="27"/>
        </w:rPr>
        <w:t>191</w:t>
      </w:r>
      <w:r w:rsidR="00132AB1">
        <w:rPr>
          <w:sz w:val="27"/>
          <w:szCs w:val="27"/>
        </w:rPr>
        <w:t>,8</w:t>
      </w:r>
      <w:r w:rsidR="0057018F" w:rsidRPr="00106553">
        <w:rPr>
          <w:sz w:val="27"/>
          <w:szCs w:val="27"/>
        </w:rPr>
        <w:t xml:space="preserve"> тыс. рублей</w:t>
      </w:r>
      <w:proofErr w:type="gramStart"/>
      <w:r w:rsidR="0057018F" w:rsidRPr="00106553">
        <w:rPr>
          <w:sz w:val="27"/>
          <w:szCs w:val="27"/>
        </w:rPr>
        <w:t>.».</w:t>
      </w:r>
      <w:proofErr w:type="gramEnd"/>
    </w:p>
    <w:p w:rsidR="00DA5101" w:rsidRPr="00106553" w:rsidRDefault="0014568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2</w:t>
      </w:r>
      <w:r w:rsidR="00DA5101" w:rsidRPr="00106553">
        <w:rPr>
          <w:sz w:val="27"/>
          <w:szCs w:val="27"/>
        </w:rPr>
        <w:t>. В паспорте подпрограммы № 1</w:t>
      </w:r>
      <w:r w:rsidR="00612E03" w:rsidRPr="00106553">
        <w:rPr>
          <w:sz w:val="27"/>
          <w:szCs w:val="27"/>
        </w:rPr>
        <w:t xml:space="preserve"> «Эффективное управление муниципальным имуществом на территории МО «Ленский муниципальный район»</w:t>
      </w:r>
      <w:r w:rsidR="00595D1D" w:rsidRPr="00106553">
        <w:rPr>
          <w:sz w:val="27"/>
          <w:szCs w:val="27"/>
        </w:rPr>
        <w:t xml:space="preserve"> </w:t>
      </w:r>
      <w:r w:rsidR="00DA5101" w:rsidRPr="00106553">
        <w:rPr>
          <w:sz w:val="27"/>
          <w:szCs w:val="27"/>
        </w:rPr>
        <w:t xml:space="preserve">строку «Объемы и источники финансирования подпрограммы» </w:t>
      </w:r>
      <w:r w:rsidR="006D7386" w:rsidRPr="00106553">
        <w:rPr>
          <w:sz w:val="27"/>
          <w:szCs w:val="27"/>
        </w:rPr>
        <w:br/>
      </w:r>
      <w:r w:rsidR="00DA5101" w:rsidRPr="00106553">
        <w:rPr>
          <w:sz w:val="27"/>
          <w:szCs w:val="27"/>
        </w:rPr>
        <w:t>изложить в следующей редакции: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«Общий объем финансирования – </w:t>
      </w:r>
      <w:r w:rsidR="00132AB1">
        <w:rPr>
          <w:sz w:val="27"/>
          <w:szCs w:val="27"/>
        </w:rPr>
        <w:t>4</w:t>
      </w:r>
      <w:r w:rsidR="008B3DDF">
        <w:rPr>
          <w:sz w:val="27"/>
          <w:szCs w:val="27"/>
        </w:rPr>
        <w:t>8</w:t>
      </w:r>
      <w:r w:rsidR="00132AB1">
        <w:rPr>
          <w:sz w:val="27"/>
          <w:szCs w:val="27"/>
        </w:rPr>
        <w:t> </w:t>
      </w:r>
      <w:r w:rsidR="008B3DDF">
        <w:rPr>
          <w:sz w:val="27"/>
          <w:szCs w:val="27"/>
        </w:rPr>
        <w:t>560</w:t>
      </w:r>
      <w:r w:rsidR="00132AB1">
        <w:rPr>
          <w:sz w:val="27"/>
          <w:szCs w:val="27"/>
        </w:rPr>
        <w:t>,8</w:t>
      </w:r>
      <w:r w:rsidRPr="00106553">
        <w:rPr>
          <w:sz w:val="27"/>
          <w:szCs w:val="27"/>
        </w:rPr>
        <w:t xml:space="preserve"> тыс. рублей, в том числе: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МО «Ленский муниципальный район» – </w:t>
      </w:r>
      <w:r w:rsidR="006D7386" w:rsidRPr="00106553">
        <w:rPr>
          <w:sz w:val="27"/>
          <w:szCs w:val="27"/>
        </w:rPr>
        <w:br/>
      </w:r>
      <w:r w:rsidR="00C426BF">
        <w:rPr>
          <w:sz w:val="27"/>
          <w:szCs w:val="27"/>
        </w:rPr>
        <w:t>43</w:t>
      </w:r>
      <w:r w:rsidR="00132AB1">
        <w:rPr>
          <w:sz w:val="27"/>
          <w:szCs w:val="27"/>
        </w:rPr>
        <w:t> 600,3</w:t>
      </w:r>
      <w:r w:rsidRPr="00106553">
        <w:rPr>
          <w:sz w:val="27"/>
          <w:szCs w:val="27"/>
        </w:rPr>
        <w:t xml:space="preserve"> тыс. рублей;</w:t>
      </w:r>
    </w:p>
    <w:p w:rsidR="0046398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895970" w:rsidRPr="00106553">
        <w:rPr>
          <w:sz w:val="27"/>
          <w:szCs w:val="27"/>
        </w:rPr>
        <w:t>2 768,7</w:t>
      </w:r>
      <w:r w:rsidRPr="00106553">
        <w:rPr>
          <w:sz w:val="27"/>
          <w:szCs w:val="27"/>
        </w:rPr>
        <w:t xml:space="preserve"> тыс. рублей</w:t>
      </w:r>
      <w:r w:rsidR="00463981" w:rsidRPr="00106553">
        <w:rPr>
          <w:sz w:val="27"/>
          <w:szCs w:val="27"/>
        </w:rPr>
        <w:t>;</w:t>
      </w:r>
    </w:p>
    <w:p w:rsidR="00DA5101" w:rsidRPr="00106553" w:rsidRDefault="0046398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поселений – </w:t>
      </w:r>
      <w:r w:rsidR="008B3DDF">
        <w:rPr>
          <w:sz w:val="27"/>
          <w:szCs w:val="27"/>
        </w:rPr>
        <w:t>2</w:t>
      </w:r>
      <w:r w:rsidR="008F595E">
        <w:rPr>
          <w:sz w:val="27"/>
          <w:szCs w:val="27"/>
        </w:rPr>
        <w:t> </w:t>
      </w:r>
      <w:r w:rsidR="008B3DDF">
        <w:rPr>
          <w:sz w:val="27"/>
          <w:szCs w:val="27"/>
        </w:rPr>
        <w:t>191</w:t>
      </w:r>
      <w:r w:rsidR="00132AB1">
        <w:rPr>
          <w:sz w:val="27"/>
          <w:szCs w:val="27"/>
        </w:rPr>
        <w:t>,8</w:t>
      </w:r>
      <w:r w:rsidR="000B1571" w:rsidRPr="00106553">
        <w:rPr>
          <w:sz w:val="27"/>
          <w:szCs w:val="27"/>
        </w:rPr>
        <w:t xml:space="preserve"> тыс. рублей</w:t>
      </w:r>
      <w:proofErr w:type="gramStart"/>
      <w:r w:rsidR="000B1571" w:rsidRPr="00106553">
        <w:rPr>
          <w:sz w:val="27"/>
          <w:szCs w:val="27"/>
        </w:rPr>
        <w:t>.</w:t>
      </w:r>
      <w:r w:rsidR="00DA5101" w:rsidRPr="00106553">
        <w:rPr>
          <w:sz w:val="27"/>
          <w:szCs w:val="27"/>
        </w:rPr>
        <w:t>»</w:t>
      </w:r>
      <w:r w:rsidR="00612E03" w:rsidRPr="00106553">
        <w:rPr>
          <w:sz w:val="27"/>
          <w:szCs w:val="27"/>
        </w:rPr>
        <w:t>.</w:t>
      </w:r>
      <w:proofErr w:type="gramEnd"/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3. В паспорте подпрограммы № 2 «Эффективное управление земельными ресурсами на территории МО «Ленский муниципальный район» </w:t>
      </w:r>
      <w:r w:rsidR="00374904">
        <w:rPr>
          <w:sz w:val="27"/>
          <w:szCs w:val="27"/>
        </w:rPr>
        <w:br/>
      </w:r>
      <w:r w:rsidRPr="00106553">
        <w:rPr>
          <w:sz w:val="27"/>
          <w:szCs w:val="27"/>
        </w:rPr>
        <w:t>строку «Объемы и источник</w:t>
      </w:r>
      <w:r w:rsidR="00374904">
        <w:rPr>
          <w:sz w:val="27"/>
          <w:szCs w:val="27"/>
        </w:rPr>
        <w:t xml:space="preserve">и финансирования подпрограммы» </w:t>
      </w:r>
      <w:r w:rsidR="00374904">
        <w:rPr>
          <w:sz w:val="27"/>
          <w:szCs w:val="27"/>
        </w:rPr>
        <w:br/>
      </w:r>
      <w:r w:rsidRPr="00106553">
        <w:rPr>
          <w:sz w:val="27"/>
          <w:szCs w:val="27"/>
        </w:rPr>
        <w:t>изложить в следующей редакции: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«Общий объем финансирования – </w:t>
      </w:r>
      <w:r w:rsidR="008B3DDF">
        <w:rPr>
          <w:sz w:val="27"/>
          <w:szCs w:val="27"/>
        </w:rPr>
        <w:t>5</w:t>
      </w:r>
      <w:r w:rsidR="008F595E">
        <w:rPr>
          <w:sz w:val="27"/>
          <w:szCs w:val="27"/>
        </w:rPr>
        <w:t> </w:t>
      </w:r>
      <w:r w:rsidR="008B3DDF">
        <w:rPr>
          <w:sz w:val="27"/>
          <w:szCs w:val="27"/>
        </w:rPr>
        <w:t>459</w:t>
      </w:r>
      <w:r w:rsidR="00132AB1">
        <w:rPr>
          <w:sz w:val="27"/>
          <w:szCs w:val="27"/>
        </w:rPr>
        <w:t>,2</w:t>
      </w:r>
      <w:r w:rsidRPr="00106553">
        <w:rPr>
          <w:sz w:val="27"/>
          <w:szCs w:val="27"/>
        </w:rPr>
        <w:t xml:space="preserve"> тыс. рублей, в том числе: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МО «Ленский муниципальный район» – </w:t>
      </w:r>
      <w:r w:rsidRPr="00106553">
        <w:rPr>
          <w:sz w:val="27"/>
          <w:szCs w:val="27"/>
        </w:rPr>
        <w:br/>
      </w:r>
      <w:r w:rsidR="00132AB1">
        <w:rPr>
          <w:sz w:val="27"/>
          <w:szCs w:val="27"/>
        </w:rPr>
        <w:t>3 559,2</w:t>
      </w:r>
      <w:r w:rsidRPr="00106553">
        <w:rPr>
          <w:sz w:val="27"/>
          <w:szCs w:val="27"/>
        </w:rPr>
        <w:t xml:space="preserve"> тыс. рублей;</w:t>
      </w:r>
    </w:p>
    <w:p w:rsidR="0057018F" w:rsidRPr="00106553" w:rsidRDefault="0057018F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2E3F57" w:rsidRPr="00106553">
        <w:rPr>
          <w:sz w:val="27"/>
          <w:szCs w:val="27"/>
        </w:rPr>
        <w:t>1 </w:t>
      </w:r>
      <w:r w:rsidR="008B3DDF">
        <w:rPr>
          <w:sz w:val="27"/>
          <w:szCs w:val="27"/>
        </w:rPr>
        <w:t>900</w:t>
      </w:r>
      <w:r w:rsidR="002E3F57" w:rsidRPr="00106553">
        <w:rPr>
          <w:sz w:val="27"/>
          <w:szCs w:val="27"/>
        </w:rPr>
        <w:t>,0</w:t>
      </w:r>
      <w:r w:rsidRPr="00106553">
        <w:rPr>
          <w:sz w:val="27"/>
          <w:szCs w:val="27"/>
        </w:rPr>
        <w:t xml:space="preserve"> тыс. рублей</w:t>
      </w:r>
      <w:r w:rsidR="002E3F57" w:rsidRPr="00106553">
        <w:rPr>
          <w:sz w:val="27"/>
          <w:szCs w:val="27"/>
        </w:rPr>
        <w:t>.».</w:t>
      </w:r>
    </w:p>
    <w:p w:rsidR="00595D1D" w:rsidRDefault="00106553" w:rsidP="001065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95D1D" w:rsidRPr="00106553">
        <w:rPr>
          <w:sz w:val="27"/>
          <w:szCs w:val="27"/>
        </w:rPr>
        <w:t>. Приложение № 1 к указанной программе изложить в следующей редакции</w:t>
      </w:r>
      <w:r w:rsidR="00595D1D" w:rsidRPr="00595D1D">
        <w:rPr>
          <w:sz w:val="27"/>
          <w:szCs w:val="27"/>
        </w:rPr>
        <w:t>:</w:t>
      </w:r>
    </w:p>
    <w:p w:rsidR="00106553" w:rsidRDefault="00106553" w:rsidP="00595D1D">
      <w:pPr>
        <w:rPr>
          <w:sz w:val="27"/>
          <w:szCs w:val="27"/>
        </w:rPr>
      </w:pPr>
    </w:p>
    <w:p w:rsidR="00106553" w:rsidRDefault="00106553" w:rsidP="00595D1D">
      <w:pPr>
        <w:rPr>
          <w:sz w:val="27"/>
          <w:szCs w:val="27"/>
        </w:rPr>
      </w:pPr>
    </w:p>
    <w:p w:rsidR="00106553" w:rsidRPr="00246867" w:rsidRDefault="00106553" w:rsidP="00595D1D">
      <w:pPr>
        <w:rPr>
          <w:bCs/>
        </w:rPr>
        <w:sectPr w:rsidR="00106553" w:rsidRPr="00246867" w:rsidSect="00275310">
          <w:pgSz w:w="11907" w:h="16840"/>
          <w:pgMar w:top="1077" w:right="851" w:bottom="1077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246867" w:rsidRDefault="00E86790" w:rsidP="007746E0">
      <w:pPr>
        <w:jc w:val="right"/>
        <w:rPr>
          <w:bCs/>
        </w:rPr>
      </w:pPr>
      <w:r w:rsidRPr="00246867">
        <w:rPr>
          <w:bCs/>
        </w:rPr>
        <w:lastRenderedPageBreak/>
        <w:t>«Приложение № 1</w:t>
      </w:r>
    </w:p>
    <w:p w:rsidR="007E6CA0" w:rsidRPr="00246867" w:rsidRDefault="00E86790" w:rsidP="007746E0">
      <w:pPr>
        <w:jc w:val="right"/>
      </w:pPr>
      <w:r w:rsidRPr="00246867">
        <w:t>к муниципальной программе</w:t>
      </w:r>
      <w:r w:rsidR="007E6CA0" w:rsidRPr="00246867">
        <w:t xml:space="preserve"> </w:t>
      </w:r>
      <w:r w:rsidRPr="00246867">
        <w:br/>
      </w:r>
      <w:r w:rsidR="00E57AB2">
        <w:t>«</w:t>
      </w:r>
      <w:r w:rsidR="007E6CA0" w:rsidRPr="00246867">
        <w:t>Развитие имущественно - земельных отношений</w:t>
      </w:r>
    </w:p>
    <w:p w:rsidR="00E86790" w:rsidRDefault="007E6CA0" w:rsidP="007746E0">
      <w:pPr>
        <w:jc w:val="right"/>
      </w:pPr>
      <w:r w:rsidRPr="00246867">
        <w:t>в МО «Ленский муниципальный район»</w:t>
      </w:r>
    </w:p>
    <w:p w:rsidR="00465EEE" w:rsidRDefault="00465EEE" w:rsidP="00465EEE">
      <w:pPr>
        <w:autoSpaceDE w:val="0"/>
        <w:autoSpaceDN w:val="0"/>
        <w:adjustRightInd w:val="0"/>
        <w:jc w:val="right"/>
      </w:pPr>
      <w:r w:rsidRPr="0045623A">
        <w:t xml:space="preserve">(в редакции постановления Администрации </w:t>
      </w:r>
    </w:p>
    <w:p w:rsidR="00465EEE" w:rsidRPr="0045623A" w:rsidRDefault="003422A3" w:rsidP="00465EEE">
      <w:pPr>
        <w:autoSpaceDE w:val="0"/>
        <w:autoSpaceDN w:val="0"/>
        <w:adjustRightInd w:val="0"/>
        <w:jc w:val="right"/>
      </w:pPr>
      <w:r>
        <w:t>Ленского муниципального района</w:t>
      </w:r>
    </w:p>
    <w:p w:rsidR="00465EEE" w:rsidRPr="00246867" w:rsidRDefault="008F595E" w:rsidP="007746E0">
      <w:pPr>
        <w:jc w:val="right"/>
      </w:pPr>
      <w:r w:rsidRPr="008F595E">
        <w:t>от 3 марта 2025 г. № 96-н</w:t>
      </w:r>
      <w:r w:rsidR="00465EEE">
        <w:t>)</w:t>
      </w:r>
    </w:p>
    <w:p w:rsidR="007E6CA0" w:rsidRPr="00246867" w:rsidRDefault="007E6CA0" w:rsidP="007746E0">
      <w:pPr>
        <w:jc w:val="center"/>
        <w:rPr>
          <w:sz w:val="26"/>
          <w:szCs w:val="26"/>
        </w:rPr>
      </w:pPr>
    </w:p>
    <w:p w:rsidR="00E86790" w:rsidRPr="00246867" w:rsidRDefault="00E86790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ПЕРЕЧЕНЬ</w:t>
      </w:r>
    </w:p>
    <w:p w:rsidR="00E86790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 xml:space="preserve">мероприятий муниципальной программы </w:t>
      </w:r>
    </w:p>
    <w:p w:rsidR="00977A47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«</w:t>
      </w:r>
      <w:r w:rsidR="007E6CA0" w:rsidRPr="00246867">
        <w:rPr>
          <w:b/>
          <w:sz w:val="26"/>
          <w:szCs w:val="26"/>
        </w:rPr>
        <w:t>Развитие имущественно - земельных отношений в МО «Ленский муниципальный район»</w:t>
      </w:r>
    </w:p>
    <w:p w:rsidR="00977A47" w:rsidRPr="00246867" w:rsidRDefault="00977A47" w:rsidP="007746E0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268"/>
        <w:gridCol w:w="1276"/>
        <w:gridCol w:w="992"/>
        <w:gridCol w:w="992"/>
        <w:gridCol w:w="993"/>
        <w:gridCol w:w="992"/>
        <w:gridCol w:w="992"/>
        <w:gridCol w:w="992"/>
        <w:gridCol w:w="993"/>
        <w:gridCol w:w="2976"/>
      </w:tblGrid>
      <w:tr w:rsidR="00B06E19" w:rsidRPr="00246867" w:rsidTr="00246867">
        <w:trPr>
          <w:trHeight w:val="29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275310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Источники </w:t>
            </w:r>
            <w:r w:rsidR="00B4398D" w:rsidRPr="00246867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Объемы финансирования,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Ожидаемые результаты</w:t>
            </w:r>
            <w:r w:rsidR="007746E0" w:rsidRPr="00246867">
              <w:rPr>
                <w:rFonts w:eastAsia="Calibri"/>
                <w:sz w:val="22"/>
                <w:szCs w:val="22"/>
              </w:rPr>
              <w:t xml:space="preserve"> </w:t>
            </w:r>
            <w:r w:rsidRPr="00246867">
              <w:rPr>
                <w:rFonts w:eastAsia="Calibri"/>
                <w:sz w:val="22"/>
                <w:szCs w:val="22"/>
              </w:rPr>
              <w:t>реализации программы</w:t>
            </w:r>
          </w:p>
        </w:tc>
      </w:tr>
      <w:tr w:rsidR="00E07E52" w:rsidRPr="00246867" w:rsidTr="00246867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06E19" w:rsidRPr="00246867" w:rsidRDefault="00B06E19" w:rsidP="007746E0">
      <w:pPr>
        <w:jc w:val="center"/>
        <w:rPr>
          <w:sz w:val="2"/>
          <w:szCs w:val="2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7"/>
        <w:gridCol w:w="2267"/>
        <w:gridCol w:w="1276"/>
        <w:gridCol w:w="992"/>
        <w:gridCol w:w="6"/>
        <w:gridCol w:w="989"/>
        <w:gridCol w:w="984"/>
        <w:gridCol w:w="9"/>
        <w:gridCol w:w="994"/>
        <w:gridCol w:w="992"/>
        <w:gridCol w:w="11"/>
        <w:gridCol w:w="984"/>
        <w:gridCol w:w="993"/>
        <w:gridCol w:w="2974"/>
      </w:tblGrid>
      <w:tr w:rsidR="00246867" w:rsidRPr="00246867" w:rsidTr="00892884">
        <w:trPr>
          <w:trHeight w:val="65"/>
          <w:tblHeader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1</w:t>
            </w:r>
          </w:p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муниципальным имуществом на территории МО «Ленский муниципальный район»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246867" w:rsidRDefault="00F448F4" w:rsidP="00F448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Задача </w:t>
            </w:r>
            <w:r>
              <w:rPr>
                <w:rFonts w:eastAsia="Calibri"/>
                <w:b/>
                <w:bCs/>
                <w:i/>
                <w:sz w:val="22"/>
                <w:szCs w:val="22"/>
              </w:rPr>
              <w:t>1</w:t>
            </w: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: </w:t>
            </w:r>
            <w:r w:rsidRPr="00F448F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Реализация мероприятий по содержанию и ремонту имущества, находящегося в собственности МО «Ленский муниципальный район»</w:t>
            </w:r>
          </w:p>
        </w:tc>
      </w:tr>
      <w:tr w:rsidR="00AC07EE" w:rsidRPr="00246867" w:rsidTr="00892884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1F47A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40485,1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5891,5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11544,0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1F47AA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5429,4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5644,6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5870,4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7EE" w:rsidRPr="00246867" w:rsidRDefault="00012F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6105,2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A64BF7" w:rsidRPr="00246867" w:rsidTr="00892884">
        <w:trPr>
          <w:trHeight w:val="249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1.1.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A64BF7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A64BF7" w:rsidRPr="00246867">
              <w:rPr>
                <w:rFonts w:eastAsia="Calibri"/>
                <w:sz w:val="22"/>
                <w:szCs w:val="22"/>
              </w:rPr>
              <w:t xml:space="preserve">тдел бухгалтерского учета и отчетности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61123E" w:rsidRDefault="00A64BF7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167CCB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6879,8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A64BF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966,1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293673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1178,4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167CCB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1129,5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E9264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BF7" w:rsidRPr="00246867" w:rsidRDefault="00E9264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1297,9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 </w:t>
            </w:r>
          </w:p>
          <w:p w:rsidR="00A64BF7" w:rsidRPr="00246867" w:rsidRDefault="00A64BF7" w:rsidP="00EF68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- 202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года </w:t>
            </w:r>
            <w:r w:rsidR="00EF68E3">
              <w:rPr>
                <w:rFonts w:eastAsia="Calibri"/>
                <w:sz w:val="20"/>
                <w:szCs w:val="22"/>
              </w:rPr>
              <w:t>5</w:t>
            </w:r>
            <w:r w:rsidRPr="00246867">
              <w:rPr>
                <w:rFonts w:eastAsia="Calibri"/>
                <w:sz w:val="20"/>
                <w:szCs w:val="22"/>
              </w:rPr>
              <w:t xml:space="preserve"> дом</w:t>
            </w:r>
            <w:r w:rsidR="00EF68E3">
              <w:rPr>
                <w:rFonts w:eastAsia="Calibri"/>
                <w:sz w:val="20"/>
                <w:szCs w:val="22"/>
              </w:rPr>
              <w:t>ов</w:t>
            </w:r>
            <w:r w:rsidRPr="00246867">
              <w:rPr>
                <w:rFonts w:eastAsia="Calibri"/>
                <w:sz w:val="20"/>
                <w:szCs w:val="22"/>
              </w:rPr>
              <w:t xml:space="preserve"> в с.Яренск, </w:t>
            </w:r>
            <w:r w:rsidR="00EF68E3">
              <w:rPr>
                <w:rFonts w:eastAsia="Calibri"/>
                <w:sz w:val="20"/>
                <w:szCs w:val="22"/>
              </w:rPr>
              <w:t>3</w:t>
            </w:r>
            <w:r w:rsidRPr="00246867">
              <w:rPr>
                <w:rFonts w:eastAsia="Calibri"/>
                <w:sz w:val="20"/>
                <w:szCs w:val="22"/>
              </w:rPr>
              <w:t xml:space="preserve"> дома в с.Лена.</w:t>
            </w:r>
          </w:p>
        </w:tc>
      </w:tr>
      <w:tr w:rsidR="0061123E" w:rsidRPr="00246867" w:rsidTr="00892884">
        <w:trPr>
          <w:trHeight w:val="2270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1.2. Содержание, текущий и капитальный ремонт муниципального имущества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производственной сферы, ЖК и сельского хозяйства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167CCB" w:rsidP="00E93E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13131,7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1841,6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3156,4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1928</w:t>
            </w:r>
            <w:r w:rsidR="00E93E8E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167CCB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2035,9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7C4AA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2044,0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7C4AA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2125,8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Планируется отремонтировать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с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по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годы – </w:t>
            </w:r>
          </w:p>
          <w:p w:rsidR="0061123E" w:rsidRPr="00246867" w:rsidRDefault="0061123E" w:rsidP="00ED60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1</w:t>
            </w:r>
            <w:r w:rsidR="00ED601D"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объектов муниципального жилого фонда.</w:t>
            </w:r>
          </w:p>
        </w:tc>
      </w:tr>
      <w:tr w:rsidR="00D2746E" w:rsidRPr="00246867" w:rsidTr="00892884">
        <w:trPr>
          <w:trHeight w:val="1241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pStyle w:val="ConsPlusCell"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61123E" w:rsidRPr="00246867" w:rsidTr="00892884">
        <w:trPr>
          <w:trHeight w:val="288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10978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1.3. Содержание мест захоронения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производственной сферы, ЖК и сельского хозяйства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93E8E" w:rsidP="0094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2287,5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739,3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BA7DC9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6103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334,6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За период реализации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программы планируется содержание 13 действующих мест захоронения на территории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МО «Сойгинское».</w:t>
            </w:r>
          </w:p>
        </w:tc>
      </w:tr>
      <w:tr w:rsidR="0061123E" w:rsidRPr="00246867" w:rsidTr="00106553">
        <w:trPr>
          <w:trHeight w:val="397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1.4. Уплата транспортного и земельного налогов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бухгалтерского учета и отчетности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129,5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0443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ED7CD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172,4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61123E" w:rsidRPr="00246867" w:rsidTr="00892884">
        <w:trPr>
          <w:trHeight w:val="148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1.5. Приобретение имущества для муниципальных нужд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производственной сферы, ЖК и сельского хозяйства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2"/>
                <w:szCs w:val="22"/>
              </w:rPr>
              <w:t>Приобретение и улучшение имущества, находящегося в собственности МО «Ленский муниципальный район».</w:t>
            </w:r>
          </w:p>
        </w:tc>
      </w:tr>
      <w:tr w:rsidR="005D46B1" w:rsidRPr="00246867" w:rsidTr="00624599">
        <w:trPr>
          <w:trHeight w:val="2455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1123E" w:rsidRPr="00246867" w:rsidTr="00106553">
        <w:trPr>
          <w:trHeight w:val="5672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1.6. Демонтаж зданий, находящихся в муниципальной собственности, изготовление проектов организации работ по сносу объектов капитального строительства, изготовление актов обследования на объекты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11570,9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1876,5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12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0E2BC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1730,6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надлежащего содержания, эксплуатации и сохранности муниципального имущества. Планируется демонтаж зданий, представляющих угрозу для безопасности  населения в связи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утратой своих технических характеристик (здание школы, расположенного по адресу: </w:t>
            </w:r>
          </w:p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п. Урдома, ул. Ленина, д. 7, </w:t>
            </w:r>
          </w:p>
          <w:p w:rsidR="000E3090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часть здания начальной школы, расположенного по адресу: </w:t>
            </w:r>
          </w:p>
          <w:p w:rsidR="0061123E" w:rsidRPr="00246867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с. Яренск, ул. Урицкого, д.50,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последующие годы –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снос домов, признанных аварийными и расселенных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рамках реализации федеральной программы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и МО «Сойгинское»).</w:t>
            </w:r>
          </w:p>
        </w:tc>
      </w:tr>
      <w:tr w:rsidR="0061123E" w:rsidRPr="00246867" w:rsidTr="00106553">
        <w:trPr>
          <w:trHeight w:val="380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1.7 Доставка счетов-квитанций на территории Ленского района, оплата почтовых и банковских услуг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2419,6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338,5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410,</w:t>
            </w:r>
            <w:r w:rsidR="00BC690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90516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443,9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Ежемесячная доставка квитанций за найм муниципального жилого фонда 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и МО «Сойгинское» согласно муниципальному контракту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ФГУП «Почта России»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доставку квитанций, </w:t>
            </w:r>
          </w:p>
          <w:p w:rsidR="0061123E" w:rsidRPr="00246867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оплата услуг по приему платежей с целью пополнения доходной части бюджета согласно муниципально</w:t>
            </w:r>
            <w:r w:rsidR="00106553">
              <w:rPr>
                <w:rFonts w:eastAsia="Calibri"/>
                <w:sz w:val="20"/>
                <w:szCs w:val="22"/>
              </w:rPr>
              <w:t>му</w:t>
            </w:r>
            <w:r w:rsidRPr="00246867">
              <w:rPr>
                <w:rFonts w:eastAsia="Calibri"/>
                <w:sz w:val="20"/>
                <w:szCs w:val="22"/>
              </w:rPr>
              <w:t xml:space="preserve"> контракт</w:t>
            </w:r>
            <w:r w:rsidR="00106553">
              <w:rPr>
                <w:rFonts w:eastAsia="Calibri"/>
                <w:sz w:val="20"/>
                <w:szCs w:val="22"/>
              </w:rPr>
              <w:t>у</w:t>
            </w:r>
            <w:r w:rsidRPr="00246867">
              <w:rPr>
                <w:rFonts w:eastAsia="Calibri"/>
                <w:sz w:val="20"/>
                <w:szCs w:val="22"/>
              </w:rPr>
              <w:t xml:space="preserve"> с ФГУП «Почта России» на прием платежей.</w:t>
            </w:r>
          </w:p>
        </w:tc>
      </w:tr>
      <w:tr w:rsidR="001220EC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0EC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</w:tr>
      <w:tr w:rsidR="00EE7833" w:rsidRPr="00246867" w:rsidTr="006039D9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7432,7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715,0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1606,9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2097,8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965,2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1003,8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1044,0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106553">
        <w:trPr>
          <w:trHeight w:val="333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2.1. Оценка рыночной стоимости муниципального имущества с целью заключения договоров на право аренды либо договоров купли-продажи, публикация в общественно-политической газете «Маяк»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528,2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123,0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246867">
              <w:rPr>
                <w:rFonts w:eastAsia="Calibri"/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114,2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</w:t>
            </w:r>
          </w:p>
        </w:tc>
      </w:tr>
      <w:tr w:rsidR="007F2C3D" w:rsidRPr="00246867" w:rsidTr="00106553">
        <w:trPr>
          <w:trHeight w:val="508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DA3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2377,9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522,0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564,6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BE6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Оформление государственной регистрации прав на все муниципальные объекты недвижимости (планируется изготовление технической документации на объекты муниципального жилого фонда для участия в программе по переселению из ветхого и аварийного жилья согласно реестру многоквартирных домов, признанными в установленном порядке аварийными в связи с физическим износом в процессе их эксплуатации)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F2C3D" w:rsidRPr="00246867" w:rsidTr="00624599">
        <w:trPr>
          <w:trHeight w:val="56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2.3. Выдача архивных справок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Необходимы для 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7F2C3D" w:rsidRPr="00246867" w:rsidTr="00892884">
        <w:trPr>
          <w:trHeight w:val="155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2.4. Изготовление технических заключений в форме технических отчетов, изготовление проектов организации работ по сносу объектов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2419</w:t>
            </w:r>
            <w:r w:rsidR="00BC5401">
              <w:rPr>
                <w:rFonts w:eastAsia="Calibri"/>
                <w:sz w:val="22"/>
                <w:szCs w:val="22"/>
              </w:rPr>
              <w:t>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1272,7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  <w:r w:rsidR="007F2C3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194,7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Своевременное списание муниципального имущества, утратившего свои технические характеристики. </w:t>
            </w:r>
          </w:p>
        </w:tc>
      </w:tr>
      <w:tr w:rsidR="007F2C3D" w:rsidRPr="00246867" w:rsidTr="00892884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2.5. Привлечение в муниципальную собственность бесхозяйного имущества, выморочного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558,2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D16252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157,6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170,5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Приведение структуры и состава муниципального имущества в соответствие с задачами и интересами района, а также вовлечение в оборот муниципального имущества.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До 2027 года планируется поставить на учет все существующие водопроводные сети, канализационные сети,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а также сети теплоснабжения </w:t>
            </w:r>
          </w:p>
          <w:p w:rsidR="007F2C3D" w:rsidRPr="00246867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>в с. Яренск.</w:t>
            </w:r>
          </w:p>
        </w:tc>
      </w:tr>
      <w:tr w:rsidR="007F2C3D" w:rsidRPr="00246867" w:rsidTr="00106553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2.6. Совершенствование системы учета муниципального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1"/>
                <w:szCs w:val="21"/>
              </w:rPr>
              <w:t>Администрации Ленского муниципального района</w:t>
            </w:r>
          </w:p>
          <w:p w:rsidR="00106553" w:rsidRPr="00106553" w:rsidRDefault="00106553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Наполнение электронных баз реестра муниципального имущества новыми сведениями об объектах недвижимости.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3: Усиление контроля эффективности использования муниципального имущества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0E3090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0"/>
                <w:szCs w:val="21"/>
              </w:rPr>
              <w:t>3.1.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назначению. В период 2021-2026 годов планируется проведение не менее 4 проверок ежегодно согласно утвержденному плану проверок.</w:t>
            </w:r>
          </w:p>
        </w:tc>
      </w:tr>
      <w:tr w:rsidR="007F2C3D" w:rsidRPr="00246867" w:rsidTr="00106553">
        <w:trPr>
          <w:trHeight w:val="21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3.2. Проведение претензионной работы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найма.</w:t>
            </w:r>
          </w:p>
        </w:tc>
      </w:tr>
      <w:tr w:rsidR="007F2C3D" w:rsidRPr="00246867" w:rsidTr="00106553">
        <w:trPr>
          <w:trHeight w:val="201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3.3. Осуществление части полномочий МО «Сафроновское»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color w:val="000000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127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6E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1299,9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«Сафроновское»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3.4. Осуществление части полномочий МО «Козьминское»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color w:val="000000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«Козьминское»</w:t>
            </w:r>
          </w:p>
        </w:tc>
      </w:tr>
      <w:tr w:rsidR="00EE7833" w:rsidRPr="00246867" w:rsidTr="007A68DC">
        <w:trPr>
          <w:trHeight w:val="371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lastRenderedPageBreak/>
              <w:t>Итого по подпрограмме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167CCB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48560,8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13150,9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7527,2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167CCB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7252,8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463981">
        <w:trPr>
          <w:trHeight w:val="131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E57AB2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61123E" w:rsidRDefault="00EE7833" w:rsidP="00EE7833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43600,3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10382,2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5978,4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6609,8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463981">
        <w:trPr>
          <w:trHeight w:val="219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Областной</w:t>
            </w:r>
            <w:r>
              <w:rPr>
                <w:rFonts w:eastAsia="Calibri"/>
                <w:bCs/>
                <w:sz w:val="22"/>
                <w:szCs w:val="22"/>
              </w:rPr>
              <w:t xml:space="preserve"> бюджет</w:t>
            </w:r>
            <w:r w:rsidRPr="00246867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127AF6">
        <w:trPr>
          <w:trHeight w:val="273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Бюджет</w:t>
            </w:r>
            <w:r>
              <w:rPr>
                <w:rFonts w:eastAsia="Calibri"/>
                <w:bCs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167CCB" w:rsidP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2191,8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167CCB" w:rsidP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  <w:r w:rsidR="00EE7833" w:rsidRPr="00EE78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2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земельными ресурсами на территории МО «Ленский муниципальный район»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Задача 1. 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7F2C3D" w:rsidRPr="00246867" w:rsidTr="00892884">
        <w:trPr>
          <w:trHeight w:val="135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246867">
              <w:rPr>
                <w:rFonts w:eastAsia="Calibri"/>
                <w:sz w:val="22"/>
                <w:szCs w:val="22"/>
              </w:rPr>
              <w:t>.1. Проведение работ по государственному кадастровому учету земельных участков под многоквартирными домами, комплексных кадастровых работ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1482,</w:t>
            </w:r>
            <w:r w:rsidR="001F47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353,0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</w:t>
            </w:r>
            <w:r w:rsidR="001F47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</w:t>
            </w:r>
            <w:r w:rsidR="000E3090">
              <w:rPr>
                <w:rFonts w:eastAsia="Calibri"/>
                <w:sz w:val="20"/>
                <w:szCs w:val="22"/>
              </w:rPr>
              <w:t xml:space="preserve">ся провести работы в отношении </w:t>
            </w: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 под многоквартирными домами, расположенными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 МО «Сафроновское»,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7A68DC" w:rsidRPr="003A1DB2" w:rsidRDefault="007F2C3D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«Сойгинское» Ленского района Архангельской области.</w:t>
            </w:r>
          </w:p>
        </w:tc>
      </w:tr>
      <w:tr w:rsidR="007F2C3D" w:rsidRPr="00246867" w:rsidTr="00892884">
        <w:trPr>
          <w:trHeight w:val="130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7F2C3D" w:rsidRPr="00246867" w:rsidTr="00624599">
        <w:trPr>
          <w:trHeight w:val="20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1.2.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7F2C3D" w:rsidP="00624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  <w:p w:rsidR="00106553" w:rsidRPr="00246867" w:rsidRDefault="00106553" w:rsidP="006245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  <w:r w:rsidR="000503B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  <w:r w:rsidR="007F2C3D" w:rsidRPr="00D029F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D029F3" w:rsidRDefault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8DC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оборот </w:t>
            </w:r>
          </w:p>
          <w:p w:rsidR="007F2C3D" w:rsidRPr="003A1DB2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участков. </w:t>
            </w:r>
          </w:p>
        </w:tc>
      </w:tr>
      <w:tr w:rsidR="007F2C3D" w:rsidRPr="00246867" w:rsidTr="00246867">
        <w:trPr>
          <w:trHeight w:val="131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2. 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7F2C3D" w:rsidRPr="00246867" w:rsidTr="00892884">
        <w:trPr>
          <w:trHeight w:val="3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2.1.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DCB" w:rsidRPr="00D029F3" w:rsidRDefault="00097DCB" w:rsidP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B1D" w:rsidRPr="00D029F3" w:rsidRDefault="00097DCB" w:rsidP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Вовлечение в хозяйственный оборот земельных участков. Планируется проведение кадастровых работ в отношении 1</w:t>
            </w:r>
            <w:r>
              <w:rPr>
                <w:rFonts w:eastAsia="Calibri"/>
                <w:sz w:val="20"/>
                <w:szCs w:val="22"/>
              </w:rPr>
              <w:t xml:space="preserve">0 земельных участков ежегодно: </w:t>
            </w:r>
            <w:r w:rsidRPr="003A1DB2">
              <w:rPr>
                <w:rFonts w:eastAsia="Calibri"/>
                <w:sz w:val="20"/>
                <w:szCs w:val="22"/>
              </w:rPr>
              <w:t xml:space="preserve">8 – на территории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2 – на территории других сельских поселений.</w:t>
            </w:r>
          </w:p>
        </w:tc>
      </w:tr>
      <w:tr w:rsidR="007F2C3D" w:rsidRPr="00246867" w:rsidTr="00892884">
        <w:trPr>
          <w:trHeight w:val="201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2.2.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Default="003C4E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3C4E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хозяйственный оборот земельных участков. Планируется проведение ежегодно 3 аукционов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по продаже права аренды земельных участков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«Сафроновское».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i/>
                <w:sz w:val="22"/>
                <w:szCs w:val="22"/>
              </w:rPr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9B516A" w:rsidRPr="00246867" w:rsidTr="00892884">
        <w:trPr>
          <w:trHeight w:val="744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B44FED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3.1.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106553" w:rsidRDefault="009B516A" w:rsidP="007746E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61123E" w:rsidRDefault="009B516A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3A1DB2" w:rsidRDefault="009B516A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За период реализации программы </w:t>
            </w:r>
            <w:r w:rsidRPr="003A1DB2">
              <w:rPr>
                <w:rFonts w:eastAsia="Calibri"/>
                <w:sz w:val="20"/>
                <w:szCs w:val="22"/>
              </w:rPr>
              <w:t>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9B516A" w:rsidRPr="00246867" w:rsidTr="00106553">
        <w:trPr>
          <w:trHeight w:val="1268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7A68DC">
        <w:trPr>
          <w:trHeight w:val="427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8B3DDF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5459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,</w:t>
            </w:r>
            <w:r w:rsidR="001F47A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1918,3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445,</w:t>
            </w:r>
            <w:r w:rsidR="001F47A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8B3DDF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1396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0E3090">
        <w:trPr>
          <w:trHeight w:val="65"/>
        </w:trPr>
        <w:tc>
          <w:tcPr>
            <w:tcW w:w="48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E57A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57AB2">
              <w:rPr>
                <w:rFonts w:eastAsia="Calibri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61123E" w:rsidRDefault="003C4E69" w:rsidP="003C4E6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3559,</w:t>
            </w:r>
            <w:r w:rsidR="001F47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864,3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445,</w:t>
            </w:r>
            <w:r w:rsidR="001F47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1</w:t>
            </w:r>
            <w:r w:rsidR="008B3DDF">
              <w:rPr>
                <w:color w:val="000000"/>
                <w:sz w:val="22"/>
                <w:szCs w:val="22"/>
              </w:rPr>
              <w:t>900</w:t>
            </w:r>
            <w:r w:rsidRPr="003C4E6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8B3DDF" w:rsidP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  <w:r w:rsidR="003C4E69" w:rsidRPr="003C4E6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5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lastRenderedPageBreak/>
              <w:t>Подпрограмма № 3</w:t>
            </w:r>
          </w:p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t>«Имущественная поддержка субъектов малого и среднего предпринимательства на территории МО «Ленский муниципальный район»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Обеспечение увеличения количества объектов муниципального имущества в перечне имущества, предназначенного для предоставления субъектам малого и среднего предпринимательства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1.1. Проведение работы по ежегодному дополнению Перечня новыми объектами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ежегодное дополнение Перечня двумя объектами недвижимости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2. Совершенствование льготного порядка предоставления имущества в аренду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2.1. Проведение работы  по реализации льготного порядка пр</w:t>
            </w:r>
            <w:r>
              <w:rPr>
                <w:sz w:val="22"/>
                <w:szCs w:val="22"/>
              </w:rPr>
              <w:t>едоставления имущества в аренду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Приведение действующих нормативно-правовых актов МО «Ленский муниципальный район» в соответствие с изменениями, внесенными в Федеральные законы Российской Федерации, разработка льготного порядка предоставления муниципального имущества в аренду.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Упрощение и повышение прозрачности процедур предоставления имущества во владение (пользование)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3.1. Совершенствование работы по предоставлению муниципального имущества во владение (пользование)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53" w:rsidRDefault="00106553" w:rsidP="0062459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E3090" w:rsidRDefault="007F2C3D" w:rsidP="00624599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  <w:p w:rsidR="00106553" w:rsidRPr="00246867" w:rsidRDefault="00106553" w:rsidP="0062459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B44FED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4FED">
              <w:rPr>
                <w:rFonts w:ascii="Times New Roman" w:hAnsi="Times New Roman" w:cs="Times New Roman"/>
                <w:szCs w:val="21"/>
              </w:rPr>
              <w:t xml:space="preserve">Разработка и предоставление субъектам МСП методических материалов по участию в торгах и процедурах предоставления имущества без проведения торгов, размещение информации на сайте </w:t>
            </w:r>
            <w:r w:rsidR="00F448F4">
              <w:rPr>
                <w:rFonts w:ascii="Times New Roman" w:hAnsi="Times New Roman" w:cs="Times New Roman"/>
                <w:szCs w:val="21"/>
              </w:rPr>
              <w:t>Администрации Ленского муниципального района</w:t>
            </w:r>
            <w:r w:rsidRPr="00B44FED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lastRenderedPageBreak/>
              <w:t xml:space="preserve">ИТОГО </w:t>
            </w:r>
          </w:p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54020,0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15069,2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7973,</w:t>
            </w:r>
            <w:r w:rsidR="001F47A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8648,8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jc w:val="center"/>
              <w:rPr>
                <w:sz w:val="22"/>
                <w:szCs w:val="22"/>
              </w:rPr>
            </w:pPr>
          </w:p>
        </w:tc>
      </w:tr>
      <w:tr w:rsidR="007F2C3D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E57AB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A68DC" w:rsidP="007A68D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 т.</w:t>
            </w:r>
            <w:r w:rsidR="007F2C3D"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rPr>
                <w:sz w:val="22"/>
                <w:szCs w:val="22"/>
              </w:rPr>
            </w:pPr>
          </w:p>
        </w:tc>
      </w:tr>
      <w:tr w:rsidR="00132AB1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AB1" w:rsidRPr="00246867" w:rsidRDefault="00132AB1" w:rsidP="00132A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246867" w:rsidRDefault="00132AB1" w:rsidP="00132A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муниципальный б</w:t>
            </w:r>
            <w:r w:rsidRPr="0024686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47159,5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11246,5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6424,2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7159,8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AB1" w:rsidRPr="00246867" w:rsidRDefault="00132AB1" w:rsidP="00132AB1">
            <w:pPr>
              <w:rPr>
                <w:sz w:val="22"/>
                <w:szCs w:val="22"/>
              </w:rPr>
            </w:pP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3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snapToGrid w:val="0"/>
              <w:rPr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 xml:space="preserve">областной </w:t>
            </w:r>
            <w:r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4668,7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3822,7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rPr>
                <w:sz w:val="22"/>
                <w:szCs w:val="22"/>
              </w:rPr>
            </w:pP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5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</w:t>
            </w:r>
            <w:r w:rsidRPr="00246867">
              <w:rPr>
                <w:rFonts w:eastAsia="Calibri"/>
                <w:b/>
                <w:sz w:val="22"/>
                <w:szCs w:val="22"/>
              </w:rPr>
              <w:t>юджет</w:t>
            </w:r>
            <w:r>
              <w:rPr>
                <w:rFonts w:eastAsia="Calibri"/>
                <w:b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2191,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643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rPr>
                <w:sz w:val="22"/>
                <w:szCs w:val="22"/>
              </w:rPr>
            </w:pPr>
          </w:p>
        </w:tc>
      </w:tr>
    </w:tbl>
    <w:p w:rsidR="0001754D" w:rsidRPr="00B84059" w:rsidRDefault="00E57AB2" w:rsidP="00624599">
      <w:pPr>
        <w:jc w:val="right"/>
        <w:rPr>
          <w:szCs w:val="27"/>
        </w:rPr>
      </w:pPr>
      <w:r w:rsidRPr="007A68DC">
        <w:rPr>
          <w:sz w:val="27"/>
          <w:szCs w:val="27"/>
        </w:rPr>
        <w:t>».</w:t>
      </w:r>
    </w:p>
    <w:sectPr w:rsidR="0001754D" w:rsidRPr="00B84059" w:rsidSect="00CB4525">
      <w:pgSz w:w="16840" w:h="11907" w:orient="landscape" w:code="9"/>
      <w:pgMar w:top="1134" w:right="567" w:bottom="851" w:left="567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5E" w:rsidRDefault="008F595E" w:rsidP="0026491A">
      <w:r>
        <w:separator/>
      </w:r>
    </w:p>
  </w:endnote>
  <w:endnote w:type="continuationSeparator" w:id="0">
    <w:p w:rsidR="008F595E" w:rsidRDefault="008F595E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5E" w:rsidRDefault="008F595E" w:rsidP="0026491A">
      <w:r>
        <w:separator/>
      </w:r>
    </w:p>
  </w:footnote>
  <w:footnote w:type="continuationSeparator" w:id="0">
    <w:p w:rsidR="008F595E" w:rsidRDefault="008F595E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192235"/>
      <w:docPartObj>
        <w:docPartGallery w:val="Page Numbers (Top of Page)"/>
        <w:docPartUnique/>
      </w:docPartObj>
    </w:sdtPr>
    <w:sdtContent>
      <w:p w:rsidR="008F595E" w:rsidRDefault="008F595E" w:rsidP="006D738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48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5E" w:rsidRDefault="008F595E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BBDC8470"/>
    <w:lvl w:ilvl="0" w:tplc="ECBEC9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BA0ECE"/>
    <w:multiLevelType w:val="hybridMultilevel"/>
    <w:tmpl w:val="B30C7C52"/>
    <w:lvl w:ilvl="0" w:tplc="40208FF2">
      <w:start w:val="6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1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7094665"/>
    <w:multiLevelType w:val="hybridMultilevel"/>
    <w:tmpl w:val="8C8EC324"/>
    <w:lvl w:ilvl="0" w:tplc="EB60789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F660CA5"/>
    <w:multiLevelType w:val="hybridMultilevel"/>
    <w:tmpl w:val="0D606B68"/>
    <w:lvl w:ilvl="0" w:tplc="BB2C3B9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4"/>
  </w:num>
  <w:num w:numId="6">
    <w:abstractNumId w:val="13"/>
  </w:num>
  <w:num w:numId="7">
    <w:abstractNumId w:val="19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0"/>
  </w:num>
  <w:num w:numId="13">
    <w:abstractNumId w:val="16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6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4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1B1D"/>
    <w:rsid w:val="00004D81"/>
    <w:rsid w:val="000109B0"/>
    <w:rsid w:val="00012FEC"/>
    <w:rsid w:val="0001754D"/>
    <w:rsid w:val="00023C27"/>
    <w:rsid w:val="00024242"/>
    <w:rsid w:val="0002557B"/>
    <w:rsid w:val="00036FB2"/>
    <w:rsid w:val="00037857"/>
    <w:rsid w:val="00044352"/>
    <w:rsid w:val="00046A6A"/>
    <w:rsid w:val="000503B3"/>
    <w:rsid w:val="00053EB6"/>
    <w:rsid w:val="0006166F"/>
    <w:rsid w:val="000617E8"/>
    <w:rsid w:val="0007125A"/>
    <w:rsid w:val="0008491C"/>
    <w:rsid w:val="00091AD7"/>
    <w:rsid w:val="00097932"/>
    <w:rsid w:val="00097DCB"/>
    <w:rsid w:val="000B1571"/>
    <w:rsid w:val="000B711F"/>
    <w:rsid w:val="000B740D"/>
    <w:rsid w:val="000C3289"/>
    <w:rsid w:val="000C6EE2"/>
    <w:rsid w:val="000D6E83"/>
    <w:rsid w:val="000E156C"/>
    <w:rsid w:val="000E2BC7"/>
    <w:rsid w:val="000E3090"/>
    <w:rsid w:val="000E470E"/>
    <w:rsid w:val="000F166A"/>
    <w:rsid w:val="000F1A0E"/>
    <w:rsid w:val="000F2E76"/>
    <w:rsid w:val="00100EBC"/>
    <w:rsid w:val="0010368C"/>
    <w:rsid w:val="00106553"/>
    <w:rsid w:val="0010771F"/>
    <w:rsid w:val="001208A7"/>
    <w:rsid w:val="00121134"/>
    <w:rsid w:val="001220EC"/>
    <w:rsid w:val="00125DFF"/>
    <w:rsid w:val="00127AF6"/>
    <w:rsid w:val="00131317"/>
    <w:rsid w:val="00132AB1"/>
    <w:rsid w:val="00134C31"/>
    <w:rsid w:val="00145346"/>
    <w:rsid w:val="0014568B"/>
    <w:rsid w:val="00152A2C"/>
    <w:rsid w:val="00165BEB"/>
    <w:rsid w:val="00167CCB"/>
    <w:rsid w:val="0017122D"/>
    <w:rsid w:val="00174055"/>
    <w:rsid w:val="001826EA"/>
    <w:rsid w:val="00191A89"/>
    <w:rsid w:val="0019513C"/>
    <w:rsid w:val="00195DE4"/>
    <w:rsid w:val="00196EC0"/>
    <w:rsid w:val="001B06E2"/>
    <w:rsid w:val="001B3C00"/>
    <w:rsid w:val="001B49A9"/>
    <w:rsid w:val="001C04EA"/>
    <w:rsid w:val="001C1762"/>
    <w:rsid w:val="001C24E9"/>
    <w:rsid w:val="001D0A57"/>
    <w:rsid w:val="001D24EA"/>
    <w:rsid w:val="001D6017"/>
    <w:rsid w:val="001D78D8"/>
    <w:rsid w:val="001E36B7"/>
    <w:rsid w:val="001E4A4B"/>
    <w:rsid w:val="001E62F0"/>
    <w:rsid w:val="001E7EC9"/>
    <w:rsid w:val="001F47AA"/>
    <w:rsid w:val="00205142"/>
    <w:rsid w:val="00205262"/>
    <w:rsid w:val="00206AF9"/>
    <w:rsid w:val="00207A16"/>
    <w:rsid w:val="00210978"/>
    <w:rsid w:val="00212077"/>
    <w:rsid w:val="00216102"/>
    <w:rsid w:val="00216F05"/>
    <w:rsid w:val="002329F5"/>
    <w:rsid w:val="0024351E"/>
    <w:rsid w:val="00246867"/>
    <w:rsid w:val="00250AAB"/>
    <w:rsid w:val="00253471"/>
    <w:rsid w:val="00256D68"/>
    <w:rsid w:val="00260C82"/>
    <w:rsid w:val="0026334C"/>
    <w:rsid w:val="0026491A"/>
    <w:rsid w:val="0026637B"/>
    <w:rsid w:val="00270C49"/>
    <w:rsid w:val="00273FB1"/>
    <w:rsid w:val="00275310"/>
    <w:rsid w:val="00276226"/>
    <w:rsid w:val="00277809"/>
    <w:rsid w:val="002804E9"/>
    <w:rsid w:val="002818AF"/>
    <w:rsid w:val="00293673"/>
    <w:rsid w:val="00295AC5"/>
    <w:rsid w:val="002A3478"/>
    <w:rsid w:val="002B2054"/>
    <w:rsid w:val="002C29F0"/>
    <w:rsid w:val="002C568A"/>
    <w:rsid w:val="002E3F57"/>
    <w:rsid w:val="002F04BE"/>
    <w:rsid w:val="002F506F"/>
    <w:rsid w:val="00300266"/>
    <w:rsid w:val="0030057C"/>
    <w:rsid w:val="0030183E"/>
    <w:rsid w:val="003041ED"/>
    <w:rsid w:val="0030724E"/>
    <w:rsid w:val="00312A2B"/>
    <w:rsid w:val="0032187E"/>
    <w:rsid w:val="00321D6B"/>
    <w:rsid w:val="00327E79"/>
    <w:rsid w:val="00335B8E"/>
    <w:rsid w:val="00337B18"/>
    <w:rsid w:val="00340B7B"/>
    <w:rsid w:val="00341DCF"/>
    <w:rsid w:val="003422A3"/>
    <w:rsid w:val="00343824"/>
    <w:rsid w:val="00346389"/>
    <w:rsid w:val="00351ACE"/>
    <w:rsid w:val="003540A4"/>
    <w:rsid w:val="0036321F"/>
    <w:rsid w:val="00370B43"/>
    <w:rsid w:val="00372295"/>
    <w:rsid w:val="00372386"/>
    <w:rsid w:val="00374904"/>
    <w:rsid w:val="00376C80"/>
    <w:rsid w:val="0038196D"/>
    <w:rsid w:val="00384CC3"/>
    <w:rsid w:val="003945C1"/>
    <w:rsid w:val="003A1DB2"/>
    <w:rsid w:val="003A28AD"/>
    <w:rsid w:val="003A2D8F"/>
    <w:rsid w:val="003A4771"/>
    <w:rsid w:val="003B04BD"/>
    <w:rsid w:val="003B610D"/>
    <w:rsid w:val="003B62F4"/>
    <w:rsid w:val="003C4E69"/>
    <w:rsid w:val="003E411F"/>
    <w:rsid w:val="003E7A4B"/>
    <w:rsid w:val="003F4B30"/>
    <w:rsid w:val="004055CF"/>
    <w:rsid w:val="0040615B"/>
    <w:rsid w:val="0041490A"/>
    <w:rsid w:val="00423E9D"/>
    <w:rsid w:val="00430ED7"/>
    <w:rsid w:val="00431D0E"/>
    <w:rsid w:val="004320FA"/>
    <w:rsid w:val="00441727"/>
    <w:rsid w:val="00442ECE"/>
    <w:rsid w:val="0044461A"/>
    <w:rsid w:val="004447BA"/>
    <w:rsid w:val="00463981"/>
    <w:rsid w:val="00465EEE"/>
    <w:rsid w:val="00470759"/>
    <w:rsid w:val="00474D9A"/>
    <w:rsid w:val="004800AE"/>
    <w:rsid w:val="00480F09"/>
    <w:rsid w:val="004848C1"/>
    <w:rsid w:val="00496C5C"/>
    <w:rsid w:val="004A1208"/>
    <w:rsid w:val="004A747C"/>
    <w:rsid w:val="004C760D"/>
    <w:rsid w:val="004E0439"/>
    <w:rsid w:val="004E1B84"/>
    <w:rsid w:val="004E5381"/>
    <w:rsid w:val="004E5BF0"/>
    <w:rsid w:val="004E62E6"/>
    <w:rsid w:val="004F03F1"/>
    <w:rsid w:val="004F7771"/>
    <w:rsid w:val="00514AD1"/>
    <w:rsid w:val="00515DC5"/>
    <w:rsid w:val="00516FA8"/>
    <w:rsid w:val="00520835"/>
    <w:rsid w:val="005317D7"/>
    <w:rsid w:val="00535CB4"/>
    <w:rsid w:val="005368BB"/>
    <w:rsid w:val="00541A91"/>
    <w:rsid w:val="00542A3B"/>
    <w:rsid w:val="005502B7"/>
    <w:rsid w:val="0056029D"/>
    <w:rsid w:val="00561B8C"/>
    <w:rsid w:val="0056295A"/>
    <w:rsid w:val="005631E5"/>
    <w:rsid w:val="00563B13"/>
    <w:rsid w:val="005643AD"/>
    <w:rsid w:val="00564EA1"/>
    <w:rsid w:val="0057018F"/>
    <w:rsid w:val="0057544E"/>
    <w:rsid w:val="00580C8C"/>
    <w:rsid w:val="00581551"/>
    <w:rsid w:val="00583539"/>
    <w:rsid w:val="005904BD"/>
    <w:rsid w:val="00590A61"/>
    <w:rsid w:val="00594060"/>
    <w:rsid w:val="00595D1D"/>
    <w:rsid w:val="005A1976"/>
    <w:rsid w:val="005A6B78"/>
    <w:rsid w:val="005B10C8"/>
    <w:rsid w:val="005B48DF"/>
    <w:rsid w:val="005B5657"/>
    <w:rsid w:val="005C7D6C"/>
    <w:rsid w:val="005D46B1"/>
    <w:rsid w:val="005D67A6"/>
    <w:rsid w:val="005E2211"/>
    <w:rsid w:val="005E739E"/>
    <w:rsid w:val="005F281A"/>
    <w:rsid w:val="005F5671"/>
    <w:rsid w:val="006039D9"/>
    <w:rsid w:val="00610301"/>
    <w:rsid w:val="0061123E"/>
    <w:rsid w:val="00611F12"/>
    <w:rsid w:val="00612E03"/>
    <w:rsid w:val="00613ABD"/>
    <w:rsid w:val="00613CF0"/>
    <w:rsid w:val="00613FD4"/>
    <w:rsid w:val="006202F4"/>
    <w:rsid w:val="00624599"/>
    <w:rsid w:val="00642773"/>
    <w:rsid w:val="00643A1C"/>
    <w:rsid w:val="006477D1"/>
    <w:rsid w:val="00654DEB"/>
    <w:rsid w:val="00655643"/>
    <w:rsid w:val="0066505A"/>
    <w:rsid w:val="006653F3"/>
    <w:rsid w:val="0067044E"/>
    <w:rsid w:val="006708E3"/>
    <w:rsid w:val="00671740"/>
    <w:rsid w:val="00673194"/>
    <w:rsid w:val="006967D9"/>
    <w:rsid w:val="006A03DE"/>
    <w:rsid w:val="006A04B2"/>
    <w:rsid w:val="006A7306"/>
    <w:rsid w:val="006B51B7"/>
    <w:rsid w:val="006B594F"/>
    <w:rsid w:val="006C3589"/>
    <w:rsid w:val="006D06FD"/>
    <w:rsid w:val="006D1F4E"/>
    <w:rsid w:val="006D59AB"/>
    <w:rsid w:val="006D5AC5"/>
    <w:rsid w:val="006D5B56"/>
    <w:rsid w:val="006D7386"/>
    <w:rsid w:val="006E5AB7"/>
    <w:rsid w:val="006E703C"/>
    <w:rsid w:val="006F3668"/>
    <w:rsid w:val="006F3877"/>
    <w:rsid w:val="006F7D7B"/>
    <w:rsid w:val="00711F00"/>
    <w:rsid w:val="00712587"/>
    <w:rsid w:val="00713A52"/>
    <w:rsid w:val="00726589"/>
    <w:rsid w:val="00742766"/>
    <w:rsid w:val="007454D8"/>
    <w:rsid w:val="00745CB5"/>
    <w:rsid w:val="0074631D"/>
    <w:rsid w:val="00747392"/>
    <w:rsid w:val="00756AFF"/>
    <w:rsid w:val="00757DB9"/>
    <w:rsid w:val="007717C1"/>
    <w:rsid w:val="007725DC"/>
    <w:rsid w:val="007746E0"/>
    <w:rsid w:val="00783428"/>
    <w:rsid w:val="007A1430"/>
    <w:rsid w:val="007A1A18"/>
    <w:rsid w:val="007A5511"/>
    <w:rsid w:val="007A68DC"/>
    <w:rsid w:val="007A6ECD"/>
    <w:rsid w:val="007C1492"/>
    <w:rsid w:val="007C4AA1"/>
    <w:rsid w:val="007D4594"/>
    <w:rsid w:val="007D6A47"/>
    <w:rsid w:val="007E6CA0"/>
    <w:rsid w:val="007E7824"/>
    <w:rsid w:val="007F2C3D"/>
    <w:rsid w:val="00800798"/>
    <w:rsid w:val="00804E2D"/>
    <w:rsid w:val="00805788"/>
    <w:rsid w:val="00807BB1"/>
    <w:rsid w:val="0081040A"/>
    <w:rsid w:val="008112AA"/>
    <w:rsid w:val="008122A7"/>
    <w:rsid w:val="00821484"/>
    <w:rsid w:val="0082391F"/>
    <w:rsid w:val="00824BD4"/>
    <w:rsid w:val="00834B71"/>
    <w:rsid w:val="00835530"/>
    <w:rsid w:val="008360F6"/>
    <w:rsid w:val="00847CF3"/>
    <w:rsid w:val="00860DFD"/>
    <w:rsid w:val="008669A6"/>
    <w:rsid w:val="00874AB7"/>
    <w:rsid w:val="0088314A"/>
    <w:rsid w:val="008867DE"/>
    <w:rsid w:val="00886A0A"/>
    <w:rsid w:val="00890DF2"/>
    <w:rsid w:val="00892884"/>
    <w:rsid w:val="00895970"/>
    <w:rsid w:val="008966DB"/>
    <w:rsid w:val="008A2ED2"/>
    <w:rsid w:val="008A7E7D"/>
    <w:rsid w:val="008B3DDF"/>
    <w:rsid w:val="008B6263"/>
    <w:rsid w:val="008C089C"/>
    <w:rsid w:val="008C1B85"/>
    <w:rsid w:val="008C5005"/>
    <w:rsid w:val="008C637D"/>
    <w:rsid w:val="008D239E"/>
    <w:rsid w:val="008E325A"/>
    <w:rsid w:val="008E3934"/>
    <w:rsid w:val="008E583F"/>
    <w:rsid w:val="008F1DF9"/>
    <w:rsid w:val="008F3268"/>
    <w:rsid w:val="008F595E"/>
    <w:rsid w:val="00905161"/>
    <w:rsid w:val="00924176"/>
    <w:rsid w:val="0094234A"/>
    <w:rsid w:val="00942A15"/>
    <w:rsid w:val="0094551E"/>
    <w:rsid w:val="0094578B"/>
    <w:rsid w:val="00964431"/>
    <w:rsid w:val="00964A05"/>
    <w:rsid w:val="00966285"/>
    <w:rsid w:val="0096683F"/>
    <w:rsid w:val="009711B1"/>
    <w:rsid w:val="00977A47"/>
    <w:rsid w:val="00982DB7"/>
    <w:rsid w:val="00987DB5"/>
    <w:rsid w:val="009914A6"/>
    <w:rsid w:val="00992BD7"/>
    <w:rsid w:val="009938B8"/>
    <w:rsid w:val="009A62C9"/>
    <w:rsid w:val="009B13E4"/>
    <w:rsid w:val="009B516A"/>
    <w:rsid w:val="009C0345"/>
    <w:rsid w:val="009C2255"/>
    <w:rsid w:val="009C389B"/>
    <w:rsid w:val="009C4239"/>
    <w:rsid w:val="009C4308"/>
    <w:rsid w:val="009D0A51"/>
    <w:rsid w:val="009D23A2"/>
    <w:rsid w:val="009D7483"/>
    <w:rsid w:val="009E694A"/>
    <w:rsid w:val="009E752E"/>
    <w:rsid w:val="009F03A3"/>
    <w:rsid w:val="00A00A1D"/>
    <w:rsid w:val="00A02C87"/>
    <w:rsid w:val="00A1133D"/>
    <w:rsid w:val="00A12912"/>
    <w:rsid w:val="00A152E4"/>
    <w:rsid w:val="00A20347"/>
    <w:rsid w:val="00A2424D"/>
    <w:rsid w:val="00A31B50"/>
    <w:rsid w:val="00A4244C"/>
    <w:rsid w:val="00A43B4C"/>
    <w:rsid w:val="00A45B51"/>
    <w:rsid w:val="00A5042E"/>
    <w:rsid w:val="00A531CD"/>
    <w:rsid w:val="00A64BF7"/>
    <w:rsid w:val="00A7558D"/>
    <w:rsid w:val="00A82CDB"/>
    <w:rsid w:val="00AA03A1"/>
    <w:rsid w:val="00AA4945"/>
    <w:rsid w:val="00AB31F2"/>
    <w:rsid w:val="00AC07EE"/>
    <w:rsid w:val="00AD14F7"/>
    <w:rsid w:val="00AD2A27"/>
    <w:rsid w:val="00AD3505"/>
    <w:rsid w:val="00AD7E16"/>
    <w:rsid w:val="00AE4A8D"/>
    <w:rsid w:val="00AE6382"/>
    <w:rsid w:val="00AF07FA"/>
    <w:rsid w:val="00B01F4F"/>
    <w:rsid w:val="00B05442"/>
    <w:rsid w:val="00B05C13"/>
    <w:rsid w:val="00B05FDB"/>
    <w:rsid w:val="00B06E19"/>
    <w:rsid w:val="00B155A1"/>
    <w:rsid w:val="00B16070"/>
    <w:rsid w:val="00B226FF"/>
    <w:rsid w:val="00B245FB"/>
    <w:rsid w:val="00B25422"/>
    <w:rsid w:val="00B33EB6"/>
    <w:rsid w:val="00B40E89"/>
    <w:rsid w:val="00B4398D"/>
    <w:rsid w:val="00B43B4B"/>
    <w:rsid w:val="00B44DD5"/>
    <w:rsid w:val="00B44FED"/>
    <w:rsid w:val="00B51240"/>
    <w:rsid w:val="00B51D35"/>
    <w:rsid w:val="00B84059"/>
    <w:rsid w:val="00B9037C"/>
    <w:rsid w:val="00BA36F8"/>
    <w:rsid w:val="00BA7DC9"/>
    <w:rsid w:val="00BC5401"/>
    <w:rsid w:val="00BC690E"/>
    <w:rsid w:val="00BC7D65"/>
    <w:rsid w:val="00BD3741"/>
    <w:rsid w:val="00BE00D7"/>
    <w:rsid w:val="00BE3A02"/>
    <w:rsid w:val="00BE51A8"/>
    <w:rsid w:val="00BE5FF7"/>
    <w:rsid w:val="00BE64B7"/>
    <w:rsid w:val="00BE6F1E"/>
    <w:rsid w:val="00BF0723"/>
    <w:rsid w:val="00BF34C9"/>
    <w:rsid w:val="00C00859"/>
    <w:rsid w:val="00C04510"/>
    <w:rsid w:val="00C06D60"/>
    <w:rsid w:val="00C10029"/>
    <w:rsid w:val="00C11A5E"/>
    <w:rsid w:val="00C11AAB"/>
    <w:rsid w:val="00C13B4F"/>
    <w:rsid w:val="00C232F1"/>
    <w:rsid w:val="00C2554C"/>
    <w:rsid w:val="00C32BF2"/>
    <w:rsid w:val="00C40731"/>
    <w:rsid w:val="00C41307"/>
    <w:rsid w:val="00C426BF"/>
    <w:rsid w:val="00C4793E"/>
    <w:rsid w:val="00C502DF"/>
    <w:rsid w:val="00C50C98"/>
    <w:rsid w:val="00C514AA"/>
    <w:rsid w:val="00C55422"/>
    <w:rsid w:val="00C55438"/>
    <w:rsid w:val="00C5612A"/>
    <w:rsid w:val="00C57331"/>
    <w:rsid w:val="00C606F7"/>
    <w:rsid w:val="00C617A5"/>
    <w:rsid w:val="00C6215F"/>
    <w:rsid w:val="00C64D55"/>
    <w:rsid w:val="00C77ACC"/>
    <w:rsid w:val="00C83050"/>
    <w:rsid w:val="00CA3001"/>
    <w:rsid w:val="00CA7131"/>
    <w:rsid w:val="00CB4525"/>
    <w:rsid w:val="00CB589F"/>
    <w:rsid w:val="00CB7D5F"/>
    <w:rsid w:val="00CC5A88"/>
    <w:rsid w:val="00CC7221"/>
    <w:rsid w:val="00CD343F"/>
    <w:rsid w:val="00CF247B"/>
    <w:rsid w:val="00D00DFA"/>
    <w:rsid w:val="00D029F3"/>
    <w:rsid w:val="00D121DA"/>
    <w:rsid w:val="00D1394B"/>
    <w:rsid w:val="00D16252"/>
    <w:rsid w:val="00D22718"/>
    <w:rsid w:val="00D267FE"/>
    <w:rsid w:val="00D2746E"/>
    <w:rsid w:val="00D33F2A"/>
    <w:rsid w:val="00D43344"/>
    <w:rsid w:val="00D47E66"/>
    <w:rsid w:val="00D47ED2"/>
    <w:rsid w:val="00D537B8"/>
    <w:rsid w:val="00D55313"/>
    <w:rsid w:val="00D555A1"/>
    <w:rsid w:val="00D55B2C"/>
    <w:rsid w:val="00D55D65"/>
    <w:rsid w:val="00D76288"/>
    <w:rsid w:val="00D85942"/>
    <w:rsid w:val="00D91FB4"/>
    <w:rsid w:val="00DA33BB"/>
    <w:rsid w:val="00DA3A09"/>
    <w:rsid w:val="00DA5101"/>
    <w:rsid w:val="00DB02DE"/>
    <w:rsid w:val="00DB1A90"/>
    <w:rsid w:val="00DB3A37"/>
    <w:rsid w:val="00DC162C"/>
    <w:rsid w:val="00DC2362"/>
    <w:rsid w:val="00DD112F"/>
    <w:rsid w:val="00DD4FE4"/>
    <w:rsid w:val="00DD6654"/>
    <w:rsid w:val="00DE26DD"/>
    <w:rsid w:val="00DF5251"/>
    <w:rsid w:val="00DF73B2"/>
    <w:rsid w:val="00DF7D93"/>
    <w:rsid w:val="00E03323"/>
    <w:rsid w:val="00E03C55"/>
    <w:rsid w:val="00E07E52"/>
    <w:rsid w:val="00E10BF9"/>
    <w:rsid w:val="00E139DA"/>
    <w:rsid w:val="00E156C6"/>
    <w:rsid w:val="00E34E8E"/>
    <w:rsid w:val="00E440B6"/>
    <w:rsid w:val="00E45F0D"/>
    <w:rsid w:val="00E468AE"/>
    <w:rsid w:val="00E540CD"/>
    <w:rsid w:val="00E57AB2"/>
    <w:rsid w:val="00E62B81"/>
    <w:rsid w:val="00E65F0B"/>
    <w:rsid w:val="00E760FC"/>
    <w:rsid w:val="00E76290"/>
    <w:rsid w:val="00E86790"/>
    <w:rsid w:val="00E87EA0"/>
    <w:rsid w:val="00E92647"/>
    <w:rsid w:val="00E9345A"/>
    <w:rsid w:val="00E93E8E"/>
    <w:rsid w:val="00EA305A"/>
    <w:rsid w:val="00EB090C"/>
    <w:rsid w:val="00EB5094"/>
    <w:rsid w:val="00EB71AD"/>
    <w:rsid w:val="00ED0985"/>
    <w:rsid w:val="00ED1D1A"/>
    <w:rsid w:val="00ED601D"/>
    <w:rsid w:val="00ED7CD4"/>
    <w:rsid w:val="00EE1785"/>
    <w:rsid w:val="00EE3AB0"/>
    <w:rsid w:val="00EE4264"/>
    <w:rsid w:val="00EE7833"/>
    <w:rsid w:val="00EE7A85"/>
    <w:rsid w:val="00EF64F1"/>
    <w:rsid w:val="00EF68E3"/>
    <w:rsid w:val="00F018E0"/>
    <w:rsid w:val="00F06783"/>
    <w:rsid w:val="00F129D3"/>
    <w:rsid w:val="00F17928"/>
    <w:rsid w:val="00F203D7"/>
    <w:rsid w:val="00F24964"/>
    <w:rsid w:val="00F41F31"/>
    <w:rsid w:val="00F4252B"/>
    <w:rsid w:val="00F448F4"/>
    <w:rsid w:val="00F45D55"/>
    <w:rsid w:val="00F4665A"/>
    <w:rsid w:val="00F607A2"/>
    <w:rsid w:val="00F63EF6"/>
    <w:rsid w:val="00F64172"/>
    <w:rsid w:val="00F72AD3"/>
    <w:rsid w:val="00F75CDE"/>
    <w:rsid w:val="00FA03AB"/>
    <w:rsid w:val="00FB7CAC"/>
    <w:rsid w:val="00FC0E94"/>
    <w:rsid w:val="00FC1766"/>
    <w:rsid w:val="00FE020C"/>
    <w:rsid w:val="00FE55B3"/>
    <w:rsid w:val="00FF1249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91A1E-B018-48A9-AEE4-16832E4F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2230</Words>
  <Characters>16447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18640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8</cp:revision>
  <cp:lastPrinted>2025-03-03T09:46:00Z</cp:lastPrinted>
  <dcterms:created xsi:type="dcterms:W3CDTF">2025-02-20T13:16:00Z</dcterms:created>
  <dcterms:modified xsi:type="dcterms:W3CDTF">2025-03-03T11:59:00Z</dcterms:modified>
</cp:coreProperties>
</file>