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137" w:rsidRPr="00F85882" w:rsidRDefault="00891137" w:rsidP="00F85882">
      <w:pPr>
        <w:widowControl w:val="0"/>
        <w:autoSpaceDE w:val="0"/>
        <w:autoSpaceDN w:val="0"/>
        <w:adjustRightInd w:val="0"/>
        <w:jc w:val="right"/>
      </w:pPr>
      <w:r w:rsidRPr="00F85882">
        <w:t xml:space="preserve">Приложение № </w:t>
      </w:r>
      <w:r w:rsidR="00BA427E" w:rsidRPr="00F85882">
        <w:t>2</w:t>
      </w:r>
      <w:r w:rsidRPr="00F85882">
        <w:t xml:space="preserve"> </w:t>
      </w:r>
    </w:p>
    <w:p w:rsidR="006A27FD" w:rsidRPr="00F85882" w:rsidRDefault="00F85882" w:rsidP="00F85882">
      <w:pPr>
        <w:widowControl w:val="0"/>
        <w:autoSpaceDE w:val="0"/>
        <w:autoSpaceDN w:val="0"/>
        <w:adjustRightInd w:val="0"/>
        <w:jc w:val="right"/>
        <w:rPr>
          <w:bCs/>
        </w:rPr>
      </w:pPr>
      <w:r>
        <w:t xml:space="preserve">к </w:t>
      </w:r>
      <w:r w:rsidR="009779F2" w:rsidRPr="00F85882">
        <w:t xml:space="preserve">распоряжению </w:t>
      </w:r>
      <w:r w:rsidR="006A27FD" w:rsidRPr="00F85882">
        <w:rPr>
          <w:bCs/>
        </w:rPr>
        <w:t xml:space="preserve">Администрации </w:t>
      </w:r>
    </w:p>
    <w:p w:rsidR="006A27FD" w:rsidRPr="00F85882" w:rsidRDefault="006A27FD" w:rsidP="00F85882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F85882">
        <w:rPr>
          <w:bCs/>
        </w:rPr>
        <w:t>Ленск</w:t>
      </w:r>
      <w:r w:rsidR="00535989" w:rsidRPr="00F85882">
        <w:rPr>
          <w:bCs/>
        </w:rPr>
        <w:t>ого</w:t>
      </w:r>
      <w:r w:rsidRPr="00F85882">
        <w:rPr>
          <w:bCs/>
        </w:rPr>
        <w:t xml:space="preserve"> муниципальн</w:t>
      </w:r>
      <w:r w:rsidR="00535989" w:rsidRPr="00F85882">
        <w:rPr>
          <w:bCs/>
        </w:rPr>
        <w:t>ого</w:t>
      </w:r>
      <w:r w:rsidRPr="00F85882">
        <w:rPr>
          <w:bCs/>
        </w:rPr>
        <w:t xml:space="preserve"> район</w:t>
      </w:r>
      <w:r w:rsidR="00535989" w:rsidRPr="00F85882">
        <w:rPr>
          <w:bCs/>
        </w:rPr>
        <w:t>а</w:t>
      </w:r>
      <w:r w:rsidRPr="00F85882">
        <w:rPr>
          <w:bCs/>
        </w:rPr>
        <w:t xml:space="preserve"> </w:t>
      </w:r>
    </w:p>
    <w:p w:rsidR="009779F2" w:rsidRDefault="00F85882" w:rsidP="00F85882">
      <w:pPr>
        <w:widowControl w:val="0"/>
        <w:autoSpaceDE w:val="0"/>
        <w:autoSpaceDN w:val="0"/>
        <w:adjustRightInd w:val="0"/>
        <w:jc w:val="right"/>
      </w:pPr>
      <w:r w:rsidRPr="00F85882">
        <w:t>от 29 января 2025 г. № 10</w:t>
      </w:r>
    </w:p>
    <w:p w:rsidR="00F85882" w:rsidRDefault="00F85882" w:rsidP="00F85882">
      <w:pPr>
        <w:widowControl w:val="0"/>
        <w:autoSpaceDE w:val="0"/>
        <w:autoSpaceDN w:val="0"/>
        <w:adjustRightInd w:val="0"/>
        <w:jc w:val="right"/>
        <w:rPr>
          <w:b/>
        </w:rPr>
      </w:pPr>
    </w:p>
    <w:p w:rsidR="008A2057" w:rsidRDefault="008A2057" w:rsidP="00F85882">
      <w:pPr>
        <w:jc w:val="center"/>
        <w:rPr>
          <w:b/>
          <w:bCs/>
        </w:rPr>
      </w:pPr>
      <w:r w:rsidRPr="00CA6FCA">
        <w:rPr>
          <w:b/>
          <w:bCs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8A2057" w:rsidRPr="00CA6FCA" w:rsidRDefault="008A2057" w:rsidP="00F85882">
      <w:pPr>
        <w:rPr>
          <w:b/>
          <w:bCs/>
        </w:rPr>
      </w:pPr>
    </w:p>
    <w:p w:rsidR="00F85882" w:rsidRDefault="008A2057" w:rsidP="00F85882">
      <w:pPr>
        <w:pStyle w:val="ConsTitle"/>
        <w:widowControl/>
        <w:tabs>
          <w:tab w:val="left" w:pos="4820"/>
        </w:tabs>
        <w:ind w:right="0"/>
        <w:jc w:val="center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04032F">
        <w:rPr>
          <w:rFonts w:ascii="Times New Roman" w:hAnsi="Times New Roman" w:cs="Times New Roman"/>
          <w:sz w:val="24"/>
          <w:szCs w:val="24"/>
        </w:rPr>
        <w:t xml:space="preserve">Объект закупки: </w:t>
      </w:r>
      <w:r w:rsidR="004F41C2" w:rsidRPr="0004032F">
        <w:rPr>
          <w:rFonts w:ascii="Times New Roman" w:hAnsi="Times New Roman" w:cs="Times New Roman"/>
          <w:sz w:val="24"/>
          <w:szCs w:val="24"/>
        </w:rPr>
        <w:t xml:space="preserve">Приобретение </w:t>
      </w:r>
      <w:r w:rsidR="00BF4088" w:rsidRPr="0004032F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жилого помещения в муниципальную собственность МО "Ленский муниципальный район" </w:t>
      </w:r>
    </w:p>
    <w:p w:rsidR="00BF4088" w:rsidRPr="0004032F" w:rsidRDefault="00BF4088" w:rsidP="00F85882">
      <w:pPr>
        <w:pStyle w:val="ConsTitle"/>
        <w:widowControl/>
        <w:tabs>
          <w:tab w:val="left" w:pos="4820"/>
        </w:tabs>
        <w:ind w:right="0"/>
        <w:jc w:val="center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04032F">
        <w:rPr>
          <w:rFonts w:ascii="Times New Roman" w:hAnsi="Times New Roman" w:cs="Times New Roman"/>
          <w:sz w:val="24"/>
          <w:szCs w:val="24"/>
          <w:shd w:val="clear" w:color="auto" w:fill="FAFAFA"/>
        </w:rPr>
        <w:t>для предоставления детям-сиротам и детям, оставшимся без попечения родителей</w:t>
      </w:r>
    </w:p>
    <w:p w:rsidR="00891137" w:rsidRPr="00BF4088" w:rsidRDefault="00891137" w:rsidP="00F85882">
      <w:pPr>
        <w:pStyle w:val="ConsTitle"/>
        <w:widowControl/>
        <w:tabs>
          <w:tab w:val="left" w:pos="4820"/>
        </w:tabs>
        <w:ind w:right="0"/>
        <w:jc w:val="center"/>
        <w:rPr>
          <w:rFonts w:ascii="Times New Roman" w:hAnsi="Times New Roman" w:cs="Times New Roman"/>
          <w:sz w:val="20"/>
          <w:szCs w:val="20"/>
        </w:rPr>
      </w:pPr>
      <w:r w:rsidRPr="003B1E8A">
        <w:rPr>
          <w:sz w:val="28"/>
          <w:szCs w:val="28"/>
        </w:rPr>
        <w:br/>
      </w:r>
      <w:r w:rsidRPr="00BF4088">
        <w:rPr>
          <w:rFonts w:ascii="Times New Roman" w:hAnsi="Times New Roman" w:cs="Times New Roman"/>
          <w:i/>
          <w:sz w:val="20"/>
          <w:szCs w:val="20"/>
        </w:rPr>
        <w:t xml:space="preserve">           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29"/>
        <w:gridCol w:w="9610"/>
      </w:tblGrid>
      <w:tr w:rsidR="00891137" w:rsidTr="00F85882">
        <w:trPr>
          <w:trHeight w:val="22"/>
        </w:trPr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40AF6" w:rsidRDefault="008A2057" w:rsidP="008148CE">
            <w:pPr>
              <w:jc w:val="both"/>
              <w:rPr>
                <w:b/>
              </w:rPr>
            </w:pPr>
            <w:r w:rsidRPr="003D19EF">
              <w:rPr>
                <w:szCs w:val="28"/>
              </w:rPr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Используемый метод определения НМЦК с обоснованием:   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E85C5D" w:rsidRDefault="004F41C2" w:rsidP="008148CE">
            <w:pPr>
              <w:widowControl w:val="0"/>
              <w:autoSpaceDE w:val="0"/>
              <w:autoSpaceDN w:val="0"/>
              <w:adjustRightInd w:val="0"/>
            </w:pPr>
            <w:r>
              <w:t xml:space="preserve">Метод сопоставимых рыночных цен – информация о цене контракта </w:t>
            </w:r>
            <w:r w:rsidR="00E85C5D" w:rsidRPr="00E85C5D">
              <w:t xml:space="preserve">получена из реестра исполненных контрактов размещенных на ЕИС и </w:t>
            </w:r>
            <w:r w:rsidR="006D4AC4">
              <w:t>предоставленных коммерческих предложений</w:t>
            </w:r>
            <w:r w:rsidR="00E85C5D">
              <w:t xml:space="preserve">. </w:t>
            </w:r>
            <w:r w:rsidR="00891137">
              <w:br/>
              <w:t>В соответствии с ч.6 статьи 22 Федерального закона от 05.04.2013 N 44-ФЗ "О контрактной системе в сфере закупок товаров, работ, услуг для обеспечения государственных и муниципальных нужд"</w:t>
            </w:r>
            <w:r w:rsidR="00891137" w:rsidRPr="002E570C">
              <w:rPr>
                <w:lang w:eastAsia="ar-SA"/>
              </w:rPr>
              <w:t xml:space="preserve"> и п.</w:t>
            </w:r>
            <w:r w:rsidR="00891137">
              <w:rPr>
                <w:lang w:eastAsia="ar-SA"/>
              </w:rPr>
              <w:t xml:space="preserve"> 3</w:t>
            </w:r>
            <w:r w:rsidR="00891137" w:rsidRPr="002E570C">
              <w:rPr>
                <w:lang w:eastAsia="ar-SA"/>
              </w:rPr>
              <w:t xml:space="preserve"> Методических рекомендаций, утвержденными приказом Министерства экономического развития Российской Федерации от 02 октябр</w:t>
            </w:r>
            <w:r w:rsidR="00891137">
              <w:rPr>
                <w:lang w:eastAsia="ar-SA"/>
              </w:rPr>
              <w:t xml:space="preserve">я 2013 г. № 567. </w:t>
            </w:r>
            <w:r w:rsidR="00891137">
              <w:t xml:space="preserve"> метод сопоставимых рыночных цен (анализа рынка) является приоритетным для определения и обоснования начальной (максимальной) цены контракта.   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rFonts w:eastAsia="Calibri"/>
                <w:b/>
                <w:lang w:eastAsia="en-US"/>
              </w:rPr>
              <w:t>Реквизиты документов</w:t>
            </w:r>
            <w:r w:rsidRPr="00F82725">
              <w:rPr>
                <w:rFonts w:eastAsia="Calibri"/>
                <w:b/>
                <w:lang w:eastAsia="en-US"/>
              </w:rPr>
              <w:t>, на основании которых выполнялись расчеты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C1A8D" w:rsidRPr="006C1A8D" w:rsidRDefault="006C1A8D" w:rsidP="006C1A8D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6C1A8D">
              <w:rPr>
                <w:color w:val="000000"/>
              </w:rPr>
              <w:t>– реквизиты запроса о предоставлении ценовой информации: № 448 от 23.01.2025г., № 451 от 23.01.2025г., №450от 23.01.2025г., № 449 от 23.01.2025г.</w:t>
            </w:r>
          </w:p>
          <w:p w:rsidR="00891137" w:rsidRPr="00B6072F" w:rsidRDefault="006C1A8D" w:rsidP="006C1A8D">
            <w:pPr>
              <w:widowControl w:val="0"/>
              <w:autoSpaceDE w:val="0"/>
              <w:autoSpaceDN w:val="0"/>
              <w:adjustRightInd w:val="0"/>
            </w:pPr>
            <w:r w:rsidRPr="006C1A8D">
              <w:rPr>
                <w:color w:val="000000"/>
              </w:rPr>
              <w:t xml:space="preserve">– реквизиты ответов поставщиков: 1 - №383   от 27.01.2025г.; 2 - № </w:t>
            </w:r>
            <w:proofErr w:type="spellStart"/>
            <w:r w:rsidRPr="006C1A8D">
              <w:rPr>
                <w:color w:val="000000"/>
              </w:rPr>
              <w:t>мк</w:t>
            </w:r>
            <w:proofErr w:type="spellEnd"/>
            <w:r w:rsidRPr="006C1A8D">
              <w:rPr>
                <w:color w:val="000000"/>
              </w:rPr>
              <w:t xml:space="preserve"> 0324300055424000082  от 01.11.2024г. (номер реестровой записи 3290900336224000091),  3-№  4386750677 от 15.01.2025г</w:t>
            </w:r>
            <w:proofErr w:type="gramStart"/>
            <w:r w:rsidRPr="006C1A8D">
              <w:rPr>
                <w:color w:val="000000"/>
              </w:rPr>
              <w:t xml:space="preserve"> .</w:t>
            </w:r>
            <w:proofErr w:type="gramEnd"/>
            <w:r w:rsidRPr="006C1A8D">
              <w:rPr>
                <w:color w:val="000000"/>
              </w:rPr>
              <w:t xml:space="preserve">    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3F7520" w:rsidRDefault="003F7520" w:rsidP="008148C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lastRenderedPageBreak/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891137" w:rsidRDefault="003F7520" w:rsidP="003F75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C0537B" w:rsidRDefault="003F7520" w:rsidP="005E259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F7520" w:rsidRPr="003F7520" w:rsidRDefault="003F7520" w:rsidP="005E259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Расчет НМЦК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1A1872" w:rsidRDefault="004F7BE8" w:rsidP="008042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1</w:t>
            </w:r>
            <w:r w:rsidR="006C1A8D">
              <w:t> 727 630</w:t>
            </w:r>
            <w:r w:rsidR="000C7E08">
              <w:t xml:space="preserve"> </w:t>
            </w:r>
            <w:r w:rsidR="00891137" w:rsidRPr="00891137">
              <w:t xml:space="preserve">  (</w:t>
            </w:r>
            <w:r w:rsidR="00E2259E">
              <w:t>Один миллион</w:t>
            </w:r>
            <w:r>
              <w:t xml:space="preserve"> </w:t>
            </w:r>
            <w:r w:rsidR="006C1A8D">
              <w:t>семьсот двадцать семь</w:t>
            </w:r>
            <w:r w:rsidR="00B26F5B">
              <w:t xml:space="preserve"> </w:t>
            </w:r>
            <w:r w:rsidR="004C67E3">
              <w:t xml:space="preserve"> тысяч</w:t>
            </w:r>
            <w:r>
              <w:t xml:space="preserve"> </w:t>
            </w:r>
            <w:r w:rsidR="006C1A8D">
              <w:t>шестьсот тридцать</w:t>
            </w:r>
            <w:r w:rsidR="00891137" w:rsidRPr="00891137">
              <w:t>) рублей</w:t>
            </w:r>
            <w:r>
              <w:t xml:space="preserve"> </w:t>
            </w:r>
            <w:r w:rsidR="006C1A8D">
              <w:t xml:space="preserve">00 </w:t>
            </w:r>
            <w:bookmarkStart w:id="0" w:name="_GoBack"/>
            <w:bookmarkEnd w:id="0"/>
            <w:r w:rsidR="00891137" w:rsidRPr="00891137">
              <w:t>копеек.</w:t>
            </w:r>
          </w:p>
        </w:tc>
      </w:tr>
    </w:tbl>
    <w:p w:rsidR="00891137" w:rsidRDefault="00891137"/>
    <w:tbl>
      <w:tblPr>
        <w:tblpPr w:leftFromText="180" w:rightFromText="180" w:vertAnchor="text" w:horzAnchor="margin" w:tblpY="-33"/>
        <w:tblOverlap w:val="never"/>
        <w:tblW w:w="1526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07"/>
        <w:gridCol w:w="708"/>
        <w:gridCol w:w="1588"/>
        <w:gridCol w:w="1545"/>
        <w:gridCol w:w="1403"/>
        <w:gridCol w:w="1560"/>
        <w:gridCol w:w="1289"/>
        <w:gridCol w:w="1276"/>
        <w:gridCol w:w="1545"/>
        <w:gridCol w:w="1545"/>
      </w:tblGrid>
      <w:tr w:rsidR="004907A4" w:rsidTr="00E85C5D">
        <w:tc>
          <w:tcPr>
            <w:tcW w:w="2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BD7C1D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Наименование товаров, работ, услуг     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>Количество (объем) продукции</w:t>
            </w:r>
          </w:p>
          <w:p w:rsidR="004907A4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</w:p>
          <w:p w:rsidR="004907A4" w:rsidRPr="00BD7C1D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9B747A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№1, (руб.)           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9B747A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№2, (руб.)            </w:t>
            </w:r>
          </w:p>
        </w:tc>
        <w:tc>
          <w:tcPr>
            <w:tcW w:w="1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Pr="009B747A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№3, (руб.)            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BD7C1D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Средняя арифметическая величина цены единицы продукции     </w:t>
            </w:r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BD7C1D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Среднее квадратичное отклонение 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BD7C1D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Коэффициент вариации(%)   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Pr="00BD7C1D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НМЦК (руб.)</w:t>
            </w:r>
          </w:p>
          <w:p w:rsidR="004907A4" w:rsidRPr="00BD7C1D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</w:tr>
      <w:tr w:rsidR="006C1A8D" w:rsidTr="00E85C5D">
        <w:tc>
          <w:tcPr>
            <w:tcW w:w="2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6C1A8D" w:rsidRDefault="006C1A8D" w:rsidP="006C1A8D">
            <w:pPr>
              <w:rPr>
                <w:color w:val="000000"/>
              </w:rPr>
            </w:pPr>
            <w:r w:rsidRPr="00FE3F3F">
              <w:rPr>
                <w:color w:val="000000"/>
                <w:sz w:val="22"/>
                <w:szCs w:val="22"/>
              </w:rPr>
              <w:t>Жилое помещение</w:t>
            </w:r>
            <w:r>
              <w:rPr>
                <w:color w:val="000000"/>
                <w:sz w:val="22"/>
                <w:szCs w:val="22"/>
              </w:rPr>
              <w:t xml:space="preserve"> (квартира)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6C1A8D" w:rsidRDefault="006C1A8D" w:rsidP="006C1A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C1A8D" w:rsidRPr="005265EA" w:rsidRDefault="006C1A8D" w:rsidP="006C1A8D">
            <w:r w:rsidRPr="005265EA">
              <w:t>1 500 000,00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C1A8D" w:rsidRPr="005265EA" w:rsidRDefault="006C1A8D" w:rsidP="006C1A8D">
            <w:r w:rsidRPr="005265EA">
              <w:t>1 832 890,00</w:t>
            </w:r>
          </w:p>
        </w:tc>
        <w:tc>
          <w:tcPr>
            <w:tcW w:w="1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1A8D" w:rsidRPr="005265EA" w:rsidRDefault="006C1A8D" w:rsidP="006C1A8D">
            <w:r w:rsidRPr="005265EA">
              <w:t>1 850 000,00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C1A8D" w:rsidRPr="005265EA" w:rsidRDefault="006C1A8D" w:rsidP="006C1A8D">
            <w:r w:rsidRPr="005265EA">
              <w:t>1 727 630,00</w:t>
            </w:r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C1A8D" w:rsidRPr="005265EA" w:rsidRDefault="006C1A8D" w:rsidP="006C1A8D">
            <w:r w:rsidRPr="005265EA">
              <w:t>197 318,91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C1A8D" w:rsidRPr="005265EA" w:rsidRDefault="006C1A8D" w:rsidP="006C1A8D">
            <w:r w:rsidRPr="005265EA">
              <w:t>11,42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1A8D" w:rsidRPr="005265EA" w:rsidRDefault="006C1A8D" w:rsidP="006C1A8D">
            <w:r w:rsidRPr="005265EA">
              <w:t>1 727 630,00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1A8D" w:rsidRDefault="006C1A8D" w:rsidP="006C1A8D">
            <w:r w:rsidRPr="005265EA">
              <w:t>1 727 630,00</w:t>
            </w:r>
          </w:p>
        </w:tc>
      </w:tr>
      <w:tr w:rsidR="004907A4" w:rsidRPr="00AC5709" w:rsidTr="00716AF2">
        <w:tc>
          <w:tcPr>
            <w:tcW w:w="13721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537809" w:rsidRDefault="004907A4" w:rsidP="001D62B3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b/>
              </w:rPr>
            </w:pPr>
            <w:r w:rsidRPr="00537809">
              <w:rPr>
                <w:b/>
                <w:color w:val="000000"/>
              </w:rPr>
              <w:t xml:space="preserve">Начальная (максимальная) цена контракта определена по цене и составляет   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Default="006C1A8D" w:rsidP="0080426D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b/>
              </w:rPr>
            </w:pPr>
            <w:r>
              <w:rPr>
                <w:b/>
              </w:rPr>
              <w:t>1 727 630,00</w:t>
            </w:r>
          </w:p>
        </w:tc>
      </w:tr>
      <w:tr w:rsidR="004907A4" w:rsidTr="004907A4">
        <w:tc>
          <w:tcPr>
            <w:tcW w:w="13721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Default="004907A4" w:rsidP="0026770A">
            <w:pPr>
              <w:rPr>
                <w:color w:val="000000"/>
              </w:rPr>
            </w:pPr>
            <w:r>
              <w:rPr>
                <w:color w:val="000000"/>
              </w:rPr>
              <w:t xml:space="preserve"> Дата подготовки обоснования НМЦК</w:t>
            </w:r>
            <w:r w:rsidR="00E85C5D">
              <w:rPr>
                <w:color w:val="000000"/>
              </w:rPr>
              <w:t xml:space="preserve"> </w:t>
            </w:r>
            <w:r w:rsidR="00B128E9">
              <w:rPr>
                <w:color w:val="000000"/>
              </w:rPr>
              <w:t xml:space="preserve"> </w:t>
            </w:r>
            <w:r w:rsidR="006C1A8D">
              <w:rPr>
                <w:color w:val="000000"/>
              </w:rPr>
              <w:t>27 января</w:t>
            </w:r>
            <w:r w:rsidR="004F7BE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 202</w:t>
            </w:r>
            <w:r w:rsidR="006C1A8D">
              <w:rPr>
                <w:color w:val="000000"/>
              </w:rPr>
              <w:t>5</w:t>
            </w:r>
            <w:r w:rsidR="00E85C5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г.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Default="004907A4" w:rsidP="001D62B3">
            <w:pPr>
              <w:rPr>
                <w:color w:val="000000"/>
              </w:rPr>
            </w:pPr>
          </w:p>
        </w:tc>
      </w:tr>
    </w:tbl>
    <w:p w:rsidR="007A0EE2" w:rsidRPr="00F85882" w:rsidRDefault="00891137" w:rsidP="00F8588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Итоговые результаты в таблице округлены с точностью до сотых аналогично примеру определения и обоснования НМЦК методом сопоставимых рыночных цен, приведенному в приложении №3 к Методи</w:t>
      </w:r>
      <w:r w:rsidR="00F85882">
        <w:rPr>
          <w:sz w:val="20"/>
          <w:szCs w:val="20"/>
        </w:rPr>
        <w:t xml:space="preserve">ческим рекомендациям. </w:t>
      </w:r>
    </w:p>
    <w:sectPr w:rsidR="007A0EE2" w:rsidRPr="00F85882" w:rsidSect="0089113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1137"/>
    <w:rsid w:val="0004032F"/>
    <w:rsid w:val="000C7E08"/>
    <w:rsid w:val="00124E5D"/>
    <w:rsid w:val="00151D22"/>
    <w:rsid w:val="001766E0"/>
    <w:rsid w:val="00196584"/>
    <w:rsid w:val="001D62B3"/>
    <w:rsid w:val="0020024C"/>
    <w:rsid w:val="0026770A"/>
    <w:rsid w:val="002A7696"/>
    <w:rsid w:val="002C007F"/>
    <w:rsid w:val="002E7B5E"/>
    <w:rsid w:val="002F246E"/>
    <w:rsid w:val="00314B5A"/>
    <w:rsid w:val="00326418"/>
    <w:rsid w:val="003D2E87"/>
    <w:rsid w:val="003E3CA5"/>
    <w:rsid w:val="003F6B22"/>
    <w:rsid w:val="003F7520"/>
    <w:rsid w:val="00474E63"/>
    <w:rsid w:val="004907A4"/>
    <w:rsid w:val="004A4A4C"/>
    <w:rsid w:val="004C67E3"/>
    <w:rsid w:val="004F41C2"/>
    <w:rsid w:val="004F7BE8"/>
    <w:rsid w:val="00516EE9"/>
    <w:rsid w:val="00535989"/>
    <w:rsid w:val="00583084"/>
    <w:rsid w:val="005C7B40"/>
    <w:rsid w:val="00655815"/>
    <w:rsid w:val="006A27FD"/>
    <w:rsid w:val="006C1A8D"/>
    <w:rsid w:val="006D4AC4"/>
    <w:rsid w:val="006D589F"/>
    <w:rsid w:val="00704373"/>
    <w:rsid w:val="00713608"/>
    <w:rsid w:val="00762B4E"/>
    <w:rsid w:val="007A0EE2"/>
    <w:rsid w:val="007C1C01"/>
    <w:rsid w:val="007D2CD3"/>
    <w:rsid w:val="007F45E3"/>
    <w:rsid w:val="0080426D"/>
    <w:rsid w:val="00815499"/>
    <w:rsid w:val="00885BD6"/>
    <w:rsid w:val="00891137"/>
    <w:rsid w:val="008A2057"/>
    <w:rsid w:val="008B1511"/>
    <w:rsid w:val="008D235A"/>
    <w:rsid w:val="008E59AF"/>
    <w:rsid w:val="009112E9"/>
    <w:rsid w:val="00923642"/>
    <w:rsid w:val="009779F2"/>
    <w:rsid w:val="009A361B"/>
    <w:rsid w:val="00A2404E"/>
    <w:rsid w:val="00A4034B"/>
    <w:rsid w:val="00B128E9"/>
    <w:rsid w:val="00B26F5B"/>
    <w:rsid w:val="00BA14EB"/>
    <w:rsid w:val="00BA427E"/>
    <w:rsid w:val="00BC0105"/>
    <w:rsid w:val="00BF4088"/>
    <w:rsid w:val="00C417BA"/>
    <w:rsid w:val="00D424FB"/>
    <w:rsid w:val="00DA49D1"/>
    <w:rsid w:val="00E02141"/>
    <w:rsid w:val="00E210EA"/>
    <w:rsid w:val="00E2259E"/>
    <w:rsid w:val="00E85C5D"/>
    <w:rsid w:val="00F11455"/>
    <w:rsid w:val="00F4474F"/>
    <w:rsid w:val="00F64964"/>
    <w:rsid w:val="00F85882"/>
    <w:rsid w:val="00F92AB5"/>
    <w:rsid w:val="00FA4FC1"/>
    <w:rsid w:val="00FC0A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13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F7520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Default">
    <w:name w:val="Default"/>
    <w:rsid w:val="001D62B3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543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Чекова ВМ</dc:creator>
  <cp:lastModifiedBy>Пользователь Windows</cp:lastModifiedBy>
  <cp:revision>52</cp:revision>
  <cp:lastPrinted>2023-03-10T06:37:00Z</cp:lastPrinted>
  <dcterms:created xsi:type="dcterms:W3CDTF">2022-01-31T11:23:00Z</dcterms:created>
  <dcterms:modified xsi:type="dcterms:W3CDTF">2025-01-30T06:34:00Z</dcterms:modified>
</cp:coreProperties>
</file>