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FDF" w:rsidRPr="00B601C4" w:rsidRDefault="00BB21EC" w:rsidP="00566A68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B601C4">
        <w:rPr>
          <w:rFonts w:ascii="Times New Roman" w:hAnsi="Times New Roman"/>
          <w:sz w:val="24"/>
          <w:szCs w:val="24"/>
        </w:rPr>
        <w:t xml:space="preserve">                                                        </w:t>
      </w:r>
      <w:r w:rsidRPr="00B601C4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B601C4" w:rsidRDefault="00BB21EC" w:rsidP="003F5FD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B601C4">
        <w:rPr>
          <w:rFonts w:ascii="Times New Roman" w:hAnsi="Times New Roman"/>
          <w:sz w:val="24"/>
          <w:szCs w:val="24"/>
        </w:rPr>
        <w:t>к отчету о численности и денежному содержанию муниципальных служащих и работников муниципальных</w:t>
      </w:r>
      <w:r w:rsidR="003F5FDF" w:rsidRPr="00B601C4">
        <w:rPr>
          <w:rFonts w:ascii="Times New Roman" w:hAnsi="Times New Roman"/>
          <w:sz w:val="24"/>
          <w:szCs w:val="24"/>
        </w:rPr>
        <w:t xml:space="preserve"> </w:t>
      </w:r>
      <w:r w:rsidRPr="00B601C4">
        <w:rPr>
          <w:rFonts w:ascii="Times New Roman" w:hAnsi="Times New Roman"/>
          <w:sz w:val="24"/>
          <w:szCs w:val="24"/>
        </w:rPr>
        <w:t>учреждений МО «Ленский муниципальный район»</w:t>
      </w:r>
    </w:p>
    <w:p w:rsidR="00BB21EC" w:rsidRPr="00B601C4" w:rsidRDefault="003F5FDF" w:rsidP="003F5FD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B601C4">
        <w:rPr>
          <w:rFonts w:ascii="Times New Roman" w:hAnsi="Times New Roman"/>
          <w:sz w:val="24"/>
          <w:szCs w:val="24"/>
        </w:rPr>
        <w:t xml:space="preserve"> </w:t>
      </w:r>
      <w:r w:rsidR="00FC3512" w:rsidRPr="00B601C4">
        <w:rPr>
          <w:rFonts w:ascii="Times New Roman" w:hAnsi="Times New Roman"/>
          <w:sz w:val="24"/>
          <w:szCs w:val="24"/>
        </w:rPr>
        <w:t xml:space="preserve"> за</w:t>
      </w:r>
      <w:r w:rsidR="00B135E6" w:rsidRPr="00B601C4">
        <w:rPr>
          <w:rFonts w:ascii="Times New Roman" w:hAnsi="Times New Roman"/>
          <w:sz w:val="24"/>
          <w:szCs w:val="24"/>
        </w:rPr>
        <w:t xml:space="preserve"> 1 квартал </w:t>
      </w:r>
      <w:r w:rsidR="00FC3512" w:rsidRPr="00B601C4">
        <w:rPr>
          <w:rFonts w:ascii="Times New Roman" w:hAnsi="Times New Roman"/>
          <w:sz w:val="24"/>
          <w:szCs w:val="24"/>
        </w:rPr>
        <w:t xml:space="preserve"> </w:t>
      </w:r>
      <w:r w:rsidR="00BB21EC" w:rsidRPr="00B601C4">
        <w:rPr>
          <w:rFonts w:ascii="Times New Roman" w:hAnsi="Times New Roman"/>
          <w:sz w:val="24"/>
          <w:szCs w:val="24"/>
        </w:rPr>
        <w:t>20</w:t>
      </w:r>
      <w:r w:rsidR="003F64D4" w:rsidRPr="00B601C4">
        <w:rPr>
          <w:rFonts w:ascii="Times New Roman" w:hAnsi="Times New Roman"/>
          <w:sz w:val="24"/>
          <w:szCs w:val="24"/>
        </w:rPr>
        <w:t>2</w:t>
      </w:r>
      <w:r w:rsidR="002B6070" w:rsidRPr="00B601C4">
        <w:rPr>
          <w:rFonts w:ascii="Times New Roman" w:hAnsi="Times New Roman"/>
          <w:sz w:val="24"/>
          <w:szCs w:val="24"/>
        </w:rPr>
        <w:t>2</w:t>
      </w:r>
      <w:r w:rsidR="00BB21EC" w:rsidRPr="00B601C4">
        <w:rPr>
          <w:rFonts w:ascii="Times New Roman" w:hAnsi="Times New Roman"/>
          <w:sz w:val="24"/>
          <w:szCs w:val="24"/>
        </w:rPr>
        <w:t xml:space="preserve"> год</w:t>
      </w:r>
      <w:r w:rsidR="00AF7CCF" w:rsidRPr="00B601C4">
        <w:rPr>
          <w:rFonts w:ascii="Times New Roman" w:hAnsi="Times New Roman"/>
          <w:sz w:val="24"/>
          <w:szCs w:val="24"/>
        </w:rPr>
        <w:t>а</w:t>
      </w:r>
    </w:p>
    <w:p w:rsidR="003F5FDF" w:rsidRPr="00B601C4" w:rsidRDefault="003F5FDF" w:rsidP="003F5FDF">
      <w:pPr>
        <w:jc w:val="both"/>
        <w:rPr>
          <w:rFonts w:ascii="Times New Roman" w:hAnsi="Times New Roman"/>
          <w:sz w:val="24"/>
          <w:szCs w:val="24"/>
        </w:rPr>
      </w:pPr>
      <w:r w:rsidRPr="00B601C4">
        <w:rPr>
          <w:rFonts w:ascii="Times New Roman" w:hAnsi="Times New Roman"/>
          <w:sz w:val="24"/>
          <w:szCs w:val="24"/>
        </w:rPr>
        <w:t xml:space="preserve">      </w:t>
      </w:r>
      <w:r w:rsidR="007F7350" w:rsidRPr="00B601C4">
        <w:rPr>
          <w:rFonts w:ascii="Times New Roman" w:hAnsi="Times New Roman"/>
          <w:sz w:val="24"/>
          <w:szCs w:val="24"/>
        </w:rPr>
        <w:t>П</w:t>
      </w:r>
      <w:r w:rsidRPr="00B601C4">
        <w:rPr>
          <w:rFonts w:ascii="Times New Roman" w:hAnsi="Times New Roman"/>
          <w:sz w:val="24"/>
          <w:szCs w:val="24"/>
        </w:rPr>
        <w:t>ровед</w:t>
      </w:r>
      <w:r w:rsidR="007F7350" w:rsidRPr="00B601C4">
        <w:rPr>
          <w:rFonts w:ascii="Times New Roman" w:hAnsi="Times New Roman"/>
          <w:sz w:val="24"/>
          <w:szCs w:val="24"/>
        </w:rPr>
        <w:t>ён</w:t>
      </w:r>
      <w:r w:rsidRPr="00B601C4">
        <w:rPr>
          <w:rFonts w:ascii="Times New Roman" w:hAnsi="Times New Roman"/>
          <w:sz w:val="24"/>
          <w:szCs w:val="24"/>
        </w:rPr>
        <w:t xml:space="preserve"> анализ  численности </w:t>
      </w:r>
      <w:r w:rsidR="007F7350" w:rsidRPr="00B601C4">
        <w:rPr>
          <w:rFonts w:ascii="Times New Roman" w:hAnsi="Times New Roman"/>
          <w:sz w:val="24"/>
          <w:szCs w:val="24"/>
        </w:rPr>
        <w:t xml:space="preserve">фактически замещённых должностей и </w:t>
      </w:r>
      <w:r w:rsidRPr="00B601C4">
        <w:rPr>
          <w:rFonts w:ascii="Times New Roman" w:hAnsi="Times New Roman"/>
          <w:sz w:val="24"/>
          <w:szCs w:val="24"/>
        </w:rPr>
        <w:t xml:space="preserve"> оплаты труда муниципальных служащих</w:t>
      </w:r>
      <w:r w:rsidR="00B601C4">
        <w:rPr>
          <w:rFonts w:ascii="Times New Roman" w:hAnsi="Times New Roman"/>
          <w:sz w:val="24"/>
          <w:szCs w:val="24"/>
        </w:rPr>
        <w:t xml:space="preserve">, </w:t>
      </w:r>
      <w:r w:rsidRPr="00B601C4">
        <w:rPr>
          <w:rFonts w:ascii="Times New Roman" w:hAnsi="Times New Roman"/>
          <w:sz w:val="24"/>
          <w:szCs w:val="24"/>
        </w:rPr>
        <w:t xml:space="preserve">работников муниципальных учреждений </w:t>
      </w:r>
      <w:r w:rsidR="007F7350" w:rsidRPr="00B601C4">
        <w:rPr>
          <w:rFonts w:ascii="Times New Roman" w:hAnsi="Times New Roman"/>
          <w:sz w:val="24"/>
          <w:szCs w:val="24"/>
        </w:rPr>
        <w:t xml:space="preserve"> в сравнении с аналогичным периодом</w:t>
      </w:r>
      <w:r w:rsidR="008C68E2" w:rsidRPr="00B601C4">
        <w:rPr>
          <w:rFonts w:ascii="Times New Roman" w:hAnsi="Times New Roman"/>
          <w:sz w:val="24"/>
          <w:szCs w:val="24"/>
        </w:rPr>
        <w:t xml:space="preserve"> </w:t>
      </w:r>
      <w:r w:rsidRPr="00B601C4">
        <w:rPr>
          <w:rFonts w:ascii="Times New Roman" w:hAnsi="Times New Roman"/>
          <w:sz w:val="24"/>
          <w:szCs w:val="24"/>
        </w:rPr>
        <w:t>20</w:t>
      </w:r>
      <w:r w:rsidR="006E4D61" w:rsidRPr="00B601C4">
        <w:rPr>
          <w:rFonts w:ascii="Times New Roman" w:hAnsi="Times New Roman"/>
          <w:sz w:val="24"/>
          <w:szCs w:val="24"/>
        </w:rPr>
        <w:t>2</w:t>
      </w:r>
      <w:r w:rsidR="002B6070" w:rsidRPr="00B601C4">
        <w:rPr>
          <w:rFonts w:ascii="Times New Roman" w:hAnsi="Times New Roman"/>
          <w:sz w:val="24"/>
          <w:szCs w:val="24"/>
        </w:rPr>
        <w:t>1</w:t>
      </w:r>
      <w:r w:rsidRPr="00B601C4">
        <w:rPr>
          <w:rFonts w:ascii="Times New Roman" w:hAnsi="Times New Roman"/>
          <w:sz w:val="24"/>
          <w:szCs w:val="24"/>
        </w:rPr>
        <w:t xml:space="preserve"> год</w:t>
      </w:r>
      <w:r w:rsidR="000B1D18" w:rsidRPr="00B601C4">
        <w:rPr>
          <w:rFonts w:ascii="Times New Roman" w:hAnsi="Times New Roman"/>
          <w:sz w:val="24"/>
          <w:szCs w:val="24"/>
        </w:rPr>
        <w:t>а</w:t>
      </w:r>
      <w:r w:rsidRPr="00B601C4">
        <w:rPr>
          <w:rFonts w:ascii="Times New Roman" w:hAnsi="Times New Roman"/>
          <w:sz w:val="24"/>
          <w:szCs w:val="24"/>
        </w:rPr>
        <w:t>:</w:t>
      </w:r>
    </w:p>
    <w:p w:rsidR="008F295A" w:rsidRPr="00C06BB0" w:rsidRDefault="008F295A" w:rsidP="008F295A">
      <w:pPr>
        <w:jc w:val="both"/>
        <w:rPr>
          <w:rFonts w:ascii="Times New Roman" w:hAnsi="Times New Roman"/>
          <w:sz w:val="24"/>
          <w:szCs w:val="24"/>
        </w:rPr>
      </w:pPr>
      <w:proofErr w:type="gramStart"/>
      <w:r w:rsidRPr="00C06BB0">
        <w:rPr>
          <w:rFonts w:ascii="Times New Roman" w:hAnsi="Times New Roman"/>
          <w:sz w:val="24"/>
          <w:szCs w:val="24"/>
        </w:rPr>
        <w:t xml:space="preserve">- по фонду оплаты труда </w:t>
      </w:r>
      <w:r w:rsidR="00AA2E6F" w:rsidRPr="00C06BB0">
        <w:rPr>
          <w:rFonts w:ascii="Times New Roman" w:hAnsi="Times New Roman"/>
          <w:sz w:val="24"/>
          <w:szCs w:val="24"/>
        </w:rPr>
        <w:t xml:space="preserve"> и  численности </w:t>
      </w:r>
      <w:r w:rsidRPr="00C06BB0">
        <w:rPr>
          <w:rFonts w:ascii="Times New Roman" w:hAnsi="Times New Roman"/>
          <w:sz w:val="24"/>
          <w:szCs w:val="24"/>
        </w:rPr>
        <w:t>муниципальных служащих Собрания депутатов  МО «</w:t>
      </w:r>
      <w:r w:rsidR="00F1271B">
        <w:rPr>
          <w:rFonts w:ascii="Times New Roman" w:hAnsi="Times New Roman"/>
          <w:sz w:val="24"/>
          <w:szCs w:val="24"/>
        </w:rPr>
        <w:t xml:space="preserve">Ленский муниципальный район» </w:t>
      </w:r>
      <w:r w:rsidR="006877FF" w:rsidRPr="00C06BB0">
        <w:rPr>
          <w:rFonts w:ascii="Times New Roman" w:hAnsi="Times New Roman"/>
          <w:sz w:val="24"/>
          <w:szCs w:val="24"/>
        </w:rPr>
        <w:t>(к</w:t>
      </w:r>
      <w:r w:rsidR="003037AF">
        <w:rPr>
          <w:rFonts w:ascii="Times New Roman" w:hAnsi="Times New Roman"/>
          <w:sz w:val="24"/>
          <w:szCs w:val="24"/>
        </w:rPr>
        <w:t>онтрольно-счетная комиссия - далее КСК)</w:t>
      </w:r>
      <w:r w:rsidR="00F1271B">
        <w:rPr>
          <w:rFonts w:ascii="Times New Roman" w:hAnsi="Times New Roman"/>
          <w:sz w:val="24"/>
          <w:szCs w:val="24"/>
        </w:rPr>
        <w:t xml:space="preserve"> </w:t>
      </w:r>
      <w:r w:rsidRPr="00C06BB0">
        <w:rPr>
          <w:rFonts w:ascii="Times New Roman" w:hAnsi="Times New Roman"/>
          <w:sz w:val="24"/>
          <w:szCs w:val="24"/>
        </w:rPr>
        <w:t>произошло уменьшение в сумме</w:t>
      </w:r>
      <w:r w:rsidR="00AA2E6F" w:rsidRPr="00C06BB0">
        <w:rPr>
          <w:rFonts w:ascii="Times New Roman" w:hAnsi="Times New Roman"/>
          <w:sz w:val="24"/>
          <w:szCs w:val="24"/>
        </w:rPr>
        <w:t xml:space="preserve"> </w:t>
      </w:r>
      <w:r w:rsidRPr="00C06BB0">
        <w:rPr>
          <w:rFonts w:ascii="Times New Roman" w:hAnsi="Times New Roman"/>
          <w:sz w:val="24"/>
          <w:szCs w:val="24"/>
        </w:rPr>
        <w:t xml:space="preserve"> </w:t>
      </w:r>
      <w:r w:rsidR="00AA2E6F" w:rsidRPr="00C06BB0">
        <w:rPr>
          <w:rFonts w:ascii="Times New Roman" w:hAnsi="Times New Roman"/>
          <w:sz w:val="24"/>
          <w:szCs w:val="24"/>
        </w:rPr>
        <w:t>75,3 тыс. рублей и в количестве 2</w:t>
      </w:r>
      <w:r w:rsidR="00F1271B">
        <w:rPr>
          <w:rFonts w:ascii="Times New Roman" w:hAnsi="Times New Roman"/>
          <w:sz w:val="24"/>
          <w:szCs w:val="24"/>
        </w:rPr>
        <w:t>-х</w:t>
      </w:r>
      <w:r w:rsidR="00AA2E6F" w:rsidRPr="00C06BB0">
        <w:rPr>
          <w:rFonts w:ascii="Times New Roman" w:hAnsi="Times New Roman"/>
          <w:sz w:val="24"/>
          <w:szCs w:val="24"/>
        </w:rPr>
        <w:t xml:space="preserve"> человек</w:t>
      </w:r>
      <w:r w:rsidR="006877FF" w:rsidRPr="00C06BB0">
        <w:rPr>
          <w:rFonts w:ascii="Times New Roman" w:hAnsi="Times New Roman"/>
          <w:sz w:val="24"/>
          <w:szCs w:val="24"/>
        </w:rPr>
        <w:t>,</w:t>
      </w:r>
      <w:r w:rsidR="006877FF" w:rsidRPr="00C06BB0">
        <w:rPr>
          <w:rFonts w:ascii="Times New Roman CYR" w:hAnsi="Times New Roman CYR" w:cs="Times New Roman CYR"/>
          <w:bCs/>
          <w:iCs/>
          <w:sz w:val="24"/>
          <w:szCs w:val="24"/>
        </w:rPr>
        <w:t xml:space="preserve"> в связи с сокращением штатной численности </w:t>
      </w:r>
      <w:r w:rsidR="003037AF">
        <w:rPr>
          <w:rFonts w:ascii="Times New Roman CYR" w:hAnsi="Times New Roman CYR" w:cs="Times New Roman CYR"/>
          <w:bCs/>
          <w:iCs/>
          <w:sz w:val="24"/>
          <w:szCs w:val="24"/>
        </w:rPr>
        <w:t>КСК</w:t>
      </w:r>
      <w:r w:rsidR="003037AF">
        <w:rPr>
          <w:rFonts w:ascii="Times New Roman" w:hAnsi="Times New Roman"/>
          <w:sz w:val="24"/>
          <w:szCs w:val="24"/>
        </w:rPr>
        <w:t xml:space="preserve"> с 1 января 2022 года (сокращение численности штатных единиц КСК произведено для приведения в соответствие с действующим законодательством деятельности контрольно-счетной комиссии МО «Ленский</w:t>
      </w:r>
      <w:proofErr w:type="gramEnd"/>
      <w:r w:rsidR="003037AF">
        <w:rPr>
          <w:rFonts w:ascii="Times New Roman" w:hAnsi="Times New Roman"/>
          <w:sz w:val="24"/>
          <w:szCs w:val="24"/>
        </w:rPr>
        <w:t xml:space="preserve"> муниципальный район» - КСК должна обладать правами юридического лица);  </w:t>
      </w:r>
    </w:p>
    <w:p w:rsidR="00C564C0" w:rsidRPr="00C06BB0" w:rsidRDefault="00C564C0" w:rsidP="00C564C0">
      <w:pPr>
        <w:jc w:val="both"/>
        <w:rPr>
          <w:rFonts w:ascii="Times New Roman" w:hAnsi="Times New Roman"/>
          <w:sz w:val="24"/>
          <w:szCs w:val="24"/>
        </w:rPr>
      </w:pPr>
      <w:r w:rsidRPr="00C06BB0">
        <w:rPr>
          <w:rFonts w:ascii="Times New Roman" w:hAnsi="Times New Roman"/>
          <w:sz w:val="24"/>
          <w:szCs w:val="24"/>
        </w:rPr>
        <w:t xml:space="preserve">- по фонду </w:t>
      </w:r>
      <w:proofErr w:type="gramStart"/>
      <w:r w:rsidRPr="00C06BB0">
        <w:rPr>
          <w:rFonts w:ascii="Times New Roman" w:hAnsi="Times New Roman"/>
          <w:sz w:val="24"/>
          <w:szCs w:val="24"/>
        </w:rPr>
        <w:t>оплаты труда выборной муниципальной должности  Собрания депутатов</w:t>
      </w:r>
      <w:proofErr w:type="gramEnd"/>
      <w:r w:rsidRPr="00C06BB0">
        <w:rPr>
          <w:rFonts w:ascii="Times New Roman" w:hAnsi="Times New Roman"/>
          <w:sz w:val="24"/>
          <w:szCs w:val="24"/>
        </w:rPr>
        <w:t xml:space="preserve"> МО «Ленский муниципальный район»  произошло уменьшение в сумме 18,7 тыс. рублей, в связи  с оплатой по больничным листам работника;</w:t>
      </w:r>
    </w:p>
    <w:p w:rsidR="002F6E75" w:rsidRPr="00C06BB0" w:rsidRDefault="009459E1" w:rsidP="009459E1">
      <w:pPr>
        <w:jc w:val="both"/>
        <w:rPr>
          <w:rFonts w:ascii="Times New Roman" w:hAnsi="Times New Roman"/>
          <w:sz w:val="24"/>
          <w:szCs w:val="24"/>
        </w:rPr>
      </w:pPr>
      <w:r w:rsidRPr="00C06BB0">
        <w:rPr>
          <w:rFonts w:ascii="Times New Roman" w:hAnsi="Times New Roman"/>
          <w:sz w:val="24"/>
          <w:szCs w:val="24"/>
        </w:rPr>
        <w:t>- по численности муниципальных служащих Администрации МО «Ленский муниципальный район»  расхождение в сторону уменьшения  на 2 единицы, в связи с  вакантными должностями;</w:t>
      </w:r>
    </w:p>
    <w:p w:rsidR="002E2030" w:rsidRPr="00C06BB0" w:rsidRDefault="00BB21EC" w:rsidP="000E0015">
      <w:pPr>
        <w:jc w:val="both"/>
        <w:rPr>
          <w:rFonts w:ascii="Times New Roman" w:hAnsi="Times New Roman"/>
          <w:sz w:val="24"/>
          <w:szCs w:val="24"/>
        </w:rPr>
      </w:pPr>
      <w:r w:rsidRPr="00C06BB0">
        <w:rPr>
          <w:rFonts w:ascii="Times New Roman" w:hAnsi="Times New Roman"/>
          <w:sz w:val="24"/>
          <w:szCs w:val="24"/>
        </w:rPr>
        <w:t xml:space="preserve">  </w:t>
      </w:r>
      <w:r w:rsidR="000B1D18" w:rsidRPr="00C06BB0">
        <w:rPr>
          <w:rFonts w:ascii="Times New Roman" w:hAnsi="Times New Roman"/>
          <w:sz w:val="24"/>
          <w:szCs w:val="24"/>
        </w:rPr>
        <w:t>-</w:t>
      </w:r>
      <w:r w:rsidRPr="00C06BB0">
        <w:rPr>
          <w:rFonts w:ascii="Times New Roman" w:hAnsi="Times New Roman"/>
          <w:sz w:val="24"/>
          <w:szCs w:val="24"/>
        </w:rPr>
        <w:t xml:space="preserve"> </w:t>
      </w:r>
      <w:r w:rsidR="000B1D18" w:rsidRPr="00C06BB0">
        <w:rPr>
          <w:rFonts w:ascii="Times New Roman" w:hAnsi="Times New Roman"/>
          <w:sz w:val="24"/>
          <w:szCs w:val="24"/>
        </w:rPr>
        <w:t>п</w:t>
      </w:r>
      <w:r w:rsidRPr="00C06BB0">
        <w:rPr>
          <w:rFonts w:ascii="Times New Roman" w:hAnsi="Times New Roman"/>
          <w:sz w:val="24"/>
          <w:szCs w:val="24"/>
        </w:rPr>
        <w:t xml:space="preserve">о фонду оплаты труда муниципальных служащих Администрации МО «Ленский муниципальный район» произошло увеличение </w:t>
      </w:r>
      <w:r w:rsidR="003963DC" w:rsidRPr="00C06BB0">
        <w:rPr>
          <w:rFonts w:ascii="Times New Roman" w:hAnsi="Times New Roman"/>
          <w:sz w:val="24"/>
          <w:szCs w:val="24"/>
        </w:rPr>
        <w:t>в сумме</w:t>
      </w:r>
      <w:r w:rsidR="006E4D61" w:rsidRPr="00C06BB0">
        <w:rPr>
          <w:rFonts w:ascii="Times New Roman" w:hAnsi="Times New Roman"/>
          <w:sz w:val="24"/>
          <w:szCs w:val="24"/>
        </w:rPr>
        <w:t xml:space="preserve"> </w:t>
      </w:r>
      <w:r w:rsidR="0077694F" w:rsidRPr="00C06BB0">
        <w:rPr>
          <w:rFonts w:ascii="Times New Roman" w:hAnsi="Times New Roman"/>
          <w:sz w:val="24"/>
          <w:szCs w:val="24"/>
        </w:rPr>
        <w:t>228,1</w:t>
      </w:r>
      <w:r w:rsidRPr="00C06BB0">
        <w:rPr>
          <w:rFonts w:ascii="Times New Roman" w:hAnsi="Times New Roman"/>
          <w:sz w:val="24"/>
          <w:szCs w:val="24"/>
        </w:rPr>
        <w:t xml:space="preserve"> тыс. рублей</w:t>
      </w:r>
      <w:r w:rsidR="00833AA5" w:rsidRPr="00C06BB0">
        <w:rPr>
          <w:rFonts w:ascii="Times New Roman" w:hAnsi="Times New Roman"/>
          <w:sz w:val="24"/>
          <w:szCs w:val="24"/>
        </w:rPr>
        <w:t>,</w:t>
      </w:r>
      <w:r w:rsidRPr="00C06BB0">
        <w:rPr>
          <w:rFonts w:ascii="Times New Roman" w:hAnsi="Times New Roman"/>
          <w:sz w:val="24"/>
          <w:szCs w:val="24"/>
        </w:rPr>
        <w:t xml:space="preserve"> </w:t>
      </w:r>
      <w:r w:rsidR="00B521EF" w:rsidRPr="00C06BB0">
        <w:rPr>
          <w:rFonts w:ascii="Times New Roman" w:hAnsi="Times New Roman"/>
          <w:sz w:val="24"/>
          <w:szCs w:val="24"/>
        </w:rPr>
        <w:t xml:space="preserve">в связи с </w:t>
      </w:r>
      <w:r w:rsidR="008377B0" w:rsidRPr="00C06BB0">
        <w:rPr>
          <w:rFonts w:ascii="Times New Roman" w:hAnsi="Times New Roman"/>
          <w:sz w:val="24"/>
          <w:szCs w:val="24"/>
        </w:rPr>
        <w:t xml:space="preserve"> </w:t>
      </w:r>
      <w:r w:rsidR="0077694F" w:rsidRPr="00C06BB0">
        <w:rPr>
          <w:rFonts w:ascii="Times New Roman" w:hAnsi="Times New Roman"/>
          <w:sz w:val="24"/>
          <w:szCs w:val="24"/>
        </w:rPr>
        <w:t>увеличением выплат за кл</w:t>
      </w:r>
      <w:r w:rsidR="009E24FA" w:rsidRPr="00C06BB0">
        <w:rPr>
          <w:rFonts w:ascii="Times New Roman" w:hAnsi="Times New Roman"/>
          <w:sz w:val="24"/>
          <w:szCs w:val="24"/>
        </w:rPr>
        <w:t>ассный чин, выслугу лет и выплаты материальной помощи;</w:t>
      </w:r>
    </w:p>
    <w:p w:rsidR="009E24FA" w:rsidRPr="00C06BB0" w:rsidRDefault="009E24FA" w:rsidP="009E24FA">
      <w:pPr>
        <w:jc w:val="both"/>
        <w:rPr>
          <w:rFonts w:ascii="Times New Roman" w:hAnsi="Times New Roman"/>
          <w:sz w:val="24"/>
          <w:szCs w:val="24"/>
        </w:rPr>
      </w:pPr>
      <w:r w:rsidRPr="00C06BB0">
        <w:rPr>
          <w:rFonts w:ascii="Times New Roman" w:hAnsi="Times New Roman"/>
          <w:sz w:val="24"/>
          <w:szCs w:val="24"/>
        </w:rPr>
        <w:t>- по фонду оплаты труда муниципальных служащих Финансового отдела Администрации МО «Ленский муниципальный район» п</w:t>
      </w:r>
      <w:r w:rsidR="006164C3">
        <w:rPr>
          <w:rFonts w:ascii="Times New Roman" w:hAnsi="Times New Roman"/>
          <w:sz w:val="24"/>
          <w:szCs w:val="24"/>
        </w:rPr>
        <w:t>роизошло увеличение в сумме 61,4</w:t>
      </w:r>
      <w:r w:rsidRPr="00C06BB0">
        <w:rPr>
          <w:rFonts w:ascii="Times New Roman" w:hAnsi="Times New Roman"/>
          <w:sz w:val="24"/>
          <w:szCs w:val="24"/>
        </w:rPr>
        <w:t xml:space="preserve"> тыс. рублей, в связи с  увеличением выплат за классный чин, выслугу лет  и  выплаты материальной помощи;</w:t>
      </w:r>
    </w:p>
    <w:p w:rsidR="009E0E1E" w:rsidRPr="00C06BB0" w:rsidRDefault="009E0E1E" w:rsidP="009E0E1E">
      <w:pPr>
        <w:jc w:val="both"/>
        <w:rPr>
          <w:rFonts w:ascii="Times New Roman" w:hAnsi="Times New Roman"/>
          <w:sz w:val="24"/>
          <w:szCs w:val="24"/>
        </w:rPr>
      </w:pPr>
      <w:r w:rsidRPr="00C06BB0">
        <w:rPr>
          <w:rFonts w:ascii="Times New Roman" w:hAnsi="Times New Roman"/>
          <w:sz w:val="24"/>
          <w:szCs w:val="24"/>
        </w:rPr>
        <w:t xml:space="preserve">- по фонду </w:t>
      </w:r>
      <w:proofErr w:type="gramStart"/>
      <w:r w:rsidRPr="00C06BB0">
        <w:rPr>
          <w:rFonts w:ascii="Times New Roman" w:hAnsi="Times New Roman"/>
          <w:sz w:val="24"/>
          <w:szCs w:val="24"/>
        </w:rPr>
        <w:t>оплаты труда муниципальных служащих  Отдела образования  Администрации</w:t>
      </w:r>
      <w:proofErr w:type="gramEnd"/>
      <w:r w:rsidRPr="00C06BB0">
        <w:rPr>
          <w:rFonts w:ascii="Times New Roman" w:hAnsi="Times New Roman"/>
          <w:sz w:val="24"/>
          <w:szCs w:val="24"/>
        </w:rPr>
        <w:t xml:space="preserve"> МО «Ленский муниципальный район» произошло уменьшение в сумме 79,2 тыс. рублей, в связи  с оплатой по больничным листам работников;</w:t>
      </w:r>
    </w:p>
    <w:p w:rsidR="00025B18" w:rsidRPr="00C06BB0" w:rsidRDefault="00025B18" w:rsidP="00025B18">
      <w:pPr>
        <w:jc w:val="both"/>
        <w:rPr>
          <w:rFonts w:ascii="Times New Roman" w:hAnsi="Times New Roman"/>
          <w:sz w:val="24"/>
          <w:szCs w:val="24"/>
        </w:rPr>
      </w:pPr>
      <w:r w:rsidRPr="00C06BB0">
        <w:rPr>
          <w:rFonts w:ascii="Times New Roman" w:hAnsi="Times New Roman"/>
          <w:sz w:val="24"/>
          <w:szCs w:val="24"/>
        </w:rPr>
        <w:t xml:space="preserve"> -  по фонду оплаты труда  работников  Администрации МО «Ленский муниципальный район»  произошло </w:t>
      </w:r>
      <w:r w:rsidR="0077694F" w:rsidRPr="00C06BB0">
        <w:rPr>
          <w:rFonts w:ascii="Times New Roman" w:hAnsi="Times New Roman"/>
          <w:sz w:val="24"/>
          <w:szCs w:val="24"/>
        </w:rPr>
        <w:t>увеличение</w:t>
      </w:r>
      <w:r w:rsidRPr="00C06BB0">
        <w:rPr>
          <w:rFonts w:ascii="Times New Roman" w:hAnsi="Times New Roman"/>
          <w:sz w:val="24"/>
          <w:szCs w:val="24"/>
        </w:rPr>
        <w:t xml:space="preserve">  на </w:t>
      </w:r>
      <w:r w:rsidR="0077694F" w:rsidRPr="00C06BB0">
        <w:rPr>
          <w:rFonts w:ascii="Times New Roman" w:hAnsi="Times New Roman"/>
          <w:sz w:val="24"/>
          <w:szCs w:val="24"/>
        </w:rPr>
        <w:t>33,4</w:t>
      </w:r>
      <w:r w:rsidRPr="00C06BB0">
        <w:rPr>
          <w:rFonts w:ascii="Times New Roman" w:hAnsi="Times New Roman"/>
          <w:sz w:val="24"/>
          <w:szCs w:val="24"/>
        </w:rPr>
        <w:t xml:space="preserve"> тыс. рублей</w:t>
      </w:r>
      <w:r w:rsidR="00B521EF" w:rsidRPr="00C06BB0">
        <w:rPr>
          <w:rFonts w:ascii="Times New Roman" w:hAnsi="Times New Roman"/>
          <w:sz w:val="24"/>
          <w:szCs w:val="24"/>
        </w:rPr>
        <w:t>,</w:t>
      </w:r>
      <w:r w:rsidR="001F6BAF" w:rsidRPr="00C06BB0">
        <w:rPr>
          <w:rFonts w:ascii="Times New Roman" w:hAnsi="Times New Roman"/>
          <w:sz w:val="24"/>
          <w:szCs w:val="24"/>
        </w:rPr>
        <w:t xml:space="preserve"> в связи </w:t>
      </w:r>
      <w:r w:rsidR="0077694F" w:rsidRPr="00C06BB0">
        <w:rPr>
          <w:rFonts w:ascii="Times New Roman" w:hAnsi="Times New Roman"/>
          <w:sz w:val="24"/>
          <w:szCs w:val="24"/>
        </w:rPr>
        <w:t>п</w:t>
      </w:r>
      <w:r w:rsidR="009E0E1E" w:rsidRPr="00C06BB0">
        <w:rPr>
          <w:rFonts w:ascii="Times New Roman" w:hAnsi="Times New Roman"/>
          <w:sz w:val="24"/>
          <w:szCs w:val="24"/>
        </w:rPr>
        <w:t>овышением МРОТ с</w:t>
      </w:r>
      <w:r w:rsidR="000F25C7" w:rsidRPr="00C06BB0">
        <w:rPr>
          <w:rFonts w:ascii="Times New Roman" w:hAnsi="Times New Roman"/>
          <w:sz w:val="24"/>
          <w:szCs w:val="24"/>
        </w:rPr>
        <w:t xml:space="preserve"> 1 января 2022 года; </w:t>
      </w:r>
    </w:p>
    <w:p w:rsidR="000F25C7" w:rsidRPr="00C06BB0" w:rsidRDefault="000F25C7" w:rsidP="000F25C7">
      <w:pPr>
        <w:jc w:val="both"/>
        <w:rPr>
          <w:rFonts w:ascii="Times New Roman" w:hAnsi="Times New Roman"/>
          <w:sz w:val="24"/>
          <w:szCs w:val="24"/>
        </w:rPr>
      </w:pPr>
      <w:r w:rsidRPr="00C06BB0">
        <w:rPr>
          <w:rFonts w:ascii="Times New Roman" w:hAnsi="Times New Roman"/>
          <w:sz w:val="24"/>
          <w:szCs w:val="24"/>
        </w:rPr>
        <w:t xml:space="preserve">-  по фонду </w:t>
      </w:r>
      <w:proofErr w:type="gramStart"/>
      <w:r w:rsidRPr="00C06BB0">
        <w:rPr>
          <w:rFonts w:ascii="Times New Roman" w:hAnsi="Times New Roman"/>
          <w:sz w:val="24"/>
          <w:szCs w:val="24"/>
        </w:rPr>
        <w:t>оплаты труда  работников Отдела образования  Администрации</w:t>
      </w:r>
      <w:proofErr w:type="gramEnd"/>
      <w:r w:rsidRPr="00C06BB0">
        <w:rPr>
          <w:rFonts w:ascii="Times New Roman" w:hAnsi="Times New Roman"/>
          <w:sz w:val="24"/>
          <w:szCs w:val="24"/>
        </w:rPr>
        <w:t xml:space="preserve"> МО «Ленский муниципальный район»  произошло увеличение  на 207,1 тыс. рублей, в связи повышением МРОТ с 1 января 2022 года</w:t>
      </w:r>
      <w:r w:rsidR="00AB2974" w:rsidRPr="00C06BB0">
        <w:rPr>
          <w:rFonts w:ascii="Times New Roman" w:hAnsi="Times New Roman"/>
          <w:sz w:val="24"/>
          <w:szCs w:val="24"/>
        </w:rPr>
        <w:t>,</w:t>
      </w:r>
      <w:r w:rsidRPr="00C06BB0">
        <w:rPr>
          <w:rFonts w:ascii="Times New Roman" w:hAnsi="Times New Roman"/>
          <w:sz w:val="24"/>
          <w:szCs w:val="24"/>
        </w:rPr>
        <w:t xml:space="preserve"> заполнением вакантной должности; </w:t>
      </w:r>
    </w:p>
    <w:p w:rsidR="000E47B6" w:rsidRPr="00C06BB0" w:rsidRDefault="000E47B6" w:rsidP="000E47B6">
      <w:pPr>
        <w:jc w:val="both"/>
        <w:rPr>
          <w:rFonts w:ascii="Times New Roman" w:hAnsi="Times New Roman"/>
          <w:sz w:val="24"/>
          <w:szCs w:val="24"/>
        </w:rPr>
      </w:pPr>
      <w:r w:rsidRPr="00C06BB0">
        <w:rPr>
          <w:rFonts w:ascii="Times New Roman" w:hAnsi="Times New Roman"/>
          <w:sz w:val="24"/>
          <w:szCs w:val="24"/>
        </w:rPr>
        <w:lastRenderedPageBreak/>
        <w:t>- по численности работников  МКУ «Эксплуатационная служба»  произошло увеличение на 4 единицы, в связи с введением в  2021 году дополнительных ставок работников для исполнения,  переданных в казенное учреждение полномочий;</w:t>
      </w:r>
    </w:p>
    <w:p w:rsidR="000E47B6" w:rsidRPr="00C06BB0" w:rsidRDefault="000E47B6" w:rsidP="000E47B6">
      <w:pPr>
        <w:jc w:val="both"/>
        <w:rPr>
          <w:rFonts w:ascii="Times New Roman" w:hAnsi="Times New Roman"/>
          <w:sz w:val="24"/>
          <w:szCs w:val="24"/>
        </w:rPr>
      </w:pPr>
      <w:r w:rsidRPr="00C06BB0">
        <w:rPr>
          <w:rFonts w:ascii="Times New Roman" w:hAnsi="Times New Roman"/>
          <w:sz w:val="24"/>
          <w:szCs w:val="24"/>
        </w:rPr>
        <w:t>- по фонду оплаты труда работников МКУ «Эксплуатационная служба» произошло  увеличение в сумме 431,0 тыс. рублей,  в связи с повышением МРОТ с 1 января 2022 года</w:t>
      </w:r>
      <w:r w:rsidR="00AB2974" w:rsidRPr="00C06BB0">
        <w:rPr>
          <w:rFonts w:ascii="Times New Roman" w:hAnsi="Times New Roman"/>
          <w:sz w:val="24"/>
          <w:szCs w:val="24"/>
        </w:rPr>
        <w:t xml:space="preserve"> </w:t>
      </w:r>
      <w:r w:rsidRPr="00C06BB0">
        <w:rPr>
          <w:rFonts w:ascii="Times New Roman" w:hAnsi="Times New Roman"/>
          <w:sz w:val="24"/>
          <w:szCs w:val="24"/>
        </w:rPr>
        <w:t xml:space="preserve"> и увеличением численности для исполнени</w:t>
      </w:r>
      <w:r w:rsidR="00F1271B">
        <w:rPr>
          <w:rFonts w:ascii="Times New Roman" w:hAnsi="Times New Roman"/>
          <w:sz w:val="24"/>
          <w:szCs w:val="24"/>
        </w:rPr>
        <w:t xml:space="preserve">я, </w:t>
      </w:r>
      <w:r w:rsidRPr="00C06BB0">
        <w:rPr>
          <w:rFonts w:ascii="Times New Roman" w:hAnsi="Times New Roman"/>
          <w:sz w:val="24"/>
          <w:szCs w:val="24"/>
        </w:rPr>
        <w:t xml:space="preserve">переданных в казенное учреждение полномочий; </w:t>
      </w:r>
    </w:p>
    <w:p w:rsidR="00A623D9" w:rsidRPr="00C06BB0" w:rsidRDefault="009201C2" w:rsidP="00373131">
      <w:pPr>
        <w:jc w:val="both"/>
        <w:rPr>
          <w:rFonts w:ascii="Times New Roman" w:hAnsi="Times New Roman"/>
          <w:sz w:val="24"/>
          <w:szCs w:val="24"/>
        </w:rPr>
      </w:pPr>
      <w:proofErr w:type="gramStart"/>
      <w:r w:rsidRPr="00C06BB0">
        <w:rPr>
          <w:rFonts w:ascii="Times New Roman" w:hAnsi="Times New Roman"/>
          <w:sz w:val="24"/>
          <w:szCs w:val="24"/>
        </w:rPr>
        <w:t xml:space="preserve">- </w:t>
      </w:r>
      <w:r w:rsidR="003178D4" w:rsidRPr="00C06BB0">
        <w:rPr>
          <w:rFonts w:ascii="Times New Roman" w:hAnsi="Times New Roman"/>
          <w:sz w:val="24"/>
          <w:szCs w:val="24"/>
        </w:rPr>
        <w:t xml:space="preserve">по численности работников </w:t>
      </w:r>
      <w:r w:rsidR="001B4CA5" w:rsidRPr="00C06BB0">
        <w:rPr>
          <w:rFonts w:ascii="Times New Roman" w:hAnsi="Times New Roman"/>
          <w:sz w:val="24"/>
          <w:szCs w:val="24"/>
        </w:rPr>
        <w:t xml:space="preserve">муниципальных </w:t>
      </w:r>
      <w:r w:rsidR="003178D4" w:rsidRPr="00C06BB0">
        <w:rPr>
          <w:rFonts w:ascii="Times New Roman" w:hAnsi="Times New Roman"/>
          <w:sz w:val="24"/>
          <w:szCs w:val="24"/>
        </w:rPr>
        <w:t xml:space="preserve">учреждений образования </w:t>
      </w:r>
      <w:r w:rsidR="00A623D9" w:rsidRPr="00C06BB0">
        <w:rPr>
          <w:rFonts w:ascii="Times New Roman" w:hAnsi="Times New Roman"/>
          <w:sz w:val="24"/>
          <w:szCs w:val="24"/>
        </w:rPr>
        <w:t xml:space="preserve"> </w:t>
      </w:r>
      <w:r w:rsidR="00486279" w:rsidRPr="00C06BB0">
        <w:rPr>
          <w:rFonts w:ascii="Times New Roman" w:hAnsi="Times New Roman"/>
          <w:sz w:val="24"/>
          <w:szCs w:val="24"/>
        </w:rPr>
        <w:t>у</w:t>
      </w:r>
      <w:r w:rsidR="00801DEE" w:rsidRPr="00C06BB0">
        <w:rPr>
          <w:rFonts w:ascii="Times New Roman" w:hAnsi="Times New Roman"/>
          <w:sz w:val="24"/>
          <w:szCs w:val="24"/>
        </w:rPr>
        <w:t xml:space="preserve">меньшение </w:t>
      </w:r>
      <w:r w:rsidR="00486279" w:rsidRPr="00C06BB0">
        <w:rPr>
          <w:rFonts w:ascii="Times New Roman" w:hAnsi="Times New Roman"/>
          <w:sz w:val="24"/>
          <w:szCs w:val="24"/>
        </w:rPr>
        <w:t xml:space="preserve">на </w:t>
      </w:r>
      <w:r w:rsidR="00801DEE" w:rsidRPr="00C06BB0">
        <w:rPr>
          <w:rFonts w:ascii="Times New Roman" w:hAnsi="Times New Roman"/>
          <w:sz w:val="24"/>
          <w:szCs w:val="24"/>
        </w:rPr>
        <w:t>25,4</w:t>
      </w:r>
      <w:r w:rsidR="00486279" w:rsidRPr="00C06BB0">
        <w:rPr>
          <w:rFonts w:ascii="Times New Roman" w:hAnsi="Times New Roman"/>
          <w:sz w:val="24"/>
          <w:szCs w:val="24"/>
        </w:rPr>
        <w:t xml:space="preserve"> ставок</w:t>
      </w:r>
      <w:r w:rsidR="0073648B" w:rsidRPr="00C06BB0">
        <w:rPr>
          <w:rFonts w:ascii="Times New Roman" w:hAnsi="Times New Roman"/>
          <w:sz w:val="24"/>
          <w:szCs w:val="24"/>
        </w:rPr>
        <w:t xml:space="preserve"> </w:t>
      </w:r>
      <w:r w:rsidR="00801DEE" w:rsidRPr="00C06BB0">
        <w:rPr>
          <w:rFonts w:ascii="Times New Roman" w:hAnsi="Times New Roman"/>
          <w:sz w:val="24"/>
          <w:szCs w:val="24"/>
        </w:rPr>
        <w:t>в связи с тем что,</w:t>
      </w:r>
      <w:r w:rsidR="00A623D9" w:rsidRPr="00C06BB0">
        <w:rPr>
          <w:rFonts w:ascii="Times New Roman" w:hAnsi="Times New Roman"/>
          <w:sz w:val="24"/>
          <w:szCs w:val="24"/>
        </w:rPr>
        <w:t xml:space="preserve"> </w:t>
      </w:r>
      <w:r w:rsidR="00DB4987" w:rsidRPr="00C06BB0">
        <w:rPr>
          <w:rFonts w:ascii="Times New Roman" w:hAnsi="Times New Roman"/>
          <w:sz w:val="24"/>
          <w:szCs w:val="24"/>
        </w:rPr>
        <w:t>произошло сокращение должностей</w:t>
      </w:r>
      <w:r w:rsidR="00F1271B">
        <w:rPr>
          <w:rFonts w:ascii="Times New Roman" w:hAnsi="Times New Roman"/>
          <w:sz w:val="24"/>
          <w:szCs w:val="24"/>
        </w:rPr>
        <w:t xml:space="preserve"> в образовательных учреждениях</w:t>
      </w:r>
      <w:r w:rsidR="00DB4987" w:rsidRPr="00C06BB0">
        <w:rPr>
          <w:rFonts w:ascii="Times New Roman" w:hAnsi="Times New Roman"/>
          <w:sz w:val="24"/>
          <w:szCs w:val="24"/>
        </w:rPr>
        <w:t xml:space="preserve"> (</w:t>
      </w:r>
      <w:r w:rsidR="00801DEE" w:rsidRPr="00C06BB0">
        <w:rPr>
          <w:rFonts w:ascii="Times New Roman" w:hAnsi="Times New Roman"/>
          <w:sz w:val="24"/>
          <w:szCs w:val="24"/>
        </w:rPr>
        <w:t>в МБДОУ Детский сад №</w:t>
      </w:r>
      <w:r w:rsidR="00F1271B">
        <w:rPr>
          <w:rFonts w:ascii="Times New Roman" w:hAnsi="Times New Roman"/>
          <w:sz w:val="24"/>
          <w:szCs w:val="24"/>
        </w:rPr>
        <w:t xml:space="preserve"> </w:t>
      </w:r>
      <w:r w:rsidR="00801DEE" w:rsidRPr="00C06BB0">
        <w:rPr>
          <w:rFonts w:ascii="Times New Roman" w:hAnsi="Times New Roman"/>
          <w:sz w:val="24"/>
          <w:szCs w:val="24"/>
        </w:rPr>
        <w:t>4 «Ласточка» ОРВ п.</w:t>
      </w:r>
      <w:r w:rsidR="00DB4987" w:rsidRPr="00C06BB0">
        <w:rPr>
          <w:rFonts w:ascii="Times New Roman" w:hAnsi="Times New Roman"/>
          <w:sz w:val="24"/>
          <w:szCs w:val="24"/>
        </w:rPr>
        <w:t xml:space="preserve"> </w:t>
      </w:r>
      <w:r w:rsidR="00801DEE" w:rsidRPr="00C06BB0">
        <w:rPr>
          <w:rFonts w:ascii="Times New Roman" w:hAnsi="Times New Roman"/>
          <w:sz w:val="24"/>
          <w:szCs w:val="24"/>
        </w:rPr>
        <w:t>Урдома</w:t>
      </w:r>
      <w:r w:rsidR="007D1522" w:rsidRPr="00C06BB0">
        <w:rPr>
          <w:rFonts w:ascii="Times New Roman" w:hAnsi="Times New Roman"/>
          <w:sz w:val="24"/>
          <w:szCs w:val="24"/>
        </w:rPr>
        <w:t xml:space="preserve"> - 7</w:t>
      </w:r>
      <w:r w:rsidR="00DB4987" w:rsidRPr="00C06BB0">
        <w:rPr>
          <w:rFonts w:ascii="Times New Roman" w:hAnsi="Times New Roman"/>
          <w:sz w:val="24"/>
          <w:szCs w:val="24"/>
        </w:rPr>
        <w:t xml:space="preserve"> ставок), а также в связи с закрытием  обособленных подразделений </w:t>
      </w:r>
      <w:proofErr w:type="spellStart"/>
      <w:r w:rsidR="00DB4987" w:rsidRPr="00C06BB0">
        <w:rPr>
          <w:rFonts w:ascii="Times New Roman" w:hAnsi="Times New Roman"/>
          <w:sz w:val="24"/>
          <w:szCs w:val="24"/>
        </w:rPr>
        <w:t>Лысимский</w:t>
      </w:r>
      <w:proofErr w:type="spellEnd"/>
      <w:r w:rsidR="00DB4987" w:rsidRPr="00C06BB0">
        <w:rPr>
          <w:rFonts w:ascii="Times New Roman" w:hAnsi="Times New Roman"/>
          <w:sz w:val="24"/>
          <w:szCs w:val="24"/>
        </w:rPr>
        <w:t xml:space="preserve"> детский сад № 13 и </w:t>
      </w:r>
      <w:proofErr w:type="spellStart"/>
      <w:r w:rsidR="00DB4987" w:rsidRPr="00C06BB0">
        <w:rPr>
          <w:rFonts w:ascii="Times New Roman" w:hAnsi="Times New Roman"/>
          <w:sz w:val="24"/>
          <w:szCs w:val="24"/>
        </w:rPr>
        <w:t>Лысимская</w:t>
      </w:r>
      <w:proofErr w:type="spellEnd"/>
      <w:r w:rsidR="00DB4987" w:rsidRPr="00C06BB0">
        <w:rPr>
          <w:rFonts w:ascii="Times New Roman" w:hAnsi="Times New Roman"/>
          <w:sz w:val="24"/>
          <w:szCs w:val="24"/>
        </w:rPr>
        <w:t xml:space="preserve"> ОШ, </w:t>
      </w:r>
      <w:proofErr w:type="spellStart"/>
      <w:r w:rsidR="00DB4987" w:rsidRPr="00C06BB0">
        <w:rPr>
          <w:rFonts w:ascii="Times New Roman" w:hAnsi="Times New Roman"/>
          <w:sz w:val="24"/>
          <w:szCs w:val="24"/>
        </w:rPr>
        <w:t>Яреньгский</w:t>
      </w:r>
      <w:proofErr w:type="spellEnd"/>
      <w:r w:rsidR="00DB4987" w:rsidRPr="00C06BB0">
        <w:rPr>
          <w:rFonts w:ascii="Times New Roman" w:hAnsi="Times New Roman"/>
          <w:sz w:val="24"/>
          <w:szCs w:val="24"/>
        </w:rPr>
        <w:t xml:space="preserve"> детский сад № 14  -16,4 ставок, в «</w:t>
      </w:r>
      <w:proofErr w:type="spellStart"/>
      <w:r w:rsidR="00DB4987" w:rsidRPr="00C06BB0">
        <w:rPr>
          <w:rFonts w:ascii="Times New Roman" w:hAnsi="Times New Roman"/>
          <w:sz w:val="24"/>
          <w:szCs w:val="24"/>
        </w:rPr>
        <w:t>Сойгинской</w:t>
      </w:r>
      <w:proofErr w:type="spellEnd"/>
      <w:r w:rsidR="00DB4987" w:rsidRPr="00C06BB0">
        <w:rPr>
          <w:rFonts w:ascii="Times New Roman" w:hAnsi="Times New Roman"/>
          <w:sz w:val="24"/>
          <w:szCs w:val="24"/>
        </w:rPr>
        <w:t xml:space="preserve"> СШ»  у</w:t>
      </w:r>
      <w:r w:rsidR="007D1522" w:rsidRPr="00C06BB0">
        <w:rPr>
          <w:rFonts w:ascii="Times New Roman" w:hAnsi="Times New Roman"/>
          <w:sz w:val="24"/>
          <w:szCs w:val="24"/>
        </w:rPr>
        <w:t>вольнение 2 педагогических работников</w:t>
      </w:r>
      <w:proofErr w:type="gramEnd"/>
      <w:r w:rsidR="007D1522" w:rsidRPr="00C06BB0">
        <w:rPr>
          <w:rFonts w:ascii="Times New Roman" w:hAnsi="Times New Roman"/>
          <w:sz w:val="24"/>
          <w:szCs w:val="24"/>
        </w:rPr>
        <w:t xml:space="preserve"> (</w:t>
      </w:r>
      <w:proofErr w:type="gramStart"/>
      <w:r w:rsidR="007D1522" w:rsidRPr="00C06BB0">
        <w:rPr>
          <w:rFonts w:ascii="Times New Roman" w:hAnsi="Times New Roman"/>
          <w:sz w:val="24"/>
          <w:szCs w:val="24"/>
        </w:rPr>
        <w:t>1-</w:t>
      </w:r>
      <w:r w:rsidR="006164C3">
        <w:rPr>
          <w:rFonts w:ascii="Times New Roman" w:hAnsi="Times New Roman"/>
          <w:sz w:val="24"/>
          <w:szCs w:val="24"/>
        </w:rPr>
        <w:t xml:space="preserve">с выходом </w:t>
      </w:r>
      <w:r w:rsidR="007D1522" w:rsidRPr="00C06BB0">
        <w:rPr>
          <w:rFonts w:ascii="Times New Roman" w:hAnsi="Times New Roman"/>
          <w:sz w:val="24"/>
          <w:szCs w:val="24"/>
        </w:rPr>
        <w:t>на пенсию,</w:t>
      </w:r>
      <w:r w:rsidR="00A623D9" w:rsidRPr="00C06BB0">
        <w:rPr>
          <w:rFonts w:ascii="Times New Roman" w:hAnsi="Times New Roman"/>
          <w:sz w:val="24"/>
          <w:szCs w:val="24"/>
        </w:rPr>
        <w:t xml:space="preserve"> 1-по собст</w:t>
      </w:r>
      <w:r w:rsidR="007D1522" w:rsidRPr="00C06BB0">
        <w:rPr>
          <w:rFonts w:ascii="Times New Roman" w:hAnsi="Times New Roman"/>
          <w:sz w:val="24"/>
          <w:szCs w:val="24"/>
        </w:rPr>
        <w:t>венному желанию);</w:t>
      </w:r>
      <w:proofErr w:type="gramEnd"/>
    </w:p>
    <w:p w:rsidR="009201C2" w:rsidRPr="00C06BB0" w:rsidRDefault="001B4CA5" w:rsidP="00373131">
      <w:pPr>
        <w:jc w:val="both"/>
        <w:rPr>
          <w:rFonts w:ascii="Times New Roman" w:hAnsi="Times New Roman"/>
          <w:sz w:val="24"/>
          <w:szCs w:val="24"/>
        </w:rPr>
      </w:pPr>
      <w:r w:rsidRPr="00C06BB0">
        <w:rPr>
          <w:rFonts w:ascii="Times New Roman" w:hAnsi="Times New Roman"/>
          <w:sz w:val="24"/>
          <w:szCs w:val="24"/>
        </w:rPr>
        <w:t xml:space="preserve">- по </w:t>
      </w:r>
      <w:r w:rsidR="009201C2" w:rsidRPr="00C06BB0">
        <w:rPr>
          <w:rFonts w:ascii="Times New Roman" w:hAnsi="Times New Roman"/>
          <w:sz w:val="24"/>
          <w:szCs w:val="24"/>
        </w:rPr>
        <w:t>фонд</w:t>
      </w:r>
      <w:r w:rsidRPr="00C06BB0">
        <w:rPr>
          <w:rFonts w:ascii="Times New Roman" w:hAnsi="Times New Roman"/>
          <w:sz w:val="24"/>
          <w:szCs w:val="24"/>
        </w:rPr>
        <w:t>у</w:t>
      </w:r>
      <w:r w:rsidR="009201C2" w:rsidRPr="00C06BB0">
        <w:rPr>
          <w:rFonts w:ascii="Times New Roman" w:hAnsi="Times New Roman"/>
          <w:sz w:val="24"/>
          <w:szCs w:val="24"/>
        </w:rPr>
        <w:t xml:space="preserve"> оплаты труда в муниципальных учреждениях образования </w:t>
      </w:r>
      <w:r w:rsidRPr="00C06BB0">
        <w:rPr>
          <w:rFonts w:ascii="Times New Roman" w:hAnsi="Times New Roman"/>
          <w:sz w:val="24"/>
          <w:szCs w:val="24"/>
        </w:rPr>
        <w:t xml:space="preserve">увеличение </w:t>
      </w:r>
      <w:r w:rsidR="009201C2" w:rsidRPr="00C06BB0">
        <w:rPr>
          <w:rFonts w:ascii="Times New Roman" w:hAnsi="Times New Roman"/>
          <w:sz w:val="24"/>
          <w:szCs w:val="24"/>
        </w:rPr>
        <w:t xml:space="preserve">в сумме </w:t>
      </w:r>
      <w:r w:rsidR="00993955" w:rsidRPr="00C06BB0">
        <w:rPr>
          <w:rFonts w:ascii="Times New Roman" w:hAnsi="Times New Roman"/>
          <w:sz w:val="24"/>
          <w:szCs w:val="24"/>
        </w:rPr>
        <w:t>225,7</w:t>
      </w:r>
      <w:r w:rsidR="009201C2" w:rsidRPr="00C06BB0">
        <w:rPr>
          <w:rFonts w:ascii="Times New Roman" w:hAnsi="Times New Roman"/>
          <w:sz w:val="24"/>
          <w:szCs w:val="24"/>
        </w:rPr>
        <w:t xml:space="preserve"> тыс. рублей</w:t>
      </w:r>
      <w:r w:rsidR="0073648B" w:rsidRPr="00C06BB0">
        <w:rPr>
          <w:rFonts w:ascii="Times New Roman" w:hAnsi="Times New Roman"/>
          <w:sz w:val="24"/>
          <w:szCs w:val="24"/>
        </w:rPr>
        <w:t xml:space="preserve">, </w:t>
      </w:r>
      <w:r w:rsidR="00E03B03" w:rsidRPr="00C06BB0">
        <w:rPr>
          <w:rFonts w:ascii="Times New Roman" w:hAnsi="Times New Roman"/>
          <w:sz w:val="24"/>
          <w:szCs w:val="24"/>
        </w:rPr>
        <w:t>в связи с  повышением средней заработной платы педагогических работников (заключено соглашение между министерством образования и науки Архангельской области и муниципальным образованием «Ленский муниципальный район»),  повышением МРОТ</w:t>
      </w:r>
      <w:r w:rsidR="00483200">
        <w:rPr>
          <w:rFonts w:ascii="Times New Roman" w:hAnsi="Times New Roman"/>
          <w:sz w:val="24"/>
          <w:szCs w:val="24"/>
        </w:rPr>
        <w:t>;</w:t>
      </w:r>
    </w:p>
    <w:p w:rsidR="00D95594" w:rsidRPr="00C06BB0" w:rsidRDefault="001B4CA5" w:rsidP="00566A68">
      <w:pPr>
        <w:jc w:val="both"/>
        <w:rPr>
          <w:rFonts w:ascii="Times New Roman" w:hAnsi="Times New Roman"/>
          <w:sz w:val="24"/>
          <w:szCs w:val="24"/>
        </w:rPr>
      </w:pPr>
      <w:proofErr w:type="gramStart"/>
      <w:r w:rsidRPr="00C06BB0">
        <w:rPr>
          <w:rFonts w:ascii="Times New Roman" w:hAnsi="Times New Roman"/>
          <w:sz w:val="24"/>
          <w:szCs w:val="24"/>
        </w:rPr>
        <w:t>-</w:t>
      </w:r>
      <w:r w:rsidR="00242E8E" w:rsidRPr="00C06BB0">
        <w:rPr>
          <w:rFonts w:ascii="Times New Roman" w:hAnsi="Times New Roman"/>
          <w:sz w:val="24"/>
          <w:szCs w:val="24"/>
        </w:rPr>
        <w:t xml:space="preserve"> </w:t>
      </w:r>
      <w:r w:rsidRPr="00C06BB0">
        <w:rPr>
          <w:rFonts w:ascii="Times New Roman" w:hAnsi="Times New Roman"/>
          <w:sz w:val="24"/>
          <w:szCs w:val="24"/>
        </w:rPr>
        <w:t>п</w:t>
      </w:r>
      <w:r w:rsidR="00242E8E" w:rsidRPr="00C06BB0">
        <w:rPr>
          <w:rFonts w:ascii="Times New Roman" w:hAnsi="Times New Roman"/>
          <w:sz w:val="24"/>
          <w:szCs w:val="24"/>
        </w:rPr>
        <w:t xml:space="preserve">о фонду оплаты труда в муниципальных бюджетных учреждениях культуры </w:t>
      </w:r>
      <w:r w:rsidR="00DE626D" w:rsidRPr="00C06BB0">
        <w:rPr>
          <w:rFonts w:ascii="Times New Roman" w:hAnsi="Times New Roman"/>
          <w:sz w:val="24"/>
          <w:szCs w:val="24"/>
        </w:rPr>
        <w:t xml:space="preserve">увеличение на </w:t>
      </w:r>
      <w:r w:rsidR="000F0878" w:rsidRPr="00C06BB0">
        <w:rPr>
          <w:rFonts w:ascii="Times New Roman" w:hAnsi="Times New Roman"/>
          <w:sz w:val="24"/>
          <w:szCs w:val="24"/>
        </w:rPr>
        <w:t>310,8</w:t>
      </w:r>
      <w:r w:rsidR="00242E8E" w:rsidRPr="00C06BB0">
        <w:rPr>
          <w:rFonts w:ascii="Times New Roman" w:hAnsi="Times New Roman"/>
          <w:sz w:val="24"/>
          <w:szCs w:val="24"/>
        </w:rPr>
        <w:t xml:space="preserve"> тыс. рублей</w:t>
      </w:r>
      <w:r w:rsidR="00DE626D" w:rsidRPr="00C06BB0">
        <w:rPr>
          <w:rFonts w:ascii="Times New Roman" w:hAnsi="Times New Roman"/>
          <w:sz w:val="24"/>
          <w:szCs w:val="24"/>
        </w:rPr>
        <w:t xml:space="preserve">, </w:t>
      </w:r>
      <w:r w:rsidR="00242E8E" w:rsidRPr="00C06BB0">
        <w:rPr>
          <w:rFonts w:ascii="Times New Roman" w:hAnsi="Times New Roman"/>
          <w:sz w:val="24"/>
          <w:szCs w:val="24"/>
        </w:rPr>
        <w:t xml:space="preserve">  </w:t>
      </w:r>
      <w:r w:rsidR="00AB2974" w:rsidRPr="00C06BB0">
        <w:rPr>
          <w:rFonts w:ascii="Times New Roman" w:hAnsi="Times New Roman"/>
          <w:sz w:val="24"/>
          <w:szCs w:val="24"/>
        </w:rPr>
        <w:t>в связи с повышением  размера средней заработной платы работников муниципальных учреждений культуры, численность работников по сравнению с 2021 годом возросла на 4,2 единицы на</w:t>
      </w:r>
      <w:r w:rsidR="006164C3">
        <w:rPr>
          <w:rFonts w:ascii="Times New Roman" w:hAnsi="Times New Roman"/>
          <w:sz w:val="24"/>
          <w:szCs w:val="24"/>
        </w:rPr>
        <w:t xml:space="preserve"> в связи с заполнением вакантных должностей и</w:t>
      </w:r>
      <w:r w:rsidR="00AB2974" w:rsidRPr="00C06BB0">
        <w:rPr>
          <w:rFonts w:ascii="Times New Roman" w:hAnsi="Times New Roman"/>
          <w:sz w:val="24"/>
          <w:szCs w:val="24"/>
        </w:rPr>
        <w:t xml:space="preserve"> </w:t>
      </w:r>
      <w:r w:rsidR="006164C3">
        <w:rPr>
          <w:rFonts w:ascii="Times New Roman" w:hAnsi="Times New Roman"/>
          <w:sz w:val="24"/>
          <w:szCs w:val="24"/>
        </w:rPr>
        <w:t xml:space="preserve">на </w:t>
      </w:r>
      <w:r w:rsidR="00AB2974" w:rsidRPr="00C06BB0">
        <w:rPr>
          <w:rFonts w:ascii="Times New Roman" w:hAnsi="Times New Roman"/>
          <w:sz w:val="24"/>
          <w:szCs w:val="24"/>
        </w:rPr>
        <w:t>основании решений об увеличении ставок</w:t>
      </w:r>
      <w:r w:rsidR="006164C3">
        <w:rPr>
          <w:rFonts w:ascii="Times New Roman" w:hAnsi="Times New Roman"/>
          <w:sz w:val="24"/>
          <w:szCs w:val="24"/>
        </w:rPr>
        <w:t xml:space="preserve"> по расчетам министерства культуры Архангельской области</w:t>
      </w:r>
      <w:r w:rsidR="00483200">
        <w:rPr>
          <w:rFonts w:ascii="Times New Roman" w:hAnsi="Times New Roman"/>
          <w:sz w:val="24"/>
          <w:szCs w:val="24"/>
        </w:rPr>
        <w:t>;</w:t>
      </w:r>
      <w:proofErr w:type="gramEnd"/>
    </w:p>
    <w:p w:rsidR="00216EB6" w:rsidRPr="00C06BB0" w:rsidRDefault="00216EB6" w:rsidP="00566A68">
      <w:pPr>
        <w:jc w:val="both"/>
        <w:rPr>
          <w:rFonts w:ascii="Times New Roman" w:hAnsi="Times New Roman"/>
          <w:sz w:val="24"/>
          <w:szCs w:val="24"/>
        </w:rPr>
      </w:pPr>
      <w:r w:rsidRPr="00C06BB0">
        <w:rPr>
          <w:rFonts w:ascii="Times New Roman" w:hAnsi="Times New Roman"/>
          <w:sz w:val="24"/>
          <w:szCs w:val="24"/>
        </w:rPr>
        <w:t xml:space="preserve">- по фонду оплаты труда в муниципальных бюджетных учреждениях в сфере физкультуры и спорта увеличение на </w:t>
      </w:r>
      <w:r w:rsidR="0077694F" w:rsidRPr="00C06BB0">
        <w:rPr>
          <w:rFonts w:ascii="Times New Roman" w:hAnsi="Times New Roman"/>
          <w:sz w:val="24"/>
          <w:szCs w:val="24"/>
        </w:rPr>
        <w:t>3,4</w:t>
      </w:r>
      <w:r w:rsidRPr="00C06BB0">
        <w:rPr>
          <w:rFonts w:ascii="Times New Roman" w:hAnsi="Times New Roman"/>
          <w:sz w:val="24"/>
          <w:szCs w:val="24"/>
        </w:rPr>
        <w:t xml:space="preserve"> тыс. рублей,   в связи с повышением МРОТ</w:t>
      </w:r>
      <w:r w:rsidR="0077694F" w:rsidRPr="00C06BB0">
        <w:rPr>
          <w:rFonts w:ascii="Times New Roman" w:hAnsi="Times New Roman"/>
          <w:sz w:val="24"/>
          <w:szCs w:val="24"/>
        </w:rPr>
        <w:t>.</w:t>
      </w:r>
    </w:p>
    <w:sectPr w:rsidR="00216EB6" w:rsidRPr="00C06BB0" w:rsidSect="005157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32316"/>
    <w:rsid w:val="00000C21"/>
    <w:rsid w:val="000015B7"/>
    <w:rsid w:val="000017E1"/>
    <w:rsid w:val="000029CA"/>
    <w:rsid w:val="00002E1D"/>
    <w:rsid w:val="00002ECA"/>
    <w:rsid w:val="0000379E"/>
    <w:rsid w:val="000038B5"/>
    <w:rsid w:val="000043FA"/>
    <w:rsid w:val="00004FE1"/>
    <w:rsid w:val="00005168"/>
    <w:rsid w:val="00005B7A"/>
    <w:rsid w:val="00005D94"/>
    <w:rsid w:val="000070E0"/>
    <w:rsid w:val="00007B7D"/>
    <w:rsid w:val="000108EE"/>
    <w:rsid w:val="00010A42"/>
    <w:rsid w:val="0001166F"/>
    <w:rsid w:val="000132D7"/>
    <w:rsid w:val="000138E1"/>
    <w:rsid w:val="00014101"/>
    <w:rsid w:val="00014F73"/>
    <w:rsid w:val="00016190"/>
    <w:rsid w:val="000165E3"/>
    <w:rsid w:val="00016D4D"/>
    <w:rsid w:val="00016F8C"/>
    <w:rsid w:val="00017061"/>
    <w:rsid w:val="00017839"/>
    <w:rsid w:val="00020092"/>
    <w:rsid w:val="000209BB"/>
    <w:rsid w:val="000216F1"/>
    <w:rsid w:val="000226FB"/>
    <w:rsid w:val="00022752"/>
    <w:rsid w:val="00022986"/>
    <w:rsid w:val="00023231"/>
    <w:rsid w:val="000232AB"/>
    <w:rsid w:val="000236DC"/>
    <w:rsid w:val="000238D8"/>
    <w:rsid w:val="0002461B"/>
    <w:rsid w:val="00024E21"/>
    <w:rsid w:val="0002519F"/>
    <w:rsid w:val="000254B0"/>
    <w:rsid w:val="00025B18"/>
    <w:rsid w:val="00026B56"/>
    <w:rsid w:val="00027C3E"/>
    <w:rsid w:val="00027EC0"/>
    <w:rsid w:val="000300CA"/>
    <w:rsid w:val="000350B0"/>
    <w:rsid w:val="000354DF"/>
    <w:rsid w:val="00035E59"/>
    <w:rsid w:val="00036071"/>
    <w:rsid w:val="000371FC"/>
    <w:rsid w:val="000401C9"/>
    <w:rsid w:val="00040F8E"/>
    <w:rsid w:val="00041BA2"/>
    <w:rsid w:val="000422AF"/>
    <w:rsid w:val="000429BA"/>
    <w:rsid w:val="00043E77"/>
    <w:rsid w:val="00045063"/>
    <w:rsid w:val="00045412"/>
    <w:rsid w:val="00045443"/>
    <w:rsid w:val="00045587"/>
    <w:rsid w:val="00045709"/>
    <w:rsid w:val="00045CCE"/>
    <w:rsid w:val="00046EB2"/>
    <w:rsid w:val="00047B78"/>
    <w:rsid w:val="00050496"/>
    <w:rsid w:val="0005091B"/>
    <w:rsid w:val="00050963"/>
    <w:rsid w:val="00051CC6"/>
    <w:rsid w:val="00051F6D"/>
    <w:rsid w:val="000523EC"/>
    <w:rsid w:val="000524AB"/>
    <w:rsid w:val="0005396D"/>
    <w:rsid w:val="00054D9F"/>
    <w:rsid w:val="000550FB"/>
    <w:rsid w:val="000558E7"/>
    <w:rsid w:val="000559BA"/>
    <w:rsid w:val="000566F3"/>
    <w:rsid w:val="0006009A"/>
    <w:rsid w:val="00060879"/>
    <w:rsid w:val="000618B9"/>
    <w:rsid w:val="00061CC0"/>
    <w:rsid w:val="000628B1"/>
    <w:rsid w:val="00062AB4"/>
    <w:rsid w:val="00062B0E"/>
    <w:rsid w:val="000635C4"/>
    <w:rsid w:val="00063980"/>
    <w:rsid w:val="00064B05"/>
    <w:rsid w:val="00065A9C"/>
    <w:rsid w:val="00066FE2"/>
    <w:rsid w:val="000700DF"/>
    <w:rsid w:val="00070862"/>
    <w:rsid w:val="00070E76"/>
    <w:rsid w:val="00071053"/>
    <w:rsid w:val="00071064"/>
    <w:rsid w:val="00071DF2"/>
    <w:rsid w:val="00072335"/>
    <w:rsid w:val="00073592"/>
    <w:rsid w:val="00073C50"/>
    <w:rsid w:val="00073D28"/>
    <w:rsid w:val="00074F8A"/>
    <w:rsid w:val="00075F35"/>
    <w:rsid w:val="000761F2"/>
    <w:rsid w:val="00076A27"/>
    <w:rsid w:val="000771FF"/>
    <w:rsid w:val="000776CE"/>
    <w:rsid w:val="00077822"/>
    <w:rsid w:val="00080193"/>
    <w:rsid w:val="00080568"/>
    <w:rsid w:val="000805A3"/>
    <w:rsid w:val="000805A8"/>
    <w:rsid w:val="00080DEE"/>
    <w:rsid w:val="0008154F"/>
    <w:rsid w:val="00081743"/>
    <w:rsid w:val="000826FD"/>
    <w:rsid w:val="00082F5E"/>
    <w:rsid w:val="0008316D"/>
    <w:rsid w:val="000834BB"/>
    <w:rsid w:val="00084A4C"/>
    <w:rsid w:val="00084A6D"/>
    <w:rsid w:val="000853C2"/>
    <w:rsid w:val="00085D4B"/>
    <w:rsid w:val="00086A77"/>
    <w:rsid w:val="000901F7"/>
    <w:rsid w:val="00090DBD"/>
    <w:rsid w:val="000912ED"/>
    <w:rsid w:val="00091834"/>
    <w:rsid w:val="000937BB"/>
    <w:rsid w:val="00094911"/>
    <w:rsid w:val="00094BF9"/>
    <w:rsid w:val="00095BA4"/>
    <w:rsid w:val="000963CA"/>
    <w:rsid w:val="0009680C"/>
    <w:rsid w:val="00097795"/>
    <w:rsid w:val="000978FE"/>
    <w:rsid w:val="00097B56"/>
    <w:rsid w:val="000A0F8B"/>
    <w:rsid w:val="000A13CF"/>
    <w:rsid w:val="000A2B43"/>
    <w:rsid w:val="000A3469"/>
    <w:rsid w:val="000A4371"/>
    <w:rsid w:val="000A4EC4"/>
    <w:rsid w:val="000A55E9"/>
    <w:rsid w:val="000A5623"/>
    <w:rsid w:val="000B1D18"/>
    <w:rsid w:val="000B1ECF"/>
    <w:rsid w:val="000B25C4"/>
    <w:rsid w:val="000B27D1"/>
    <w:rsid w:val="000B3104"/>
    <w:rsid w:val="000B35C4"/>
    <w:rsid w:val="000B6484"/>
    <w:rsid w:val="000B6725"/>
    <w:rsid w:val="000B67D0"/>
    <w:rsid w:val="000B774D"/>
    <w:rsid w:val="000C0AF3"/>
    <w:rsid w:val="000C277A"/>
    <w:rsid w:val="000C2D51"/>
    <w:rsid w:val="000C3B64"/>
    <w:rsid w:val="000C3C5B"/>
    <w:rsid w:val="000C4249"/>
    <w:rsid w:val="000C42A8"/>
    <w:rsid w:val="000C4BA8"/>
    <w:rsid w:val="000D1172"/>
    <w:rsid w:val="000D11A1"/>
    <w:rsid w:val="000D2413"/>
    <w:rsid w:val="000D2702"/>
    <w:rsid w:val="000D3301"/>
    <w:rsid w:val="000D47B4"/>
    <w:rsid w:val="000D4A83"/>
    <w:rsid w:val="000D4FCF"/>
    <w:rsid w:val="000D59EB"/>
    <w:rsid w:val="000D6E66"/>
    <w:rsid w:val="000D76C8"/>
    <w:rsid w:val="000D7B23"/>
    <w:rsid w:val="000E0015"/>
    <w:rsid w:val="000E006E"/>
    <w:rsid w:val="000E123C"/>
    <w:rsid w:val="000E1506"/>
    <w:rsid w:val="000E20C4"/>
    <w:rsid w:val="000E254D"/>
    <w:rsid w:val="000E3251"/>
    <w:rsid w:val="000E3450"/>
    <w:rsid w:val="000E3474"/>
    <w:rsid w:val="000E3536"/>
    <w:rsid w:val="000E4275"/>
    <w:rsid w:val="000E458F"/>
    <w:rsid w:val="000E47B6"/>
    <w:rsid w:val="000E4873"/>
    <w:rsid w:val="000E61FB"/>
    <w:rsid w:val="000E629C"/>
    <w:rsid w:val="000E6687"/>
    <w:rsid w:val="000E6E87"/>
    <w:rsid w:val="000F0262"/>
    <w:rsid w:val="000F0878"/>
    <w:rsid w:val="000F10E9"/>
    <w:rsid w:val="000F25C7"/>
    <w:rsid w:val="000F2A12"/>
    <w:rsid w:val="000F2C9E"/>
    <w:rsid w:val="000F486B"/>
    <w:rsid w:val="000F4D97"/>
    <w:rsid w:val="000F6335"/>
    <w:rsid w:val="000F7A57"/>
    <w:rsid w:val="000F7E4E"/>
    <w:rsid w:val="000F7FBC"/>
    <w:rsid w:val="00100B5E"/>
    <w:rsid w:val="0010166C"/>
    <w:rsid w:val="0010179F"/>
    <w:rsid w:val="001018EA"/>
    <w:rsid w:val="00101D9E"/>
    <w:rsid w:val="0010380B"/>
    <w:rsid w:val="00103E6B"/>
    <w:rsid w:val="00104806"/>
    <w:rsid w:val="00105262"/>
    <w:rsid w:val="00105568"/>
    <w:rsid w:val="00105594"/>
    <w:rsid w:val="0010692C"/>
    <w:rsid w:val="00106D70"/>
    <w:rsid w:val="001071CF"/>
    <w:rsid w:val="001072ED"/>
    <w:rsid w:val="00107729"/>
    <w:rsid w:val="001079A4"/>
    <w:rsid w:val="0011028B"/>
    <w:rsid w:val="00110C79"/>
    <w:rsid w:val="00110CF0"/>
    <w:rsid w:val="00110F29"/>
    <w:rsid w:val="001115C2"/>
    <w:rsid w:val="00111E44"/>
    <w:rsid w:val="001126CF"/>
    <w:rsid w:val="00113785"/>
    <w:rsid w:val="00114068"/>
    <w:rsid w:val="00114E93"/>
    <w:rsid w:val="00115B13"/>
    <w:rsid w:val="0011608D"/>
    <w:rsid w:val="001161D0"/>
    <w:rsid w:val="00116664"/>
    <w:rsid w:val="001171CC"/>
    <w:rsid w:val="00117DA7"/>
    <w:rsid w:val="00117E6F"/>
    <w:rsid w:val="00120449"/>
    <w:rsid w:val="001204FE"/>
    <w:rsid w:val="0012152F"/>
    <w:rsid w:val="00121956"/>
    <w:rsid w:val="00123152"/>
    <w:rsid w:val="00125FF8"/>
    <w:rsid w:val="00127F72"/>
    <w:rsid w:val="00131589"/>
    <w:rsid w:val="00131F64"/>
    <w:rsid w:val="00131FA1"/>
    <w:rsid w:val="00132DB1"/>
    <w:rsid w:val="0013307C"/>
    <w:rsid w:val="00133309"/>
    <w:rsid w:val="00133709"/>
    <w:rsid w:val="001343F5"/>
    <w:rsid w:val="0013519C"/>
    <w:rsid w:val="00135D0D"/>
    <w:rsid w:val="00136067"/>
    <w:rsid w:val="00136106"/>
    <w:rsid w:val="001363A2"/>
    <w:rsid w:val="001373F4"/>
    <w:rsid w:val="00137CEB"/>
    <w:rsid w:val="0014073A"/>
    <w:rsid w:val="00140869"/>
    <w:rsid w:val="00140874"/>
    <w:rsid w:val="00141149"/>
    <w:rsid w:val="00141A87"/>
    <w:rsid w:val="00142448"/>
    <w:rsid w:val="00142F94"/>
    <w:rsid w:val="00143323"/>
    <w:rsid w:val="0014393A"/>
    <w:rsid w:val="00143BCE"/>
    <w:rsid w:val="00143EC8"/>
    <w:rsid w:val="00144402"/>
    <w:rsid w:val="001453B7"/>
    <w:rsid w:val="00145A63"/>
    <w:rsid w:val="00146639"/>
    <w:rsid w:val="00146FE6"/>
    <w:rsid w:val="00147075"/>
    <w:rsid w:val="00147D4D"/>
    <w:rsid w:val="00147FA6"/>
    <w:rsid w:val="0015476B"/>
    <w:rsid w:val="0015651E"/>
    <w:rsid w:val="00156A48"/>
    <w:rsid w:val="001571CB"/>
    <w:rsid w:val="00157207"/>
    <w:rsid w:val="0015723F"/>
    <w:rsid w:val="00157B58"/>
    <w:rsid w:val="00161861"/>
    <w:rsid w:val="00161A14"/>
    <w:rsid w:val="00161CF1"/>
    <w:rsid w:val="00161EC1"/>
    <w:rsid w:val="0016396A"/>
    <w:rsid w:val="00163C72"/>
    <w:rsid w:val="00163DF4"/>
    <w:rsid w:val="00164924"/>
    <w:rsid w:val="001656D6"/>
    <w:rsid w:val="0016714A"/>
    <w:rsid w:val="001673EF"/>
    <w:rsid w:val="00167CCA"/>
    <w:rsid w:val="00170AD7"/>
    <w:rsid w:val="00170C31"/>
    <w:rsid w:val="00170E8A"/>
    <w:rsid w:val="00171601"/>
    <w:rsid w:val="00171F3A"/>
    <w:rsid w:val="00172175"/>
    <w:rsid w:val="0017362A"/>
    <w:rsid w:val="00173732"/>
    <w:rsid w:val="001739AF"/>
    <w:rsid w:val="001748A4"/>
    <w:rsid w:val="00174B7B"/>
    <w:rsid w:val="00174CA5"/>
    <w:rsid w:val="00175403"/>
    <w:rsid w:val="00175A86"/>
    <w:rsid w:val="00175E89"/>
    <w:rsid w:val="0017652B"/>
    <w:rsid w:val="00176E5C"/>
    <w:rsid w:val="001801AB"/>
    <w:rsid w:val="00180468"/>
    <w:rsid w:val="00180BB1"/>
    <w:rsid w:val="00181A0B"/>
    <w:rsid w:val="00181A2D"/>
    <w:rsid w:val="00181E32"/>
    <w:rsid w:val="00183446"/>
    <w:rsid w:val="001837C3"/>
    <w:rsid w:val="00183D23"/>
    <w:rsid w:val="00184D9D"/>
    <w:rsid w:val="00184FF1"/>
    <w:rsid w:val="00185042"/>
    <w:rsid w:val="00186163"/>
    <w:rsid w:val="0018759C"/>
    <w:rsid w:val="00187606"/>
    <w:rsid w:val="001903C5"/>
    <w:rsid w:val="00190CC5"/>
    <w:rsid w:val="0019239B"/>
    <w:rsid w:val="00192831"/>
    <w:rsid w:val="00192F61"/>
    <w:rsid w:val="0019300F"/>
    <w:rsid w:val="00193423"/>
    <w:rsid w:val="001938A3"/>
    <w:rsid w:val="00193B71"/>
    <w:rsid w:val="00193E2D"/>
    <w:rsid w:val="0019407C"/>
    <w:rsid w:val="001949D9"/>
    <w:rsid w:val="001949EC"/>
    <w:rsid w:val="00194E0C"/>
    <w:rsid w:val="0019502A"/>
    <w:rsid w:val="001959CE"/>
    <w:rsid w:val="0019618B"/>
    <w:rsid w:val="00196659"/>
    <w:rsid w:val="001968D9"/>
    <w:rsid w:val="00197558"/>
    <w:rsid w:val="0019770B"/>
    <w:rsid w:val="001A0ADE"/>
    <w:rsid w:val="001A1C6E"/>
    <w:rsid w:val="001A1D25"/>
    <w:rsid w:val="001A22E0"/>
    <w:rsid w:val="001A2F51"/>
    <w:rsid w:val="001A50DA"/>
    <w:rsid w:val="001A58F1"/>
    <w:rsid w:val="001A61D2"/>
    <w:rsid w:val="001A6283"/>
    <w:rsid w:val="001A6956"/>
    <w:rsid w:val="001A6ADD"/>
    <w:rsid w:val="001A739F"/>
    <w:rsid w:val="001B009A"/>
    <w:rsid w:val="001B00F7"/>
    <w:rsid w:val="001B0C42"/>
    <w:rsid w:val="001B1565"/>
    <w:rsid w:val="001B2477"/>
    <w:rsid w:val="001B35B3"/>
    <w:rsid w:val="001B3717"/>
    <w:rsid w:val="001B4A6E"/>
    <w:rsid w:val="001B4CA5"/>
    <w:rsid w:val="001B6933"/>
    <w:rsid w:val="001B72A0"/>
    <w:rsid w:val="001C0F10"/>
    <w:rsid w:val="001C0F44"/>
    <w:rsid w:val="001C18DD"/>
    <w:rsid w:val="001C1A01"/>
    <w:rsid w:val="001C1F81"/>
    <w:rsid w:val="001C3169"/>
    <w:rsid w:val="001C38F4"/>
    <w:rsid w:val="001C3943"/>
    <w:rsid w:val="001C3B86"/>
    <w:rsid w:val="001C3EF6"/>
    <w:rsid w:val="001C4C8D"/>
    <w:rsid w:val="001C4F57"/>
    <w:rsid w:val="001C5333"/>
    <w:rsid w:val="001C553B"/>
    <w:rsid w:val="001C55DB"/>
    <w:rsid w:val="001C68CA"/>
    <w:rsid w:val="001C76FC"/>
    <w:rsid w:val="001D007F"/>
    <w:rsid w:val="001D0988"/>
    <w:rsid w:val="001D0A98"/>
    <w:rsid w:val="001D25F6"/>
    <w:rsid w:val="001D26A9"/>
    <w:rsid w:val="001D2ADB"/>
    <w:rsid w:val="001D353D"/>
    <w:rsid w:val="001D3CD1"/>
    <w:rsid w:val="001D49CA"/>
    <w:rsid w:val="001D4A6E"/>
    <w:rsid w:val="001D4FEE"/>
    <w:rsid w:val="001D51E8"/>
    <w:rsid w:val="001D6354"/>
    <w:rsid w:val="001D706B"/>
    <w:rsid w:val="001D7449"/>
    <w:rsid w:val="001D7A84"/>
    <w:rsid w:val="001E02D3"/>
    <w:rsid w:val="001E170D"/>
    <w:rsid w:val="001E19C9"/>
    <w:rsid w:val="001E2170"/>
    <w:rsid w:val="001E34D4"/>
    <w:rsid w:val="001E37E1"/>
    <w:rsid w:val="001E431C"/>
    <w:rsid w:val="001E6550"/>
    <w:rsid w:val="001E69C2"/>
    <w:rsid w:val="001E78CC"/>
    <w:rsid w:val="001F1015"/>
    <w:rsid w:val="001F10AC"/>
    <w:rsid w:val="001F11F0"/>
    <w:rsid w:val="001F1C1D"/>
    <w:rsid w:val="001F2465"/>
    <w:rsid w:val="001F2BAB"/>
    <w:rsid w:val="001F3917"/>
    <w:rsid w:val="001F3D57"/>
    <w:rsid w:val="001F4B7D"/>
    <w:rsid w:val="001F4CB7"/>
    <w:rsid w:val="001F4EC3"/>
    <w:rsid w:val="001F6002"/>
    <w:rsid w:val="001F6026"/>
    <w:rsid w:val="001F616F"/>
    <w:rsid w:val="001F6972"/>
    <w:rsid w:val="001F6BAF"/>
    <w:rsid w:val="001F74D1"/>
    <w:rsid w:val="001F7BE8"/>
    <w:rsid w:val="0020040C"/>
    <w:rsid w:val="00200B29"/>
    <w:rsid w:val="0020101B"/>
    <w:rsid w:val="002010EE"/>
    <w:rsid w:val="0020118A"/>
    <w:rsid w:val="00201A35"/>
    <w:rsid w:val="0020220F"/>
    <w:rsid w:val="00204A10"/>
    <w:rsid w:val="0020594C"/>
    <w:rsid w:val="002069B1"/>
    <w:rsid w:val="002069C8"/>
    <w:rsid w:val="002070F5"/>
    <w:rsid w:val="002076A8"/>
    <w:rsid w:val="00207A46"/>
    <w:rsid w:val="002108A2"/>
    <w:rsid w:val="00210CB2"/>
    <w:rsid w:val="00210EEC"/>
    <w:rsid w:val="00211016"/>
    <w:rsid w:val="0021168E"/>
    <w:rsid w:val="002119C8"/>
    <w:rsid w:val="00211D7C"/>
    <w:rsid w:val="00211DA0"/>
    <w:rsid w:val="00211FCB"/>
    <w:rsid w:val="00212033"/>
    <w:rsid w:val="002120A2"/>
    <w:rsid w:val="00212B64"/>
    <w:rsid w:val="0021338A"/>
    <w:rsid w:val="00214590"/>
    <w:rsid w:val="0021535A"/>
    <w:rsid w:val="0021557A"/>
    <w:rsid w:val="002156B0"/>
    <w:rsid w:val="0021667E"/>
    <w:rsid w:val="00216DC6"/>
    <w:rsid w:val="00216EB6"/>
    <w:rsid w:val="002171B7"/>
    <w:rsid w:val="0021775C"/>
    <w:rsid w:val="00217B9A"/>
    <w:rsid w:val="00220379"/>
    <w:rsid w:val="0022048B"/>
    <w:rsid w:val="00221219"/>
    <w:rsid w:val="00221682"/>
    <w:rsid w:val="00221CA5"/>
    <w:rsid w:val="00221CEE"/>
    <w:rsid w:val="002231C6"/>
    <w:rsid w:val="00223384"/>
    <w:rsid w:val="00223C75"/>
    <w:rsid w:val="00225171"/>
    <w:rsid w:val="00225653"/>
    <w:rsid w:val="00225CDB"/>
    <w:rsid w:val="00227961"/>
    <w:rsid w:val="00227AA9"/>
    <w:rsid w:val="0023035C"/>
    <w:rsid w:val="00230CB4"/>
    <w:rsid w:val="00232061"/>
    <w:rsid w:val="00232526"/>
    <w:rsid w:val="002325EE"/>
    <w:rsid w:val="0023272D"/>
    <w:rsid w:val="00232733"/>
    <w:rsid w:val="0023286F"/>
    <w:rsid w:val="00232EAF"/>
    <w:rsid w:val="002345F8"/>
    <w:rsid w:val="00234E6E"/>
    <w:rsid w:val="00234F3D"/>
    <w:rsid w:val="002359F3"/>
    <w:rsid w:val="00235BED"/>
    <w:rsid w:val="00236D08"/>
    <w:rsid w:val="0023735D"/>
    <w:rsid w:val="00237A47"/>
    <w:rsid w:val="002401AB"/>
    <w:rsid w:val="00240891"/>
    <w:rsid w:val="00241205"/>
    <w:rsid w:val="002416BD"/>
    <w:rsid w:val="00242974"/>
    <w:rsid w:val="00242E8E"/>
    <w:rsid w:val="00242F9C"/>
    <w:rsid w:val="002430E4"/>
    <w:rsid w:val="002432A0"/>
    <w:rsid w:val="00244335"/>
    <w:rsid w:val="0024449A"/>
    <w:rsid w:val="00244B00"/>
    <w:rsid w:val="00245BEB"/>
    <w:rsid w:val="00246182"/>
    <w:rsid w:val="002469C7"/>
    <w:rsid w:val="00246D18"/>
    <w:rsid w:val="002476FF"/>
    <w:rsid w:val="0024790C"/>
    <w:rsid w:val="00247D25"/>
    <w:rsid w:val="00250325"/>
    <w:rsid w:val="002507AF"/>
    <w:rsid w:val="0025152F"/>
    <w:rsid w:val="00252529"/>
    <w:rsid w:val="00254EDA"/>
    <w:rsid w:val="00255C14"/>
    <w:rsid w:val="002562F4"/>
    <w:rsid w:val="00256AAE"/>
    <w:rsid w:val="00257308"/>
    <w:rsid w:val="002619BC"/>
    <w:rsid w:val="00262A5C"/>
    <w:rsid w:val="0026336B"/>
    <w:rsid w:val="00263DBA"/>
    <w:rsid w:val="002645EE"/>
    <w:rsid w:val="00264D84"/>
    <w:rsid w:val="002655F6"/>
    <w:rsid w:val="002663D8"/>
    <w:rsid w:val="002664BF"/>
    <w:rsid w:val="002673C7"/>
    <w:rsid w:val="002702F4"/>
    <w:rsid w:val="002713FE"/>
    <w:rsid w:val="00271AB5"/>
    <w:rsid w:val="002727AE"/>
    <w:rsid w:val="00273522"/>
    <w:rsid w:val="00273770"/>
    <w:rsid w:val="00273DAF"/>
    <w:rsid w:val="00275371"/>
    <w:rsid w:val="0027659D"/>
    <w:rsid w:val="00276BCE"/>
    <w:rsid w:val="00277B3A"/>
    <w:rsid w:val="00277B9F"/>
    <w:rsid w:val="002801B0"/>
    <w:rsid w:val="0028044F"/>
    <w:rsid w:val="0028079D"/>
    <w:rsid w:val="0028136D"/>
    <w:rsid w:val="00281555"/>
    <w:rsid w:val="00281A90"/>
    <w:rsid w:val="0028209B"/>
    <w:rsid w:val="002833BD"/>
    <w:rsid w:val="0028384C"/>
    <w:rsid w:val="00283B0F"/>
    <w:rsid w:val="00284B78"/>
    <w:rsid w:val="002852FD"/>
    <w:rsid w:val="00285678"/>
    <w:rsid w:val="00286BB8"/>
    <w:rsid w:val="002874D0"/>
    <w:rsid w:val="002874EB"/>
    <w:rsid w:val="00287F10"/>
    <w:rsid w:val="00290841"/>
    <w:rsid w:val="00291B94"/>
    <w:rsid w:val="00291C6A"/>
    <w:rsid w:val="002950AE"/>
    <w:rsid w:val="002951C8"/>
    <w:rsid w:val="00295E10"/>
    <w:rsid w:val="00297728"/>
    <w:rsid w:val="002A1FE9"/>
    <w:rsid w:val="002A322B"/>
    <w:rsid w:val="002A385A"/>
    <w:rsid w:val="002A3A1F"/>
    <w:rsid w:val="002A3D4E"/>
    <w:rsid w:val="002A56A1"/>
    <w:rsid w:val="002A68DC"/>
    <w:rsid w:val="002B01A1"/>
    <w:rsid w:val="002B050B"/>
    <w:rsid w:val="002B0673"/>
    <w:rsid w:val="002B1CC4"/>
    <w:rsid w:val="002B2010"/>
    <w:rsid w:val="002B25D1"/>
    <w:rsid w:val="002B2EEF"/>
    <w:rsid w:val="002B315E"/>
    <w:rsid w:val="002B34CA"/>
    <w:rsid w:val="002B3BDA"/>
    <w:rsid w:val="002B4505"/>
    <w:rsid w:val="002B4D1C"/>
    <w:rsid w:val="002B59CC"/>
    <w:rsid w:val="002B6070"/>
    <w:rsid w:val="002B65E0"/>
    <w:rsid w:val="002B6CC4"/>
    <w:rsid w:val="002C0868"/>
    <w:rsid w:val="002C0B6C"/>
    <w:rsid w:val="002C0F75"/>
    <w:rsid w:val="002C1335"/>
    <w:rsid w:val="002C20F4"/>
    <w:rsid w:val="002C21F4"/>
    <w:rsid w:val="002C23DC"/>
    <w:rsid w:val="002C291D"/>
    <w:rsid w:val="002C2B00"/>
    <w:rsid w:val="002C37FD"/>
    <w:rsid w:val="002C3EF0"/>
    <w:rsid w:val="002C4C1C"/>
    <w:rsid w:val="002C4FD0"/>
    <w:rsid w:val="002C57E8"/>
    <w:rsid w:val="002C5DCA"/>
    <w:rsid w:val="002C70E4"/>
    <w:rsid w:val="002C714C"/>
    <w:rsid w:val="002C7613"/>
    <w:rsid w:val="002C761A"/>
    <w:rsid w:val="002D0883"/>
    <w:rsid w:val="002D17E5"/>
    <w:rsid w:val="002D19DB"/>
    <w:rsid w:val="002D2715"/>
    <w:rsid w:val="002D27DD"/>
    <w:rsid w:val="002D2DC4"/>
    <w:rsid w:val="002D3830"/>
    <w:rsid w:val="002D4743"/>
    <w:rsid w:val="002D4AF3"/>
    <w:rsid w:val="002D5134"/>
    <w:rsid w:val="002D609B"/>
    <w:rsid w:val="002D738A"/>
    <w:rsid w:val="002D7962"/>
    <w:rsid w:val="002D7A63"/>
    <w:rsid w:val="002E0DA7"/>
    <w:rsid w:val="002E1A2B"/>
    <w:rsid w:val="002E1E9A"/>
    <w:rsid w:val="002E2030"/>
    <w:rsid w:val="002E350D"/>
    <w:rsid w:val="002E4264"/>
    <w:rsid w:val="002E4546"/>
    <w:rsid w:val="002E51B0"/>
    <w:rsid w:val="002E5A1E"/>
    <w:rsid w:val="002E5D94"/>
    <w:rsid w:val="002E704D"/>
    <w:rsid w:val="002E7403"/>
    <w:rsid w:val="002F09DB"/>
    <w:rsid w:val="002F166F"/>
    <w:rsid w:val="002F1B96"/>
    <w:rsid w:val="002F2838"/>
    <w:rsid w:val="002F494F"/>
    <w:rsid w:val="002F4BAD"/>
    <w:rsid w:val="002F520D"/>
    <w:rsid w:val="002F65C4"/>
    <w:rsid w:val="002F6E75"/>
    <w:rsid w:val="002F7734"/>
    <w:rsid w:val="00300D08"/>
    <w:rsid w:val="003013D4"/>
    <w:rsid w:val="00302198"/>
    <w:rsid w:val="003030A3"/>
    <w:rsid w:val="003037AF"/>
    <w:rsid w:val="00303A77"/>
    <w:rsid w:val="0030498F"/>
    <w:rsid w:val="003067EF"/>
    <w:rsid w:val="00306B9B"/>
    <w:rsid w:val="003101F5"/>
    <w:rsid w:val="00310E63"/>
    <w:rsid w:val="00311F4D"/>
    <w:rsid w:val="00312BAA"/>
    <w:rsid w:val="003131B3"/>
    <w:rsid w:val="00313775"/>
    <w:rsid w:val="003139ED"/>
    <w:rsid w:val="0031533A"/>
    <w:rsid w:val="003156A5"/>
    <w:rsid w:val="00316BC9"/>
    <w:rsid w:val="00317022"/>
    <w:rsid w:val="003178D4"/>
    <w:rsid w:val="00317BFF"/>
    <w:rsid w:val="00320555"/>
    <w:rsid w:val="003207E3"/>
    <w:rsid w:val="00321BA4"/>
    <w:rsid w:val="00321FFB"/>
    <w:rsid w:val="003225DD"/>
    <w:rsid w:val="003226C2"/>
    <w:rsid w:val="00322D3B"/>
    <w:rsid w:val="00322F69"/>
    <w:rsid w:val="003231F0"/>
    <w:rsid w:val="00323A63"/>
    <w:rsid w:val="00323EA9"/>
    <w:rsid w:val="003240F6"/>
    <w:rsid w:val="0032512C"/>
    <w:rsid w:val="00326225"/>
    <w:rsid w:val="0032625C"/>
    <w:rsid w:val="0032642D"/>
    <w:rsid w:val="0032667F"/>
    <w:rsid w:val="00326BE5"/>
    <w:rsid w:val="00326F6A"/>
    <w:rsid w:val="00327267"/>
    <w:rsid w:val="00330283"/>
    <w:rsid w:val="00330878"/>
    <w:rsid w:val="00330D07"/>
    <w:rsid w:val="0033190B"/>
    <w:rsid w:val="00331E94"/>
    <w:rsid w:val="00331EF8"/>
    <w:rsid w:val="00332ACC"/>
    <w:rsid w:val="0033365E"/>
    <w:rsid w:val="00333843"/>
    <w:rsid w:val="003340AE"/>
    <w:rsid w:val="00334130"/>
    <w:rsid w:val="0033515D"/>
    <w:rsid w:val="0033610F"/>
    <w:rsid w:val="00336ADC"/>
    <w:rsid w:val="003372C8"/>
    <w:rsid w:val="0033732D"/>
    <w:rsid w:val="00337347"/>
    <w:rsid w:val="0033755A"/>
    <w:rsid w:val="00341452"/>
    <w:rsid w:val="00342531"/>
    <w:rsid w:val="00342620"/>
    <w:rsid w:val="003435F8"/>
    <w:rsid w:val="00346637"/>
    <w:rsid w:val="00347D9F"/>
    <w:rsid w:val="00351D94"/>
    <w:rsid w:val="00352003"/>
    <w:rsid w:val="00352E6D"/>
    <w:rsid w:val="003542A1"/>
    <w:rsid w:val="00354AE0"/>
    <w:rsid w:val="00355840"/>
    <w:rsid w:val="0035656E"/>
    <w:rsid w:val="00356C76"/>
    <w:rsid w:val="00357014"/>
    <w:rsid w:val="0035768E"/>
    <w:rsid w:val="0036027D"/>
    <w:rsid w:val="00361681"/>
    <w:rsid w:val="00361B07"/>
    <w:rsid w:val="003625AD"/>
    <w:rsid w:val="00363240"/>
    <w:rsid w:val="0036324C"/>
    <w:rsid w:val="00363726"/>
    <w:rsid w:val="003653C5"/>
    <w:rsid w:val="00367148"/>
    <w:rsid w:val="003671BB"/>
    <w:rsid w:val="0037051D"/>
    <w:rsid w:val="0037081C"/>
    <w:rsid w:val="00370F6C"/>
    <w:rsid w:val="0037175D"/>
    <w:rsid w:val="00371F09"/>
    <w:rsid w:val="00372F5D"/>
    <w:rsid w:val="00373131"/>
    <w:rsid w:val="00374234"/>
    <w:rsid w:val="00374744"/>
    <w:rsid w:val="00375A61"/>
    <w:rsid w:val="00375ECE"/>
    <w:rsid w:val="00376B87"/>
    <w:rsid w:val="00382AFB"/>
    <w:rsid w:val="00387F2C"/>
    <w:rsid w:val="00390435"/>
    <w:rsid w:val="003909A1"/>
    <w:rsid w:val="00391EE5"/>
    <w:rsid w:val="00392DFB"/>
    <w:rsid w:val="00393E6B"/>
    <w:rsid w:val="003945B5"/>
    <w:rsid w:val="00394837"/>
    <w:rsid w:val="00394D5E"/>
    <w:rsid w:val="003963DC"/>
    <w:rsid w:val="003977EB"/>
    <w:rsid w:val="00397975"/>
    <w:rsid w:val="00397A23"/>
    <w:rsid w:val="00397E2F"/>
    <w:rsid w:val="003A014D"/>
    <w:rsid w:val="003A05F3"/>
    <w:rsid w:val="003A13D0"/>
    <w:rsid w:val="003A16B4"/>
    <w:rsid w:val="003A22DB"/>
    <w:rsid w:val="003A3466"/>
    <w:rsid w:val="003A3607"/>
    <w:rsid w:val="003A4A11"/>
    <w:rsid w:val="003A4B02"/>
    <w:rsid w:val="003A522D"/>
    <w:rsid w:val="003A6127"/>
    <w:rsid w:val="003A644E"/>
    <w:rsid w:val="003A6531"/>
    <w:rsid w:val="003A6945"/>
    <w:rsid w:val="003A6F2A"/>
    <w:rsid w:val="003A7894"/>
    <w:rsid w:val="003A7DCD"/>
    <w:rsid w:val="003A7EFC"/>
    <w:rsid w:val="003B044C"/>
    <w:rsid w:val="003B0975"/>
    <w:rsid w:val="003B0D95"/>
    <w:rsid w:val="003B11B2"/>
    <w:rsid w:val="003B22CC"/>
    <w:rsid w:val="003B2AB5"/>
    <w:rsid w:val="003B322A"/>
    <w:rsid w:val="003B363F"/>
    <w:rsid w:val="003B5D05"/>
    <w:rsid w:val="003B5D26"/>
    <w:rsid w:val="003B68FC"/>
    <w:rsid w:val="003B6D58"/>
    <w:rsid w:val="003C0F5D"/>
    <w:rsid w:val="003C12AB"/>
    <w:rsid w:val="003C2BB4"/>
    <w:rsid w:val="003C33A9"/>
    <w:rsid w:val="003C3D6C"/>
    <w:rsid w:val="003C4701"/>
    <w:rsid w:val="003C59A7"/>
    <w:rsid w:val="003C5AC4"/>
    <w:rsid w:val="003C5D8B"/>
    <w:rsid w:val="003C7BFA"/>
    <w:rsid w:val="003D097F"/>
    <w:rsid w:val="003D2ECE"/>
    <w:rsid w:val="003D3A31"/>
    <w:rsid w:val="003D4372"/>
    <w:rsid w:val="003D6636"/>
    <w:rsid w:val="003D732C"/>
    <w:rsid w:val="003D7CCB"/>
    <w:rsid w:val="003D7F3C"/>
    <w:rsid w:val="003E0C71"/>
    <w:rsid w:val="003E2202"/>
    <w:rsid w:val="003E22CC"/>
    <w:rsid w:val="003E3144"/>
    <w:rsid w:val="003E49AE"/>
    <w:rsid w:val="003E49D4"/>
    <w:rsid w:val="003E4DA5"/>
    <w:rsid w:val="003E505A"/>
    <w:rsid w:val="003E5091"/>
    <w:rsid w:val="003E56E9"/>
    <w:rsid w:val="003E5E9F"/>
    <w:rsid w:val="003E5FA0"/>
    <w:rsid w:val="003E642A"/>
    <w:rsid w:val="003E6DB3"/>
    <w:rsid w:val="003E7DF4"/>
    <w:rsid w:val="003F02BC"/>
    <w:rsid w:val="003F1090"/>
    <w:rsid w:val="003F1D8C"/>
    <w:rsid w:val="003F2100"/>
    <w:rsid w:val="003F223C"/>
    <w:rsid w:val="003F2DF3"/>
    <w:rsid w:val="003F400E"/>
    <w:rsid w:val="003F4D56"/>
    <w:rsid w:val="003F5FDF"/>
    <w:rsid w:val="003F64D4"/>
    <w:rsid w:val="003F6D25"/>
    <w:rsid w:val="00400700"/>
    <w:rsid w:val="00401297"/>
    <w:rsid w:val="00402EC2"/>
    <w:rsid w:val="00402FCB"/>
    <w:rsid w:val="0040576E"/>
    <w:rsid w:val="00405F80"/>
    <w:rsid w:val="0040698A"/>
    <w:rsid w:val="004074C3"/>
    <w:rsid w:val="004115E7"/>
    <w:rsid w:val="0041186E"/>
    <w:rsid w:val="00411D0A"/>
    <w:rsid w:val="00412882"/>
    <w:rsid w:val="00414514"/>
    <w:rsid w:val="0041492C"/>
    <w:rsid w:val="0041500D"/>
    <w:rsid w:val="004150AB"/>
    <w:rsid w:val="0041614A"/>
    <w:rsid w:val="0041628E"/>
    <w:rsid w:val="00416932"/>
    <w:rsid w:val="00416EF7"/>
    <w:rsid w:val="004172A2"/>
    <w:rsid w:val="0041755D"/>
    <w:rsid w:val="004177D5"/>
    <w:rsid w:val="00417C81"/>
    <w:rsid w:val="00420265"/>
    <w:rsid w:val="00420CE6"/>
    <w:rsid w:val="00421732"/>
    <w:rsid w:val="00421D9B"/>
    <w:rsid w:val="00422FC5"/>
    <w:rsid w:val="004234E5"/>
    <w:rsid w:val="00425E85"/>
    <w:rsid w:val="004264F9"/>
    <w:rsid w:val="004276C9"/>
    <w:rsid w:val="00427DC0"/>
    <w:rsid w:val="004302DA"/>
    <w:rsid w:val="00430678"/>
    <w:rsid w:val="004314A1"/>
    <w:rsid w:val="00431798"/>
    <w:rsid w:val="004317DD"/>
    <w:rsid w:val="00431AEC"/>
    <w:rsid w:val="00432980"/>
    <w:rsid w:val="00432A08"/>
    <w:rsid w:val="00433BC6"/>
    <w:rsid w:val="00433F87"/>
    <w:rsid w:val="004340DE"/>
    <w:rsid w:val="004365AE"/>
    <w:rsid w:val="004366A8"/>
    <w:rsid w:val="00436773"/>
    <w:rsid w:val="00437361"/>
    <w:rsid w:val="004373AC"/>
    <w:rsid w:val="0043794C"/>
    <w:rsid w:val="00437B06"/>
    <w:rsid w:val="00437BC7"/>
    <w:rsid w:val="0044035E"/>
    <w:rsid w:val="00442A99"/>
    <w:rsid w:val="00443C53"/>
    <w:rsid w:val="00444128"/>
    <w:rsid w:val="004441EF"/>
    <w:rsid w:val="004447B0"/>
    <w:rsid w:val="00444DD7"/>
    <w:rsid w:val="00447177"/>
    <w:rsid w:val="004472D9"/>
    <w:rsid w:val="00447A24"/>
    <w:rsid w:val="004505C4"/>
    <w:rsid w:val="0045074A"/>
    <w:rsid w:val="004507F2"/>
    <w:rsid w:val="004511FC"/>
    <w:rsid w:val="00451449"/>
    <w:rsid w:val="00451AED"/>
    <w:rsid w:val="004521B0"/>
    <w:rsid w:val="00452ACF"/>
    <w:rsid w:val="00453431"/>
    <w:rsid w:val="004539E3"/>
    <w:rsid w:val="00453ACC"/>
    <w:rsid w:val="00454DAD"/>
    <w:rsid w:val="004552DA"/>
    <w:rsid w:val="004561C5"/>
    <w:rsid w:val="00456ADB"/>
    <w:rsid w:val="004603B2"/>
    <w:rsid w:val="00460FA9"/>
    <w:rsid w:val="004620FD"/>
    <w:rsid w:val="004636DA"/>
    <w:rsid w:val="00464150"/>
    <w:rsid w:val="00464221"/>
    <w:rsid w:val="00464286"/>
    <w:rsid w:val="00465A24"/>
    <w:rsid w:val="00466330"/>
    <w:rsid w:val="00467057"/>
    <w:rsid w:val="0046730C"/>
    <w:rsid w:val="004679A4"/>
    <w:rsid w:val="004679B1"/>
    <w:rsid w:val="004701B6"/>
    <w:rsid w:val="00470C86"/>
    <w:rsid w:val="00470E09"/>
    <w:rsid w:val="0047192B"/>
    <w:rsid w:val="00472020"/>
    <w:rsid w:val="00472113"/>
    <w:rsid w:val="004730FD"/>
    <w:rsid w:val="004735E9"/>
    <w:rsid w:val="00474EBE"/>
    <w:rsid w:val="00475B40"/>
    <w:rsid w:val="0047749B"/>
    <w:rsid w:val="00477503"/>
    <w:rsid w:val="0048063F"/>
    <w:rsid w:val="004808F3"/>
    <w:rsid w:val="00481F37"/>
    <w:rsid w:val="00482487"/>
    <w:rsid w:val="00482AEC"/>
    <w:rsid w:val="00483200"/>
    <w:rsid w:val="0048387B"/>
    <w:rsid w:val="004849A1"/>
    <w:rsid w:val="00485637"/>
    <w:rsid w:val="004856D3"/>
    <w:rsid w:val="00485C05"/>
    <w:rsid w:val="00485C93"/>
    <w:rsid w:val="00486279"/>
    <w:rsid w:val="0048659E"/>
    <w:rsid w:val="00486F9B"/>
    <w:rsid w:val="00486FAB"/>
    <w:rsid w:val="004870C6"/>
    <w:rsid w:val="00487658"/>
    <w:rsid w:val="0048799E"/>
    <w:rsid w:val="00487BFB"/>
    <w:rsid w:val="0049028E"/>
    <w:rsid w:val="0049044E"/>
    <w:rsid w:val="00490FB6"/>
    <w:rsid w:val="00490FC8"/>
    <w:rsid w:val="00491190"/>
    <w:rsid w:val="00491B91"/>
    <w:rsid w:val="00491EFC"/>
    <w:rsid w:val="00492FEB"/>
    <w:rsid w:val="00493223"/>
    <w:rsid w:val="0049369B"/>
    <w:rsid w:val="00493C62"/>
    <w:rsid w:val="00494581"/>
    <w:rsid w:val="0049544C"/>
    <w:rsid w:val="004954C4"/>
    <w:rsid w:val="00496BFA"/>
    <w:rsid w:val="004972F8"/>
    <w:rsid w:val="00497602"/>
    <w:rsid w:val="004978F9"/>
    <w:rsid w:val="00497D3D"/>
    <w:rsid w:val="004A1053"/>
    <w:rsid w:val="004A113E"/>
    <w:rsid w:val="004A2A77"/>
    <w:rsid w:val="004A2C04"/>
    <w:rsid w:val="004A6EBA"/>
    <w:rsid w:val="004A70D1"/>
    <w:rsid w:val="004A7353"/>
    <w:rsid w:val="004B049C"/>
    <w:rsid w:val="004B04C8"/>
    <w:rsid w:val="004B1266"/>
    <w:rsid w:val="004B38DE"/>
    <w:rsid w:val="004B3E24"/>
    <w:rsid w:val="004B4570"/>
    <w:rsid w:val="004B580A"/>
    <w:rsid w:val="004B5BEF"/>
    <w:rsid w:val="004B642D"/>
    <w:rsid w:val="004B6557"/>
    <w:rsid w:val="004B7419"/>
    <w:rsid w:val="004B77AD"/>
    <w:rsid w:val="004B7BB8"/>
    <w:rsid w:val="004B7C67"/>
    <w:rsid w:val="004C0FE2"/>
    <w:rsid w:val="004C1850"/>
    <w:rsid w:val="004C19D9"/>
    <w:rsid w:val="004C1E5B"/>
    <w:rsid w:val="004C1FAA"/>
    <w:rsid w:val="004C2719"/>
    <w:rsid w:val="004C2730"/>
    <w:rsid w:val="004C319A"/>
    <w:rsid w:val="004C3300"/>
    <w:rsid w:val="004C3DE2"/>
    <w:rsid w:val="004C5049"/>
    <w:rsid w:val="004C5757"/>
    <w:rsid w:val="004C5A5B"/>
    <w:rsid w:val="004C5A83"/>
    <w:rsid w:val="004C6FB7"/>
    <w:rsid w:val="004C745F"/>
    <w:rsid w:val="004C7759"/>
    <w:rsid w:val="004C7A30"/>
    <w:rsid w:val="004C7A38"/>
    <w:rsid w:val="004D079C"/>
    <w:rsid w:val="004D16B0"/>
    <w:rsid w:val="004D25F4"/>
    <w:rsid w:val="004D4561"/>
    <w:rsid w:val="004D4702"/>
    <w:rsid w:val="004D51C9"/>
    <w:rsid w:val="004D5335"/>
    <w:rsid w:val="004D5CF1"/>
    <w:rsid w:val="004D6070"/>
    <w:rsid w:val="004D6198"/>
    <w:rsid w:val="004D638E"/>
    <w:rsid w:val="004D6817"/>
    <w:rsid w:val="004D6E2D"/>
    <w:rsid w:val="004E0416"/>
    <w:rsid w:val="004E1184"/>
    <w:rsid w:val="004E1683"/>
    <w:rsid w:val="004E2168"/>
    <w:rsid w:val="004E22C9"/>
    <w:rsid w:val="004E2E63"/>
    <w:rsid w:val="004E3737"/>
    <w:rsid w:val="004E3798"/>
    <w:rsid w:val="004E3BEC"/>
    <w:rsid w:val="004E40F4"/>
    <w:rsid w:val="004E649A"/>
    <w:rsid w:val="004E7CBD"/>
    <w:rsid w:val="004F0B91"/>
    <w:rsid w:val="004F4172"/>
    <w:rsid w:val="004F4B33"/>
    <w:rsid w:val="004F5039"/>
    <w:rsid w:val="004F6726"/>
    <w:rsid w:val="004F69A0"/>
    <w:rsid w:val="004F7417"/>
    <w:rsid w:val="005007C4"/>
    <w:rsid w:val="00501434"/>
    <w:rsid w:val="005028C1"/>
    <w:rsid w:val="005036A2"/>
    <w:rsid w:val="005038B8"/>
    <w:rsid w:val="00503C95"/>
    <w:rsid w:val="0050427D"/>
    <w:rsid w:val="00504F1E"/>
    <w:rsid w:val="005059CD"/>
    <w:rsid w:val="00506174"/>
    <w:rsid w:val="0050704F"/>
    <w:rsid w:val="005073C9"/>
    <w:rsid w:val="0050764B"/>
    <w:rsid w:val="00511724"/>
    <w:rsid w:val="0051205F"/>
    <w:rsid w:val="00512F48"/>
    <w:rsid w:val="0051379F"/>
    <w:rsid w:val="00513D29"/>
    <w:rsid w:val="00513DDD"/>
    <w:rsid w:val="00514BF7"/>
    <w:rsid w:val="00515058"/>
    <w:rsid w:val="00515284"/>
    <w:rsid w:val="005154D5"/>
    <w:rsid w:val="00515516"/>
    <w:rsid w:val="00515752"/>
    <w:rsid w:val="0051576A"/>
    <w:rsid w:val="00515793"/>
    <w:rsid w:val="0051612F"/>
    <w:rsid w:val="0051656D"/>
    <w:rsid w:val="00516A4D"/>
    <w:rsid w:val="005171F1"/>
    <w:rsid w:val="00517A7B"/>
    <w:rsid w:val="005202B0"/>
    <w:rsid w:val="00520C40"/>
    <w:rsid w:val="00521AC7"/>
    <w:rsid w:val="00521CB4"/>
    <w:rsid w:val="00521FAC"/>
    <w:rsid w:val="005223DB"/>
    <w:rsid w:val="005235F9"/>
    <w:rsid w:val="005242C1"/>
    <w:rsid w:val="00524FF7"/>
    <w:rsid w:val="005262B7"/>
    <w:rsid w:val="00526CDD"/>
    <w:rsid w:val="00526CF7"/>
    <w:rsid w:val="005278AA"/>
    <w:rsid w:val="00527CCB"/>
    <w:rsid w:val="005301FF"/>
    <w:rsid w:val="005305D4"/>
    <w:rsid w:val="00530BE5"/>
    <w:rsid w:val="00531226"/>
    <w:rsid w:val="005324CF"/>
    <w:rsid w:val="00532E34"/>
    <w:rsid w:val="005349E0"/>
    <w:rsid w:val="00534A39"/>
    <w:rsid w:val="00534ABF"/>
    <w:rsid w:val="00534EDC"/>
    <w:rsid w:val="0054132A"/>
    <w:rsid w:val="00542072"/>
    <w:rsid w:val="00542A3F"/>
    <w:rsid w:val="00542A4B"/>
    <w:rsid w:val="00542BCF"/>
    <w:rsid w:val="005433C6"/>
    <w:rsid w:val="0054342B"/>
    <w:rsid w:val="00543BAB"/>
    <w:rsid w:val="00544CEE"/>
    <w:rsid w:val="005455A8"/>
    <w:rsid w:val="00545B73"/>
    <w:rsid w:val="00545C92"/>
    <w:rsid w:val="005465D5"/>
    <w:rsid w:val="005478E1"/>
    <w:rsid w:val="00547FFC"/>
    <w:rsid w:val="005505A2"/>
    <w:rsid w:val="005509D9"/>
    <w:rsid w:val="00550D79"/>
    <w:rsid w:val="00550DDB"/>
    <w:rsid w:val="00550F0B"/>
    <w:rsid w:val="00551BC1"/>
    <w:rsid w:val="00551C82"/>
    <w:rsid w:val="00552AD7"/>
    <w:rsid w:val="00552DCA"/>
    <w:rsid w:val="005532BB"/>
    <w:rsid w:val="0055533E"/>
    <w:rsid w:val="00555BD6"/>
    <w:rsid w:val="00556957"/>
    <w:rsid w:val="0055727B"/>
    <w:rsid w:val="00557B40"/>
    <w:rsid w:val="005602E4"/>
    <w:rsid w:val="0056042A"/>
    <w:rsid w:val="005604D1"/>
    <w:rsid w:val="00560C5F"/>
    <w:rsid w:val="0056161C"/>
    <w:rsid w:val="0056265A"/>
    <w:rsid w:val="0056329A"/>
    <w:rsid w:val="00563303"/>
    <w:rsid w:val="0056330C"/>
    <w:rsid w:val="00563635"/>
    <w:rsid w:val="00563917"/>
    <w:rsid w:val="00563A97"/>
    <w:rsid w:val="00564A8F"/>
    <w:rsid w:val="00565BB2"/>
    <w:rsid w:val="00565ED9"/>
    <w:rsid w:val="00566A68"/>
    <w:rsid w:val="00570068"/>
    <w:rsid w:val="005702DC"/>
    <w:rsid w:val="005718EA"/>
    <w:rsid w:val="00571C5E"/>
    <w:rsid w:val="005730B3"/>
    <w:rsid w:val="0057370D"/>
    <w:rsid w:val="00573ED5"/>
    <w:rsid w:val="005747C4"/>
    <w:rsid w:val="00575569"/>
    <w:rsid w:val="00576E42"/>
    <w:rsid w:val="00576FF3"/>
    <w:rsid w:val="00580AB7"/>
    <w:rsid w:val="00580B8A"/>
    <w:rsid w:val="00582CED"/>
    <w:rsid w:val="00584142"/>
    <w:rsid w:val="00584266"/>
    <w:rsid w:val="0058433A"/>
    <w:rsid w:val="0058433E"/>
    <w:rsid w:val="00586744"/>
    <w:rsid w:val="00586B53"/>
    <w:rsid w:val="00586C59"/>
    <w:rsid w:val="00586DE7"/>
    <w:rsid w:val="00587013"/>
    <w:rsid w:val="005871A8"/>
    <w:rsid w:val="005900A9"/>
    <w:rsid w:val="00590BE9"/>
    <w:rsid w:val="005910F7"/>
    <w:rsid w:val="00591AD4"/>
    <w:rsid w:val="005921E6"/>
    <w:rsid w:val="0059236D"/>
    <w:rsid w:val="005931A8"/>
    <w:rsid w:val="00593243"/>
    <w:rsid w:val="00593FA6"/>
    <w:rsid w:val="0059482C"/>
    <w:rsid w:val="00595561"/>
    <w:rsid w:val="00595E10"/>
    <w:rsid w:val="00597A35"/>
    <w:rsid w:val="00597B3A"/>
    <w:rsid w:val="00597E50"/>
    <w:rsid w:val="005A09F0"/>
    <w:rsid w:val="005A0A2B"/>
    <w:rsid w:val="005A10CB"/>
    <w:rsid w:val="005A1821"/>
    <w:rsid w:val="005A194E"/>
    <w:rsid w:val="005A1E9F"/>
    <w:rsid w:val="005A2C6B"/>
    <w:rsid w:val="005A3B9F"/>
    <w:rsid w:val="005A3CBD"/>
    <w:rsid w:val="005A4A43"/>
    <w:rsid w:val="005A4A7E"/>
    <w:rsid w:val="005A4AAC"/>
    <w:rsid w:val="005A52CC"/>
    <w:rsid w:val="005A54B7"/>
    <w:rsid w:val="005A5B5A"/>
    <w:rsid w:val="005A5D75"/>
    <w:rsid w:val="005A607F"/>
    <w:rsid w:val="005A73F6"/>
    <w:rsid w:val="005A771C"/>
    <w:rsid w:val="005A7F94"/>
    <w:rsid w:val="005B1112"/>
    <w:rsid w:val="005B23C3"/>
    <w:rsid w:val="005B2BBF"/>
    <w:rsid w:val="005B5AB1"/>
    <w:rsid w:val="005B607D"/>
    <w:rsid w:val="005B6E06"/>
    <w:rsid w:val="005B70C9"/>
    <w:rsid w:val="005B739C"/>
    <w:rsid w:val="005B76CC"/>
    <w:rsid w:val="005B7D12"/>
    <w:rsid w:val="005B7DA1"/>
    <w:rsid w:val="005C046D"/>
    <w:rsid w:val="005C14C4"/>
    <w:rsid w:val="005C1836"/>
    <w:rsid w:val="005C1A99"/>
    <w:rsid w:val="005C1E6D"/>
    <w:rsid w:val="005C3EF1"/>
    <w:rsid w:val="005C4922"/>
    <w:rsid w:val="005C4C02"/>
    <w:rsid w:val="005C5571"/>
    <w:rsid w:val="005C5EE9"/>
    <w:rsid w:val="005C6C4B"/>
    <w:rsid w:val="005C6CFB"/>
    <w:rsid w:val="005C7619"/>
    <w:rsid w:val="005D0148"/>
    <w:rsid w:val="005D06EC"/>
    <w:rsid w:val="005D0BD1"/>
    <w:rsid w:val="005D0CBB"/>
    <w:rsid w:val="005D0FAF"/>
    <w:rsid w:val="005D1ECE"/>
    <w:rsid w:val="005D2AE7"/>
    <w:rsid w:val="005D3621"/>
    <w:rsid w:val="005D3E98"/>
    <w:rsid w:val="005D4F46"/>
    <w:rsid w:val="005D5500"/>
    <w:rsid w:val="005D64FB"/>
    <w:rsid w:val="005D65A6"/>
    <w:rsid w:val="005D66DB"/>
    <w:rsid w:val="005D6AD1"/>
    <w:rsid w:val="005E01C4"/>
    <w:rsid w:val="005E074B"/>
    <w:rsid w:val="005E0C54"/>
    <w:rsid w:val="005E139E"/>
    <w:rsid w:val="005E216A"/>
    <w:rsid w:val="005E24AB"/>
    <w:rsid w:val="005E2F97"/>
    <w:rsid w:val="005E3416"/>
    <w:rsid w:val="005E3491"/>
    <w:rsid w:val="005E3D29"/>
    <w:rsid w:val="005E5778"/>
    <w:rsid w:val="005E580E"/>
    <w:rsid w:val="005E592C"/>
    <w:rsid w:val="005E5AE6"/>
    <w:rsid w:val="005E66E3"/>
    <w:rsid w:val="005E6CFA"/>
    <w:rsid w:val="005E7B54"/>
    <w:rsid w:val="005E7E43"/>
    <w:rsid w:val="005F0FEB"/>
    <w:rsid w:val="005F14CF"/>
    <w:rsid w:val="005F163A"/>
    <w:rsid w:val="005F165F"/>
    <w:rsid w:val="005F1FE6"/>
    <w:rsid w:val="005F267B"/>
    <w:rsid w:val="005F29F2"/>
    <w:rsid w:val="005F58F3"/>
    <w:rsid w:val="005F6213"/>
    <w:rsid w:val="005F63B0"/>
    <w:rsid w:val="00600597"/>
    <w:rsid w:val="00601269"/>
    <w:rsid w:val="00601285"/>
    <w:rsid w:val="0060203C"/>
    <w:rsid w:val="0060213B"/>
    <w:rsid w:val="006025B9"/>
    <w:rsid w:val="006039D1"/>
    <w:rsid w:val="00603A7E"/>
    <w:rsid w:val="00604918"/>
    <w:rsid w:val="00604A68"/>
    <w:rsid w:val="0060593A"/>
    <w:rsid w:val="00606D0B"/>
    <w:rsid w:val="00607572"/>
    <w:rsid w:val="00610B01"/>
    <w:rsid w:val="00610C27"/>
    <w:rsid w:val="00611F48"/>
    <w:rsid w:val="0061448F"/>
    <w:rsid w:val="006164C3"/>
    <w:rsid w:val="00616E8F"/>
    <w:rsid w:val="00616EB4"/>
    <w:rsid w:val="00617296"/>
    <w:rsid w:val="0062264A"/>
    <w:rsid w:val="00622BB6"/>
    <w:rsid w:val="00622D5B"/>
    <w:rsid w:val="00623694"/>
    <w:rsid w:val="00623CC9"/>
    <w:rsid w:val="006248A6"/>
    <w:rsid w:val="006253E6"/>
    <w:rsid w:val="006260BE"/>
    <w:rsid w:val="006269D6"/>
    <w:rsid w:val="00626BBC"/>
    <w:rsid w:val="0063004C"/>
    <w:rsid w:val="00630A2A"/>
    <w:rsid w:val="006314FA"/>
    <w:rsid w:val="00632037"/>
    <w:rsid w:val="0063307D"/>
    <w:rsid w:val="00634006"/>
    <w:rsid w:val="00634673"/>
    <w:rsid w:val="00635A41"/>
    <w:rsid w:val="0063722E"/>
    <w:rsid w:val="006373C5"/>
    <w:rsid w:val="0063791F"/>
    <w:rsid w:val="006404D0"/>
    <w:rsid w:val="006405CF"/>
    <w:rsid w:val="00640875"/>
    <w:rsid w:val="00640B85"/>
    <w:rsid w:val="00641467"/>
    <w:rsid w:val="006417DC"/>
    <w:rsid w:val="00642955"/>
    <w:rsid w:val="00642BCC"/>
    <w:rsid w:val="00643152"/>
    <w:rsid w:val="006449F7"/>
    <w:rsid w:val="00645BA3"/>
    <w:rsid w:val="00646536"/>
    <w:rsid w:val="00646F5A"/>
    <w:rsid w:val="006504D2"/>
    <w:rsid w:val="0065053D"/>
    <w:rsid w:val="00651A5C"/>
    <w:rsid w:val="00651C1E"/>
    <w:rsid w:val="006523C5"/>
    <w:rsid w:val="006523F6"/>
    <w:rsid w:val="00652812"/>
    <w:rsid w:val="00652BC1"/>
    <w:rsid w:val="0065526F"/>
    <w:rsid w:val="006557C7"/>
    <w:rsid w:val="00656E8E"/>
    <w:rsid w:val="0065709A"/>
    <w:rsid w:val="0066161B"/>
    <w:rsid w:val="00661701"/>
    <w:rsid w:val="006631D4"/>
    <w:rsid w:val="006634CA"/>
    <w:rsid w:val="00664457"/>
    <w:rsid w:val="00664C47"/>
    <w:rsid w:val="0066557F"/>
    <w:rsid w:val="0066562D"/>
    <w:rsid w:val="006665BF"/>
    <w:rsid w:val="00666EB6"/>
    <w:rsid w:val="00666F94"/>
    <w:rsid w:val="00667327"/>
    <w:rsid w:val="006704AE"/>
    <w:rsid w:val="006707EE"/>
    <w:rsid w:val="006709E0"/>
    <w:rsid w:val="00671995"/>
    <w:rsid w:val="006725EA"/>
    <w:rsid w:val="00673339"/>
    <w:rsid w:val="00674B53"/>
    <w:rsid w:val="00674F84"/>
    <w:rsid w:val="00676463"/>
    <w:rsid w:val="00677F8C"/>
    <w:rsid w:val="006810A2"/>
    <w:rsid w:val="00681E52"/>
    <w:rsid w:val="0068258D"/>
    <w:rsid w:val="00683C91"/>
    <w:rsid w:val="00683EF4"/>
    <w:rsid w:val="0068418B"/>
    <w:rsid w:val="00684868"/>
    <w:rsid w:val="00684D6D"/>
    <w:rsid w:val="00684E7F"/>
    <w:rsid w:val="00684F78"/>
    <w:rsid w:val="00685208"/>
    <w:rsid w:val="006855D0"/>
    <w:rsid w:val="0068618A"/>
    <w:rsid w:val="006863EF"/>
    <w:rsid w:val="0068665E"/>
    <w:rsid w:val="006877FF"/>
    <w:rsid w:val="00687A61"/>
    <w:rsid w:val="00690F72"/>
    <w:rsid w:val="00691B74"/>
    <w:rsid w:val="00693345"/>
    <w:rsid w:val="006945DD"/>
    <w:rsid w:val="006946DF"/>
    <w:rsid w:val="00694FDF"/>
    <w:rsid w:val="00695121"/>
    <w:rsid w:val="006954A2"/>
    <w:rsid w:val="006958D9"/>
    <w:rsid w:val="00696645"/>
    <w:rsid w:val="0069664E"/>
    <w:rsid w:val="00696912"/>
    <w:rsid w:val="00696B69"/>
    <w:rsid w:val="00696C3E"/>
    <w:rsid w:val="006978E2"/>
    <w:rsid w:val="006A15DC"/>
    <w:rsid w:val="006A22A5"/>
    <w:rsid w:val="006A24F4"/>
    <w:rsid w:val="006A2863"/>
    <w:rsid w:val="006A2DB5"/>
    <w:rsid w:val="006A304C"/>
    <w:rsid w:val="006A455C"/>
    <w:rsid w:val="006A4592"/>
    <w:rsid w:val="006A48D1"/>
    <w:rsid w:val="006A48D4"/>
    <w:rsid w:val="006A58C1"/>
    <w:rsid w:val="006A5EE5"/>
    <w:rsid w:val="006A63E6"/>
    <w:rsid w:val="006A67F9"/>
    <w:rsid w:val="006B018F"/>
    <w:rsid w:val="006B08AE"/>
    <w:rsid w:val="006B2E63"/>
    <w:rsid w:val="006B30BA"/>
    <w:rsid w:val="006B333B"/>
    <w:rsid w:val="006B3E22"/>
    <w:rsid w:val="006B4307"/>
    <w:rsid w:val="006B43B1"/>
    <w:rsid w:val="006B50E5"/>
    <w:rsid w:val="006B53C5"/>
    <w:rsid w:val="006B5651"/>
    <w:rsid w:val="006B5995"/>
    <w:rsid w:val="006B5B2C"/>
    <w:rsid w:val="006B703C"/>
    <w:rsid w:val="006B752B"/>
    <w:rsid w:val="006B757E"/>
    <w:rsid w:val="006B78D1"/>
    <w:rsid w:val="006B7D43"/>
    <w:rsid w:val="006C199C"/>
    <w:rsid w:val="006C1C00"/>
    <w:rsid w:val="006C216B"/>
    <w:rsid w:val="006C2651"/>
    <w:rsid w:val="006C28BC"/>
    <w:rsid w:val="006C391C"/>
    <w:rsid w:val="006C4269"/>
    <w:rsid w:val="006C5B59"/>
    <w:rsid w:val="006C633F"/>
    <w:rsid w:val="006C6823"/>
    <w:rsid w:val="006D0D9C"/>
    <w:rsid w:val="006D1322"/>
    <w:rsid w:val="006D132C"/>
    <w:rsid w:val="006D17AF"/>
    <w:rsid w:val="006D4A04"/>
    <w:rsid w:val="006D62E9"/>
    <w:rsid w:val="006D637D"/>
    <w:rsid w:val="006E0355"/>
    <w:rsid w:val="006E0508"/>
    <w:rsid w:val="006E0B0D"/>
    <w:rsid w:val="006E1CB9"/>
    <w:rsid w:val="006E266C"/>
    <w:rsid w:val="006E3B53"/>
    <w:rsid w:val="006E4BF3"/>
    <w:rsid w:val="006E4D61"/>
    <w:rsid w:val="006E663B"/>
    <w:rsid w:val="006E66BC"/>
    <w:rsid w:val="006F03CA"/>
    <w:rsid w:val="006F0B99"/>
    <w:rsid w:val="006F0EE2"/>
    <w:rsid w:val="006F3961"/>
    <w:rsid w:val="006F39D2"/>
    <w:rsid w:val="006F42F7"/>
    <w:rsid w:val="006F5034"/>
    <w:rsid w:val="006F503C"/>
    <w:rsid w:val="006F6DD9"/>
    <w:rsid w:val="006F7CB9"/>
    <w:rsid w:val="006F7DD8"/>
    <w:rsid w:val="006F7DEF"/>
    <w:rsid w:val="007002F7"/>
    <w:rsid w:val="00700360"/>
    <w:rsid w:val="00701686"/>
    <w:rsid w:val="00702629"/>
    <w:rsid w:val="007030FD"/>
    <w:rsid w:val="00703608"/>
    <w:rsid w:val="00704D3F"/>
    <w:rsid w:val="00704DE4"/>
    <w:rsid w:val="00706C2A"/>
    <w:rsid w:val="007070AB"/>
    <w:rsid w:val="00707129"/>
    <w:rsid w:val="007107B4"/>
    <w:rsid w:val="00710D75"/>
    <w:rsid w:val="00711FEE"/>
    <w:rsid w:val="007136A8"/>
    <w:rsid w:val="00713B57"/>
    <w:rsid w:val="00713BBF"/>
    <w:rsid w:val="007176DB"/>
    <w:rsid w:val="007207CA"/>
    <w:rsid w:val="007218E0"/>
    <w:rsid w:val="00721E58"/>
    <w:rsid w:val="007221B8"/>
    <w:rsid w:val="0072224C"/>
    <w:rsid w:val="00722941"/>
    <w:rsid w:val="007231D9"/>
    <w:rsid w:val="007236F4"/>
    <w:rsid w:val="00723894"/>
    <w:rsid w:val="00724751"/>
    <w:rsid w:val="00724D93"/>
    <w:rsid w:val="007256F7"/>
    <w:rsid w:val="00727C24"/>
    <w:rsid w:val="0073007C"/>
    <w:rsid w:val="00730793"/>
    <w:rsid w:val="00730BC4"/>
    <w:rsid w:val="0073138A"/>
    <w:rsid w:val="0073207E"/>
    <w:rsid w:val="007321D1"/>
    <w:rsid w:val="00732F99"/>
    <w:rsid w:val="00733F5E"/>
    <w:rsid w:val="007341A4"/>
    <w:rsid w:val="0073426E"/>
    <w:rsid w:val="00734412"/>
    <w:rsid w:val="0073446F"/>
    <w:rsid w:val="00734575"/>
    <w:rsid w:val="007345EB"/>
    <w:rsid w:val="00734979"/>
    <w:rsid w:val="00734B54"/>
    <w:rsid w:val="007351DA"/>
    <w:rsid w:val="00735917"/>
    <w:rsid w:val="00735DC6"/>
    <w:rsid w:val="0073648B"/>
    <w:rsid w:val="007367FB"/>
    <w:rsid w:val="0074001F"/>
    <w:rsid w:val="00740B6D"/>
    <w:rsid w:val="007428EE"/>
    <w:rsid w:val="00742946"/>
    <w:rsid w:val="00743435"/>
    <w:rsid w:val="007434E7"/>
    <w:rsid w:val="00743703"/>
    <w:rsid w:val="00744309"/>
    <w:rsid w:val="00745BCB"/>
    <w:rsid w:val="0074616F"/>
    <w:rsid w:val="007468D6"/>
    <w:rsid w:val="007479EB"/>
    <w:rsid w:val="007511F4"/>
    <w:rsid w:val="0075161E"/>
    <w:rsid w:val="0075197D"/>
    <w:rsid w:val="00751E36"/>
    <w:rsid w:val="0075230D"/>
    <w:rsid w:val="00752929"/>
    <w:rsid w:val="00752C16"/>
    <w:rsid w:val="007550B3"/>
    <w:rsid w:val="00755130"/>
    <w:rsid w:val="00756595"/>
    <w:rsid w:val="00756EEA"/>
    <w:rsid w:val="00756FFF"/>
    <w:rsid w:val="007570CD"/>
    <w:rsid w:val="0075737A"/>
    <w:rsid w:val="00757D92"/>
    <w:rsid w:val="00757E46"/>
    <w:rsid w:val="00760722"/>
    <w:rsid w:val="00761DC6"/>
    <w:rsid w:val="00763C77"/>
    <w:rsid w:val="00764264"/>
    <w:rsid w:val="00764CBE"/>
    <w:rsid w:val="0076547A"/>
    <w:rsid w:val="007661BE"/>
    <w:rsid w:val="007662A5"/>
    <w:rsid w:val="0076630A"/>
    <w:rsid w:val="0076660E"/>
    <w:rsid w:val="00770A6D"/>
    <w:rsid w:val="007729F6"/>
    <w:rsid w:val="00773FAF"/>
    <w:rsid w:val="00774803"/>
    <w:rsid w:val="00775443"/>
    <w:rsid w:val="0077694F"/>
    <w:rsid w:val="00776CC6"/>
    <w:rsid w:val="00777DDF"/>
    <w:rsid w:val="0078267F"/>
    <w:rsid w:val="00782C3C"/>
    <w:rsid w:val="0078488B"/>
    <w:rsid w:val="0078492A"/>
    <w:rsid w:val="00785405"/>
    <w:rsid w:val="00785625"/>
    <w:rsid w:val="007861F0"/>
    <w:rsid w:val="00787685"/>
    <w:rsid w:val="007907A2"/>
    <w:rsid w:val="00790987"/>
    <w:rsid w:val="00790C8F"/>
    <w:rsid w:val="00791B0D"/>
    <w:rsid w:val="00791B66"/>
    <w:rsid w:val="0079281D"/>
    <w:rsid w:val="0079351B"/>
    <w:rsid w:val="00793945"/>
    <w:rsid w:val="00794F2F"/>
    <w:rsid w:val="00795EFD"/>
    <w:rsid w:val="007960FF"/>
    <w:rsid w:val="00796309"/>
    <w:rsid w:val="00796B6F"/>
    <w:rsid w:val="00796C0B"/>
    <w:rsid w:val="00796FD4"/>
    <w:rsid w:val="0079704E"/>
    <w:rsid w:val="00797710"/>
    <w:rsid w:val="00797CB1"/>
    <w:rsid w:val="007A2018"/>
    <w:rsid w:val="007A2740"/>
    <w:rsid w:val="007A2E23"/>
    <w:rsid w:val="007A3030"/>
    <w:rsid w:val="007A395E"/>
    <w:rsid w:val="007A3FE1"/>
    <w:rsid w:val="007A5556"/>
    <w:rsid w:val="007A6271"/>
    <w:rsid w:val="007A65A5"/>
    <w:rsid w:val="007A695C"/>
    <w:rsid w:val="007A79D3"/>
    <w:rsid w:val="007A7FD4"/>
    <w:rsid w:val="007B08A6"/>
    <w:rsid w:val="007B1CB5"/>
    <w:rsid w:val="007B2676"/>
    <w:rsid w:val="007B3DFB"/>
    <w:rsid w:val="007B47D9"/>
    <w:rsid w:val="007B668C"/>
    <w:rsid w:val="007B6E0F"/>
    <w:rsid w:val="007C1DCD"/>
    <w:rsid w:val="007C2D88"/>
    <w:rsid w:val="007C5255"/>
    <w:rsid w:val="007C5F73"/>
    <w:rsid w:val="007C682F"/>
    <w:rsid w:val="007C6DAD"/>
    <w:rsid w:val="007C7543"/>
    <w:rsid w:val="007D00F4"/>
    <w:rsid w:val="007D0143"/>
    <w:rsid w:val="007D08DC"/>
    <w:rsid w:val="007D0E75"/>
    <w:rsid w:val="007D1522"/>
    <w:rsid w:val="007D1761"/>
    <w:rsid w:val="007D1E51"/>
    <w:rsid w:val="007D210F"/>
    <w:rsid w:val="007D214F"/>
    <w:rsid w:val="007D24D3"/>
    <w:rsid w:val="007D3508"/>
    <w:rsid w:val="007D3C91"/>
    <w:rsid w:val="007D4262"/>
    <w:rsid w:val="007D46D0"/>
    <w:rsid w:val="007D5E19"/>
    <w:rsid w:val="007D62B4"/>
    <w:rsid w:val="007D66C2"/>
    <w:rsid w:val="007D6FDF"/>
    <w:rsid w:val="007D7B7B"/>
    <w:rsid w:val="007D7D50"/>
    <w:rsid w:val="007E06F6"/>
    <w:rsid w:val="007E0AAB"/>
    <w:rsid w:val="007E0E57"/>
    <w:rsid w:val="007E14E3"/>
    <w:rsid w:val="007E3391"/>
    <w:rsid w:val="007E364F"/>
    <w:rsid w:val="007E481A"/>
    <w:rsid w:val="007E508C"/>
    <w:rsid w:val="007E521C"/>
    <w:rsid w:val="007E5308"/>
    <w:rsid w:val="007E6A19"/>
    <w:rsid w:val="007E6EE5"/>
    <w:rsid w:val="007F076E"/>
    <w:rsid w:val="007F0E8F"/>
    <w:rsid w:val="007F118C"/>
    <w:rsid w:val="007F2331"/>
    <w:rsid w:val="007F2777"/>
    <w:rsid w:val="007F2C3C"/>
    <w:rsid w:val="007F2E32"/>
    <w:rsid w:val="007F3D64"/>
    <w:rsid w:val="007F43F1"/>
    <w:rsid w:val="007F4931"/>
    <w:rsid w:val="007F4AE6"/>
    <w:rsid w:val="007F5182"/>
    <w:rsid w:val="007F7015"/>
    <w:rsid w:val="007F7162"/>
    <w:rsid w:val="007F7350"/>
    <w:rsid w:val="00800128"/>
    <w:rsid w:val="008005BE"/>
    <w:rsid w:val="00801DEE"/>
    <w:rsid w:val="0080258B"/>
    <w:rsid w:val="008027EB"/>
    <w:rsid w:val="008029A0"/>
    <w:rsid w:val="008033A7"/>
    <w:rsid w:val="00803406"/>
    <w:rsid w:val="00804629"/>
    <w:rsid w:val="008047E5"/>
    <w:rsid w:val="00805952"/>
    <w:rsid w:val="00805BB5"/>
    <w:rsid w:val="00805FD4"/>
    <w:rsid w:val="00806793"/>
    <w:rsid w:val="008074C5"/>
    <w:rsid w:val="00807A26"/>
    <w:rsid w:val="00810611"/>
    <w:rsid w:val="00811095"/>
    <w:rsid w:val="008112A9"/>
    <w:rsid w:val="00811434"/>
    <w:rsid w:val="00811809"/>
    <w:rsid w:val="008118E3"/>
    <w:rsid w:val="008131D1"/>
    <w:rsid w:val="00813A8D"/>
    <w:rsid w:val="00814862"/>
    <w:rsid w:val="0081494D"/>
    <w:rsid w:val="00814DB8"/>
    <w:rsid w:val="008153A5"/>
    <w:rsid w:val="00815837"/>
    <w:rsid w:val="00816A05"/>
    <w:rsid w:val="00816A73"/>
    <w:rsid w:val="00817334"/>
    <w:rsid w:val="0081756F"/>
    <w:rsid w:val="0082020A"/>
    <w:rsid w:val="0082132D"/>
    <w:rsid w:val="008221B5"/>
    <w:rsid w:val="00823C29"/>
    <w:rsid w:val="00824910"/>
    <w:rsid w:val="00826257"/>
    <w:rsid w:val="0082656E"/>
    <w:rsid w:val="0082721D"/>
    <w:rsid w:val="008308BB"/>
    <w:rsid w:val="00830981"/>
    <w:rsid w:val="00831016"/>
    <w:rsid w:val="00831061"/>
    <w:rsid w:val="00831B27"/>
    <w:rsid w:val="00831BE0"/>
    <w:rsid w:val="00831DFA"/>
    <w:rsid w:val="00833A00"/>
    <w:rsid w:val="00833AA5"/>
    <w:rsid w:val="0083598E"/>
    <w:rsid w:val="00835FFC"/>
    <w:rsid w:val="00836875"/>
    <w:rsid w:val="008368F1"/>
    <w:rsid w:val="00837067"/>
    <w:rsid w:val="00837073"/>
    <w:rsid w:val="008377B0"/>
    <w:rsid w:val="008378FF"/>
    <w:rsid w:val="00837BDC"/>
    <w:rsid w:val="008406D4"/>
    <w:rsid w:val="008406D5"/>
    <w:rsid w:val="0084081D"/>
    <w:rsid w:val="00841B46"/>
    <w:rsid w:val="00843ACE"/>
    <w:rsid w:val="00843E0B"/>
    <w:rsid w:val="00843EB9"/>
    <w:rsid w:val="008444B5"/>
    <w:rsid w:val="00844A3C"/>
    <w:rsid w:val="00844DE4"/>
    <w:rsid w:val="008457F6"/>
    <w:rsid w:val="00845A63"/>
    <w:rsid w:val="00845E7D"/>
    <w:rsid w:val="008524AC"/>
    <w:rsid w:val="00852648"/>
    <w:rsid w:val="00855017"/>
    <w:rsid w:val="00856102"/>
    <w:rsid w:val="008564A3"/>
    <w:rsid w:val="00856731"/>
    <w:rsid w:val="0085721E"/>
    <w:rsid w:val="008574FE"/>
    <w:rsid w:val="00857E59"/>
    <w:rsid w:val="0086098A"/>
    <w:rsid w:val="00860ED9"/>
    <w:rsid w:val="00861862"/>
    <w:rsid w:val="00862B77"/>
    <w:rsid w:val="00863742"/>
    <w:rsid w:val="008644D1"/>
    <w:rsid w:val="008652E0"/>
    <w:rsid w:val="00866698"/>
    <w:rsid w:val="00866B50"/>
    <w:rsid w:val="00867DC3"/>
    <w:rsid w:val="008708C7"/>
    <w:rsid w:val="0087255A"/>
    <w:rsid w:val="00873856"/>
    <w:rsid w:val="00873884"/>
    <w:rsid w:val="00874826"/>
    <w:rsid w:val="00874953"/>
    <w:rsid w:val="0087612B"/>
    <w:rsid w:val="008761C3"/>
    <w:rsid w:val="008800C1"/>
    <w:rsid w:val="008810A9"/>
    <w:rsid w:val="008814E4"/>
    <w:rsid w:val="00881CEE"/>
    <w:rsid w:val="008834DF"/>
    <w:rsid w:val="00883CC3"/>
    <w:rsid w:val="00885D08"/>
    <w:rsid w:val="00885F56"/>
    <w:rsid w:val="008863FB"/>
    <w:rsid w:val="00886889"/>
    <w:rsid w:val="00887D2B"/>
    <w:rsid w:val="008900DF"/>
    <w:rsid w:val="00891A03"/>
    <w:rsid w:val="00892F9D"/>
    <w:rsid w:val="008932E4"/>
    <w:rsid w:val="008939F8"/>
    <w:rsid w:val="00893C2F"/>
    <w:rsid w:val="00893C3F"/>
    <w:rsid w:val="00894BC9"/>
    <w:rsid w:val="00895006"/>
    <w:rsid w:val="008964D3"/>
    <w:rsid w:val="00896F11"/>
    <w:rsid w:val="00897DE0"/>
    <w:rsid w:val="008A111C"/>
    <w:rsid w:val="008A11FE"/>
    <w:rsid w:val="008A1782"/>
    <w:rsid w:val="008A1FF6"/>
    <w:rsid w:val="008A2F9E"/>
    <w:rsid w:val="008A350A"/>
    <w:rsid w:val="008A453D"/>
    <w:rsid w:val="008A6AFC"/>
    <w:rsid w:val="008A799E"/>
    <w:rsid w:val="008A79BF"/>
    <w:rsid w:val="008A7AA2"/>
    <w:rsid w:val="008A7EA4"/>
    <w:rsid w:val="008B11C4"/>
    <w:rsid w:val="008B1807"/>
    <w:rsid w:val="008B1FD2"/>
    <w:rsid w:val="008B21D3"/>
    <w:rsid w:val="008B2714"/>
    <w:rsid w:val="008B2D36"/>
    <w:rsid w:val="008B2ED5"/>
    <w:rsid w:val="008B3363"/>
    <w:rsid w:val="008B3607"/>
    <w:rsid w:val="008B440B"/>
    <w:rsid w:val="008B51A7"/>
    <w:rsid w:val="008B52AD"/>
    <w:rsid w:val="008B6168"/>
    <w:rsid w:val="008B78CC"/>
    <w:rsid w:val="008B7E6D"/>
    <w:rsid w:val="008C031B"/>
    <w:rsid w:val="008C04AA"/>
    <w:rsid w:val="008C0550"/>
    <w:rsid w:val="008C12C6"/>
    <w:rsid w:val="008C1343"/>
    <w:rsid w:val="008C1E57"/>
    <w:rsid w:val="008C30C4"/>
    <w:rsid w:val="008C4043"/>
    <w:rsid w:val="008C4A38"/>
    <w:rsid w:val="008C508B"/>
    <w:rsid w:val="008C5918"/>
    <w:rsid w:val="008C68E2"/>
    <w:rsid w:val="008C718F"/>
    <w:rsid w:val="008D12E4"/>
    <w:rsid w:val="008D149C"/>
    <w:rsid w:val="008D1A1B"/>
    <w:rsid w:val="008D3902"/>
    <w:rsid w:val="008D3992"/>
    <w:rsid w:val="008D46F6"/>
    <w:rsid w:val="008D4AD8"/>
    <w:rsid w:val="008D5563"/>
    <w:rsid w:val="008D56A3"/>
    <w:rsid w:val="008D5A1F"/>
    <w:rsid w:val="008D5C89"/>
    <w:rsid w:val="008D7515"/>
    <w:rsid w:val="008D7671"/>
    <w:rsid w:val="008D7EC6"/>
    <w:rsid w:val="008E185E"/>
    <w:rsid w:val="008E3ACC"/>
    <w:rsid w:val="008E5066"/>
    <w:rsid w:val="008E542C"/>
    <w:rsid w:val="008E5A1B"/>
    <w:rsid w:val="008E60F7"/>
    <w:rsid w:val="008E658A"/>
    <w:rsid w:val="008E6C5B"/>
    <w:rsid w:val="008E6F3E"/>
    <w:rsid w:val="008E7464"/>
    <w:rsid w:val="008F21E9"/>
    <w:rsid w:val="008F295A"/>
    <w:rsid w:val="008F34B4"/>
    <w:rsid w:val="008F40B4"/>
    <w:rsid w:val="008F44B1"/>
    <w:rsid w:val="008F4688"/>
    <w:rsid w:val="008F4EFD"/>
    <w:rsid w:val="008F53B7"/>
    <w:rsid w:val="008F696F"/>
    <w:rsid w:val="00900005"/>
    <w:rsid w:val="00900455"/>
    <w:rsid w:val="00900D21"/>
    <w:rsid w:val="009032AF"/>
    <w:rsid w:val="009039B0"/>
    <w:rsid w:val="00904412"/>
    <w:rsid w:val="0090471D"/>
    <w:rsid w:val="0090725B"/>
    <w:rsid w:val="009076BE"/>
    <w:rsid w:val="00907CED"/>
    <w:rsid w:val="00910CCD"/>
    <w:rsid w:val="0091133C"/>
    <w:rsid w:val="00911EA6"/>
    <w:rsid w:val="009120E5"/>
    <w:rsid w:val="0091243F"/>
    <w:rsid w:val="009124F6"/>
    <w:rsid w:val="00913680"/>
    <w:rsid w:val="009139D8"/>
    <w:rsid w:val="00915C91"/>
    <w:rsid w:val="009177F4"/>
    <w:rsid w:val="00920044"/>
    <w:rsid w:val="009201C2"/>
    <w:rsid w:val="00920A1A"/>
    <w:rsid w:val="00920CA7"/>
    <w:rsid w:val="00921D6C"/>
    <w:rsid w:val="00921E84"/>
    <w:rsid w:val="00922E01"/>
    <w:rsid w:val="00922EC8"/>
    <w:rsid w:val="00924090"/>
    <w:rsid w:val="009248BE"/>
    <w:rsid w:val="00925202"/>
    <w:rsid w:val="009268B7"/>
    <w:rsid w:val="00930B28"/>
    <w:rsid w:val="0093273C"/>
    <w:rsid w:val="00932CE5"/>
    <w:rsid w:val="00934275"/>
    <w:rsid w:val="009343FC"/>
    <w:rsid w:val="00934A27"/>
    <w:rsid w:val="00935781"/>
    <w:rsid w:val="00935A99"/>
    <w:rsid w:val="00936685"/>
    <w:rsid w:val="00936EF9"/>
    <w:rsid w:val="00937853"/>
    <w:rsid w:val="00940990"/>
    <w:rsid w:val="00940B61"/>
    <w:rsid w:val="00940C4D"/>
    <w:rsid w:val="00941196"/>
    <w:rsid w:val="00941ADF"/>
    <w:rsid w:val="00942DBB"/>
    <w:rsid w:val="00943D9C"/>
    <w:rsid w:val="00944FFC"/>
    <w:rsid w:val="00945064"/>
    <w:rsid w:val="0094551F"/>
    <w:rsid w:val="009459E1"/>
    <w:rsid w:val="009467B4"/>
    <w:rsid w:val="00946F66"/>
    <w:rsid w:val="009502CC"/>
    <w:rsid w:val="00950CAA"/>
    <w:rsid w:val="00950F46"/>
    <w:rsid w:val="00952717"/>
    <w:rsid w:val="00952B8C"/>
    <w:rsid w:val="00953071"/>
    <w:rsid w:val="00953772"/>
    <w:rsid w:val="00953DAE"/>
    <w:rsid w:val="00954899"/>
    <w:rsid w:val="009553B8"/>
    <w:rsid w:val="0095560C"/>
    <w:rsid w:val="00960083"/>
    <w:rsid w:val="009611CF"/>
    <w:rsid w:val="00962748"/>
    <w:rsid w:val="009632B7"/>
    <w:rsid w:val="00963B6D"/>
    <w:rsid w:val="00963BBD"/>
    <w:rsid w:val="00964B2C"/>
    <w:rsid w:val="00964D34"/>
    <w:rsid w:val="00964D6C"/>
    <w:rsid w:val="0096524A"/>
    <w:rsid w:val="0096788A"/>
    <w:rsid w:val="009706D4"/>
    <w:rsid w:val="00971D29"/>
    <w:rsid w:val="0097321E"/>
    <w:rsid w:val="00973225"/>
    <w:rsid w:val="00973F79"/>
    <w:rsid w:val="00975125"/>
    <w:rsid w:val="00975C2A"/>
    <w:rsid w:val="00975D4D"/>
    <w:rsid w:val="009761B5"/>
    <w:rsid w:val="00976F9F"/>
    <w:rsid w:val="00977584"/>
    <w:rsid w:val="009778A2"/>
    <w:rsid w:val="00980348"/>
    <w:rsid w:val="0098082E"/>
    <w:rsid w:val="00980D3C"/>
    <w:rsid w:val="009826EE"/>
    <w:rsid w:val="00984044"/>
    <w:rsid w:val="00985696"/>
    <w:rsid w:val="00986046"/>
    <w:rsid w:val="00987826"/>
    <w:rsid w:val="00987A54"/>
    <w:rsid w:val="009900D9"/>
    <w:rsid w:val="00990118"/>
    <w:rsid w:val="009902A7"/>
    <w:rsid w:val="009905E8"/>
    <w:rsid w:val="00991190"/>
    <w:rsid w:val="009911C9"/>
    <w:rsid w:val="00992901"/>
    <w:rsid w:val="00993955"/>
    <w:rsid w:val="00994E54"/>
    <w:rsid w:val="00995320"/>
    <w:rsid w:val="00995467"/>
    <w:rsid w:val="0099547B"/>
    <w:rsid w:val="009959C0"/>
    <w:rsid w:val="00995CCC"/>
    <w:rsid w:val="00996435"/>
    <w:rsid w:val="00997E2C"/>
    <w:rsid w:val="00997FEB"/>
    <w:rsid w:val="009A009E"/>
    <w:rsid w:val="009A1994"/>
    <w:rsid w:val="009A1DD2"/>
    <w:rsid w:val="009A1F00"/>
    <w:rsid w:val="009A3121"/>
    <w:rsid w:val="009A37EC"/>
    <w:rsid w:val="009A3E05"/>
    <w:rsid w:val="009A6414"/>
    <w:rsid w:val="009A66CA"/>
    <w:rsid w:val="009A6995"/>
    <w:rsid w:val="009A6D13"/>
    <w:rsid w:val="009A6D26"/>
    <w:rsid w:val="009B016B"/>
    <w:rsid w:val="009B0A04"/>
    <w:rsid w:val="009B0F67"/>
    <w:rsid w:val="009B2B0A"/>
    <w:rsid w:val="009B3680"/>
    <w:rsid w:val="009B437E"/>
    <w:rsid w:val="009B48F3"/>
    <w:rsid w:val="009B4910"/>
    <w:rsid w:val="009B4E01"/>
    <w:rsid w:val="009B5020"/>
    <w:rsid w:val="009B5068"/>
    <w:rsid w:val="009B56C5"/>
    <w:rsid w:val="009B69DA"/>
    <w:rsid w:val="009B71E2"/>
    <w:rsid w:val="009B72C9"/>
    <w:rsid w:val="009B7CF5"/>
    <w:rsid w:val="009B7F0D"/>
    <w:rsid w:val="009C0190"/>
    <w:rsid w:val="009C178C"/>
    <w:rsid w:val="009C1C43"/>
    <w:rsid w:val="009C1F96"/>
    <w:rsid w:val="009C29FC"/>
    <w:rsid w:val="009C3EA7"/>
    <w:rsid w:val="009C6ED9"/>
    <w:rsid w:val="009C73C9"/>
    <w:rsid w:val="009D04CA"/>
    <w:rsid w:val="009D1FFA"/>
    <w:rsid w:val="009D21D8"/>
    <w:rsid w:val="009D25FF"/>
    <w:rsid w:val="009D2996"/>
    <w:rsid w:val="009D2CBB"/>
    <w:rsid w:val="009D2E78"/>
    <w:rsid w:val="009D3BBA"/>
    <w:rsid w:val="009D753C"/>
    <w:rsid w:val="009D75FC"/>
    <w:rsid w:val="009E0BCE"/>
    <w:rsid w:val="009E0E1E"/>
    <w:rsid w:val="009E1F07"/>
    <w:rsid w:val="009E24FA"/>
    <w:rsid w:val="009E2F51"/>
    <w:rsid w:val="009E45AC"/>
    <w:rsid w:val="009E4ACE"/>
    <w:rsid w:val="009E5185"/>
    <w:rsid w:val="009E5BB0"/>
    <w:rsid w:val="009E5D81"/>
    <w:rsid w:val="009E667F"/>
    <w:rsid w:val="009E7F78"/>
    <w:rsid w:val="009F09E0"/>
    <w:rsid w:val="009F0B24"/>
    <w:rsid w:val="009F1616"/>
    <w:rsid w:val="009F1A25"/>
    <w:rsid w:val="009F2A9A"/>
    <w:rsid w:val="009F2D2A"/>
    <w:rsid w:val="009F51CE"/>
    <w:rsid w:val="009F621F"/>
    <w:rsid w:val="009F658E"/>
    <w:rsid w:val="009F6C03"/>
    <w:rsid w:val="009F7BC1"/>
    <w:rsid w:val="00A00ECD"/>
    <w:rsid w:val="00A01440"/>
    <w:rsid w:val="00A017AA"/>
    <w:rsid w:val="00A028C3"/>
    <w:rsid w:val="00A041B3"/>
    <w:rsid w:val="00A04BB1"/>
    <w:rsid w:val="00A052D1"/>
    <w:rsid w:val="00A0555B"/>
    <w:rsid w:val="00A058A0"/>
    <w:rsid w:val="00A0592D"/>
    <w:rsid w:val="00A05C65"/>
    <w:rsid w:val="00A10637"/>
    <w:rsid w:val="00A10AF4"/>
    <w:rsid w:val="00A10BA5"/>
    <w:rsid w:val="00A115CD"/>
    <w:rsid w:val="00A11C5F"/>
    <w:rsid w:val="00A11F35"/>
    <w:rsid w:val="00A1287E"/>
    <w:rsid w:val="00A13CDA"/>
    <w:rsid w:val="00A14BB9"/>
    <w:rsid w:val="00A14EB5"/>
    <w:rsid w:val="00A15A97"/>
    <w:rsid w:val="00A21B10"/>
    <w:rsid w:val="00A21EC3"/>
    <w:rsid w:val="00A22AB5"/>
    <w:rsid w:val="00A236C4"/>
    <w:rsid w:val="00A241E2"/>
    <w:rsid w:val="00A24762"/>
    <w:rsid w:val="00A25529"/>
    <w:rsid w:val="00A255EC"/>
    <w:rsid w:val="00A25861"/>
    <w:rsid w:val="00A25F2F"/>
    <w:rsid w:val="00A264DD"/>
    <w:rsid w:val="00A2774A"/>
    <w:rsid w:val="00A27CA0"/>
    <w:rsid w:val="00A30323"/>
    <w:rsid w:val="00A3154D"/>
    <w:rsid w:val="00A31886"/>
    <w:rsid w:val="00A32230"/>
    <w:rsid w:val="00A346AC"/>
    <w:rsid w:val="00A34A5E"/>
    <w:rsid w:val="00A3577C"/>
    <w:rsid w:val="00A359E9"/>
    <w:rsid w:val="00A37E27"/>
    <w:rsid w:val="00A40F23"/>
    <w:rsid w:val="00A4144D"/>
    <w:rsid w:val="00A41E96"/>
    <w:rsid w:val="00A421B9"/>
    <w:rsid w:val="00A42B48"/>
    <w:rsid w:val="00A42C0A"/>
    <w:rsid w:val="00A42D50"/>
    <w:rsid w:val="00A42DA9"/>
    <w:rsid w:val="00A42E41"/>
    <w:rsid w:val="00A43602"/>
    <w:rsid w:val="00A43AB4"/>
    <w:rsid w:val="00A44BEB"/>
    <w:rsid w:val="00A44CD6"/>
    <w:rsid w:val="00A44E32"/>
    <w:rsid w:val="00A4539D"/>
    <w:rsid w:val="00A454CC"/>
    <w:rsid w:val="00A46C21"/>
    <w:rsid w:val="00A46E02"/>
    <w:rsid w:val="00A47432"/>
    <w:rsid w:val="00A500D0"/>
    <w:rsid w:val="00A50471"/>
    <w:rsid w:val="00A50600"/>
    <w:rsid w:val="00A511D4"/>
    <w:rsid w:val="00A522DB"/>
    <w:rsid w:val="00A52D31"/>
    <w:rsid w:val="00A52E53"/>
    <w:rsid w:val="00A534F9"/>
    <w:rsid w:val="00A536BD"/>
    <w:rsid w:val="00A5414C"/>
    <w:rsid w:val="00A542D8"/>
    <w:rsid w:val="00A54340"/>
    <w:rsid w:val="00A55AB6"/>
    <w:rsid w:val="00A56441"/>
    <w:rsid w:val="00A57C20"/>
    <w:rsid w:val="00A6088D"/>
    <w:rsid w:val="00A61A8F"/>
    <w:rsid w:val="00A62314"/>
    <w:rsid w:val="00A623D9"/>
    <w:rsid w:val="00A6245E"/>
    <w:rsid w:val="00A62D16"/>
    <w:rsid w:val="00A62D71"/>
    <w:rsid w:val="00A63301"/>
    <w:rsid w:val="00A6370F"/>
    <w:rsid w:val="00A63CB6"/>
    <w:rsid w:val="00A63E7A"/>
    <w:rsid w:val="00A6434C"/>
    <w:rsid w:val="00A6468C"/>
    <w:rsid w:val="00A64B58"/>
    <w:rsid w:val="00A658C5"/>
    <w:rsid w:val="00A65ADE"/>
    <w:rsid w:val="00A66E82"/>
    <w:rsid w:val="00A70F00"/>
    <w:rsid w:val="00A71A0B"/>
    <w:rsid w:val="00A71DE8"/>
    <w:rsid w:val="00A7233A"/>
    <w:rsid w:val="00A72AE9"/>
    <w:rsid w:val="00A7469D"/>
    <w:rsid w:val="00A746BA"/>
    <w:rsid w:val="00A75268"/>
    <w:rsid w:val="00A757DC"/>
    <w:rsid w:val="00A76419"/>
    <w:rsid w:val="00A76DEF"/>
    <w:rsid w:val="00A76E92"/>
    <w:rsid w:val="00A76EA7"/>
    <w:rsid w:val="00A80267"/>
    <w:rsid w:val="00A82864"/>
    <w:rsid w:val="00A835DC"/>
    <w:rsid w:val="00A83AD5"/>
    <w:rsid w:val="00A84925"/>
    <w:rsid w:val="00A84C40"/>
    <w:rsid w:val="00A851F3"/>
    <w:rsid w:val="00A86F9F"/>
    <w:rsid w:val="00A87F47"/>
    <w:rsid w:val="00A87FAE"/>
    <w:rsid w:val="00A9051E"/>
    <w:rsid w:val="00A90684"/>
    <w:rsid w:val="00A90828"/>
    <w:rsid w:val="00A90A64"/>
    <w:rsid w:val="00A9106F"/>
    <w:rsid w:val="00A913BA"/>
    <w:rsid w:val="00A92140"/>
    <w:rsid w:val="00A93701"/>
    <w:rsid w:val="00A939EA"/>
    <w:rsid w:val="00A94AA2"/>
    <w:rsid w:val="00A94F96"/>
    <w:rsid w:val="00A97093"/>
    <w:rsid w:val="00AA0391"/>
    <w:rsid w:val="00AA04E2"/>
    <w:rsid w:val="00AA0DBF"/>
    <w:rsid w:val="00AA1EA1"/>
    <w:rsid w:val="00AA20C7"/>
    <w:rsid w:val="00AA2160"/>
    <w:rsid w:val="00AA2E6F"/>
    <w:rsid w:val="00AA3D5C"/>
    <w:rsid w:val="00AA4045"/>
    <w:rsid w:val="00AA4F46"/>
    <w:rsid w:val="00AA5512"/>
    <w:rsid w:val="00AA6457"/>
    <w:rsid w:val="00AA6F4A"/>
    <w:rsid w:val="00AA7C18"/>
    <w:rsid w:val="00AB1FA9"/>
    <w:rsid w:val="00AB2974"/>
    <w:rsid w:val="00AB44CB"/>
    <w:rsid w:val="00AB5019"/>
    <w:rsid w:val="00AB501F"/>
    <w:rsid w:val="00AB6954"/>
    <w:rsid w:val="00AB74C5"/>
    <w:rsid w:val="00AB7A6E"/>
    <w:rsid w:val="00AC0B41"/>
    <w:rsid w:val="00AC27D4"/>
    <w:rsid w:val="00AC2C35"/>
    <w:rsid w:val="00AC2D25"/>
    <w:rsid w:val="00AC328C"/>
    <w:rsid w:val="00AC3B77"/>
    <w:rsid w:val="00AC3D39"/>
    <w:rsid w:val="00AC400B"/>
    <w:rsid w:val="00AC455B"/>
    <w:rsid w:val="00AC4F13"/>
    <w:rsid w:val="00AC55E5"/>
    <w:rsid w:val="00AC5D81"/>
    <w:rsid w:val="00AC5DF6"/>
    <w:rsid w:val="00AC63FA"/>
    <w:rsid w:val="00AD0AFD"/>
    <w:rsid w:val="00AD13AE"/>
    <w:rsid w:val="00AD1E60"/>
    <w:rsid w:val="00AD2C55"/>
    <w:rsid w:val="00AD6038"/>
    <w:rsid w:val="00AD69E1"/>
    <w:rsid w:val="00AD6DB3"/>
    <w:rsid w:val="00AD6E30"/>
    <w:rsid w:val="00AD734C"/>
    <w:rsid w:val="00AD7496"/>
    <w:rsid w:val="00AE3234"/>
    <w:rsid w:val="00AE36BE"/>
    <w:rsid w:val="00AE3F35"/>
    <w:rsid w:val="00AE4B7C"/>
    <w:rsid w:val="00AE4C1E"/>
    <w:rsid w:val="00AE4CB4"/>
    <w:rsid w:val="00AE55A6"/>
    <w:rsid w:val="00AE6561"/>
    <w:rsid w:val="00AE6705"/>
    <w:rsid w:val="00AE68A8"/>
    <w:rsid w:val="00AE707D"/>
    <w:rsid w:val="00AE7F04"/>
    <w:rsid w:val="00AF08A2"/>
    <w:rsid w:val="00AF0CA5"/>
    <w:rsid w:val="00AF1813"/>
    <w:rsid w:val="00AF28ED"/>
    <w:rsid w:val="00AF2F82"/>
    <w:rsid w:val="00AF48D4"/>
    <w:rsid w:val="00AF547F"/>
    <w:rsid w:val="00AF59C3"/>
    <w:rsid w:val="00AF6359"/>
    <w:rsid w:val="00AF63B9"/>
    <w:rsid w:val="00AF6565"/>
    <w:rsid w:val="00AF6EE4"/>
    <w:rsid w:val="00AF7CCF"/>
    <w:rsid w:val="00B0311D"/>
    <w:rsid w:val="00B041DC"/>
    <w:rsid w:val="00B04D86"/>
    <w:rsid w:val="00B06197"/>
    <w:rsid w:val="00B06AB9"/>
    <w:rsid w:val="00B0767D"/>
    <w:rsid w:val="00B0775B"/>
    <w:rsid w:val="00B07E58"/>
    <w:rsid w:val="00B10049"/>
    <w:rsid w:val="00B11705"/>
    <w:rsid w:val="00B1248A"/>
    <w:rsid w:val="00B12864"/>
    <w:rsid w:val="00B135E6"/>
    <w:rsid w:val="00B1373E"/>
    <w:rsid w:val="00B1392B"/>
    <w:rsid w:val="00B14850"/>
    <w:rsid w:val="00B149A8"/>
    <w:rsid w:val="00B15996"/>
    <w:rsid w:val="00B159C6"/>
    <w:rsid w:val="00B16087"/>
    <w:rsid w:val="00B1621D"/>
    <w:rsid w:val="00B16B9C"/>
    <w:rsid w:val="00B172C7"/>
    <w:rsid w:val="00B2187B"/>
    <w:rsid w:val="00B21BF9"/>
    <w:rsid w:val="00B2313F"/>
    <w:rsid w:val="00B2376D"/>
    <w:rsid w:val="00B24D37"/>
    <w:rsid w:val="00B27DAF"/>
    <w:rsid w:val="00B30993"/>
    <w:rsid w:val="00B30A46"/>
    <w:rsid w:val="00B30DC7"/>
    <w:rsid w:val="00B310BD"/>
    <w:rsid w:val="00B317A2"/>
    <w:rsid w:val="00B32362"/>
    <w:rsid w:val="00B33EB3"/>
    <w:rsid w:val="00B347B0"/>
    <w:rsid w:val="00B356A4"/>
    <w:rsid w:val="00B35ED3"/>
    <w:rsid w:val="00B36B08"/>
    <w:rsid w:val="00B370DA"/>
    <w:rsid w:val="00B40EDF"/>
    <w:rsid w:val="00B41391"/>
    <w:rsid w:val="00B41892"/>
    <w:rsid w:val="00B41BF4"/>
    <w:rsid w:val="00B438E7"/>
    <w:rsid w:val="00B443C1"/>
    <w:rsid w:val="00B4472E"/>
    <w:rsid w:val="00B46447"/>
    <w:rsid w:val="00B4670C"/>
    <w:rsid w:val="00B46E54"/>
    <w:rsid w:val="00B4755A"/>
    <w:rsid w:val="00B505B3"/>
    <w:rsid w:val="00B50F76"/>
    <w:rsid w:val="00B520E0"/>
    <w:rsid w:val="00B521EF"/>
    <w:rsid w:val="00B523E0"/>
    <w:rsid w:val="00B53663"/>
    <w:rsid w:val="00B53AB8"/>
    <w:rsid w:val="00B55BC8"/>
    <w:rsid w:val="00B55EC3"/>
    <w:rsid w:val="00B56F85"/>
    <w:rsid w:val="00B56F89"/>
    <w:rsid w:val="00B601C4"/>
    <w:rsid w:val="00B60B66"/>
    <w:rsid w:val="00B60C79"/>
    <w:rsid w:val="00B61AB0"/>
    <w:rsid w:val="00B62B71"/>
    <w:rsid w:val="00B62CF5"/>
    <w:rsid w:val="00B62DD0"/>
    <w:rsid w:val="00B63623"/>
    <w:rsid w:val="00B6555B"/>
    <w:rsid w:val="00B66D9C"/>
    <w:rsid w:val="00B7031F"/>
    <w:rsid w:val="00B703FC"/>
    <w:rsid w:val="00B70997"/>
    <w:rsid w:val="00B719ED"/>
    <w:rsid w:val="00B72C29"/>
    <w:rsid w:val="00B73051"/>
    <w:rsid w:val="00B73182"/>
    <w:rsid w:val="00B745F7"/>
    <w:rsid w:val="00B7518C"/>
    <w:rsid w:val="00B768C8"/>
    <w:rsid w:val="00B76BDF"/>
    <w:rsid w:val="00B800E6"/>
    <w:rsid w:val="00B80A74"/>
    <w:rsid w:val="00B816CE"/>
    <w:rsid w:val="00B82541"/>
    <w:rsid w:val="00B82EE5"/>
    <w:rsid w:val="00B842A1"/>
    <w:rsid w:val="00B85277"/>
    <w:rsid w:val="00B859A9"/>
    <w:rsid w:val="00B874D9"/>
    <w:rsid w:val="00B90407"/>
    <w:rsid w:val="00B90A7A"/>
    <w:rsid w:val="00B914E1"/>
    <w:rsid w:val="00B91910"/>
    <w:rsid w:val="00B91FC6"/>
    <w:rsid w:val="00B92469"/>
    <w:rsid w:val="00B935A5"/>
    <w:rsid w:val="00B9406B"/>
    <w:rsid w:val="00B94797"/>
    <w:rsid w:val="00B94959"/>
    <w:rsid w:val="00B965C8"/>
    <w:rsid w:val="00B966FB"/>
    <w:rsid w:val="00B97F10"/>
    <w:rsid w:val="00BA0B54"/>
    <w:rsid w:val="00BA1585"/>
    <w:rsid w:val="00BA179A"/>
    <w:rsid w:val="00BA1D53"/>
    <w:rsid w:val="00BA2C5F"/>
    <w:rsid w:val="00BA3153"/>
    <w:rsid w:val="00BA386F"/>
    <w:rsid w:val="00BA404D"/>
    <w:rsid w:val="00BA5EAB"/>
    <w:rsid w:val="00BA68C2"/>
    <w:rsid w:val="00BA6A7E"/>
    <w:rsid w:val="00BA723C"/>
    <w:rsid w:val="00BA751E"/>
    <w:rsid w:val="00BA7A95"/>
    <w:rsid w:val="00BA7DD2"/>
    <w:rsid w:val="00BB0EF8"/>
    <w:rsid w:val="00BB20EE"/>
    <w:rsid w:val="00BB21EC"/>
    <w:rsid w:val="00BB235E"/>
    <w:rsid w:val="00BB386C"/>
    <w:rsid w:val="00BB3D02"/>
    <w:rsid w:val="00BB4B02"/>
    <w:rsid w:val="00BB575D"/>
    <w:rsid w:val="00BB5D0F"/>
    <w:rsid w:val="00BB6026"/>
    <w:rsid w:val="00BB6C47"/>
    <w:rsid w:val="00BC32AD"/>
    <w:rsid w:val="00BC3D8B"/>
    <w:rsid w:val="00BC4208"/>
    <w:rsid w:val="00BC575F"/>
    <w:rsid w:val="00BC5D26"/>
    <w:rsid w:val="00BC6055"/>
    <w:rsid w:val="00BC69D8"/>
    <w:rsid w:val="00BC6DC1"/>
    <w:rsid w:val="00BD0259"/>
    <w:rsid w:val="00BD067C"/>
    <w:rsid w:val="00BD0FA8"/>
    <w:rsid w:val="00BD1C52"/>
    <w:rsid w:val="00BD21AE"/>
    <w:rsid w:val="00BD2658"/>
    <w:rsid w:val="00BD32E2"/>
    <w:rsid w:val="00BD3329"/>
    <w:rsid w:val="00BD3A9C"/>
    <w:rsid w:val="00BD3D66"/>
    <w:rsid w:val="00BD426C"/>
    <w:rsid w:val="00BD43C5"/>
    <w:rsid w:val="00BD5582"/>
    <w:rsid w:val="00BD5E53"/>
    <w:rsid w:val="00BD6350"/>
    <w:rsid w:val="00BD63D5"/>
    <w:rsid w:val="00BD6C7C"/>
    <w:rsid w:val="00BD7090"/>
    <w:rsid w:val="00BD7539"/>
    <w:rsid w:val="00BD7D04"/>
    <w:rsid w:val="00BD7E04"/>
    <w:rsid w:val="00BE2A9C"/>
    <w:rsid w:val="00BE3C73"/>
    <w:rsid w:val="00BE6740"/>
    <w:rsid w:val="00BE6BE0"/>
    <w:rsid w:val="00BE771C"/>
    <w:rsid w:val="00BE7AAC"/>
    <w:rsid w:val="00BE7C05"/>
    <w:rsid w:val="00BF2F11"/>
    <w:rsid w:val="00BF3099"/>
    <w:rsid w:val="00BF3553"/>
    <w:rsid w:val="00BF3B7C"/>
    <w:rsid w:val="00BF3F6F"/>
    <w:rsid w:val="00BF4A12"/>
    <w:rsid w:val="00BF51F8"/>
    <w:rsid w:val="00BF5572"/>
    <w:rsid w:val="00BF5890"/>
    <w:rsid w:val="00BF65AE"/>
    <w:rsid w:val="00BF6FF1"/>
    <w:rsid w:val="00BF7620"/>
    <w:rsid w:val="00C00A15"/>
    <w:rsid w:val="00C01580"/>
    <w:rsid w:val="00C0191D"/>
    <w:rsid w:val="00C0296F"/>
    <w:rsid w:val="00C03771"/>
    <w:rsid w:val="00C03AA5"/>
    <w:rsid w:val="00C03B19"/>
    <w:rsid w:val="00C03E19"/>
    <w:rsid w:val="00C056F2"/>
    <w:rsid w:val="00C06BB0"/>
    <w:rsid w:val="00C07987"/>
    <w:rsid w:val="00C079DD"/>
    <w:rsid w:val="00C07F87"/>
    <w:rsid w:val="00C1112E"/>
    <w:rsid w:val="00C11924"/>
    <w:rsid w:val="00C11C74"/>
    <w:rsid w:val="00C122BE"/>
    <w:rsid w:val="00C12ED1"/>
    <w:rsid w:val="00C12F42"/>
    <w:rsid w:val="00C1355C"/>
    <w:rsid w:val="00C1357C"/>
    <w:rsid w:val="00C13DB2"/>
    <w:rsid w:val="00C15630"/>
    <w:rsid w:val="00C15BF5"/>
    <w:rsid w:val="00C15EFC"/>
    <w:rsid w:val="00C16687"/>
    <w:rsid w:val="00C17F59"/>
    <w:rsid w:val="00C200EF"/>
    <w:rsid w:val="00C20864"/>
    <w:rsid w:val="00C216B7"/>
    <w:rsid w:val="00C21F26"/>
    <w:rsid w:val="00C22309"/>
    <w:rsid w:val="00C22C93"/>
    <w:rsid w:val="00C241F9"/>
    <w:rsid w:val="00C259F9"/>
    <w:rsid w:val="00C265E8"/>
    <w:rsid w:val="00C274E4"/>
    <w:rsid w:val="00C27887"/>
    <w:rsid w:val="00C27BE9"/>
    <w:rsid w:val="00C27C08"/>
    <w:rsid w:val="00C27F4B"/>
    <w:rsid w:val="00C3015B"/>
    <w:rsid w:val="00C307AF"/>
    <w:rsid w:val="00C30C6A"/>
    <w:rsid w:val="00C317D4"/>
    <w:rsid w:val="00C31917"/>
    <w:rsid w:val="00C32316"/>
    <w:rsid w:val="00C3329B"/>
    <w:rsid w:val="00C33460"/>
    <w:rsid w:val="00C33E31"/>
    <w:rsid w:val="00C36FE3"/>
    <w:rsid w:val="00C4028B"/>
    <w:rsid w:val="00C4190F"/>
    <w:rsid w:val="00C42056"/>
    <w:rsid w:val="00C4258A"/>
    <w:rsid w:val="00C42D21"/>
    <w:rsid w:val="00C442D8"/>
    <w:rsid w:val="00C445BC"/>
    <w:rsid w:val="00C44D08"/>
    <w:rsid w:val="00C4607C"/>
    <w:rsid w:val="00C4633D"/>
    <w:rsid w:val="00C47088"/>
    <w:rsid w:val="00C4741A"/>
    <w:rsid w:val="00C51CB7"/>
    <w:rsid w:val="00C51E1D"/>
    <w:rsid w:val="00C51E45"/>
    <w:rsid w:val="00C53793"/>
    <w:rsid w:val="00C537CE"/>
    <w:rsid w:val="00C53874"/>
    <w:rsid w:val="00C53AAA"/>
    <w:rsid w:val="00C5450E"/>
    <w:rsid w:val="00C5529D"/>
    <w:rsid w:val="00C55936"/>
    <w:rsid w:val="00C564C0"/>
    <w:rsid w:val="00C57004"/>
    <w:rsid w:val="00C570F5"/>
    <w:rsid w:val="00C575EF"/>
    <w:rsid w:val="00C57630"/>
    <w:rsid w:val="00C578E3"/>
    <w:rsid w:val="00C57DD6"/>
    <w:rsid w:val="00C60278"/>
    <w:rsid w:val="00C61348"/>
    <w:rsid w:val="00C62711"/>
    <w:rsid w:val="00C629A1"/>
    <w:rsid w:val="00C63B0F"/>
    <w:rsid w:val="00C63D8F"/>
    <w:rsid w:val="00C65223"/>
    <w:rsid w:val="00C65C9E"/>
    <w:rsid w:val="00C665E4"/>
    <w:rsid w:val="00C66A94"/>
    <w:rsid w:val="00C670EE"/>
    <w:rsid w:val="00C703D4"/>
    <w:rsid w:val="00C70E1F"/>
    <w:rsid w:val="00C71265"/>
    <w:rsid w:val="00C715C6"/>
    <w:rsid w:val="00C732B1"/>
    <w:rsid w:val="00C754A7"/>
    <w:rsid w:val="00C7556C"/>
    <w:rsid w:val="00C7580F"/>
    <w:rsid w:val="00C7621F"/>
    <w:rsid w:val="00C76AEA"/>
    <w:rsid w:val="00C76CC1"/>
    <w:rsid w:val="00C774B2"/>
    <w:rsid w:val="00C7789C"/>
    <w:rsid w:val="00C77BA7"/>
    <w:rsid w:val="00C806FF"/>
    <w:rsid w:val="00C807CD"/>
    <w:rsid w:val="00C80C80"/>
    <w:rsid w:val="00C8150B"/>
    <w:rsid w:val="00C82C9B"/>
    <w:rsid w:val="00C84218"/>
    <w:rsid w:val="00C84C3D"/>
    <w:rsid w:val="00C85DB7"/>
    <w:rsid w:val="00C8663F"/>
    <w:rsid w:val="00C86970"/>
    <w:rsid w:val="00C86C00"/>
    <w:rsid w:val="00C872FE"/>
    <w:rsid w:val="00C9088E"/>
    <w:rsid w:val="00C9109F"/>
    <w:rsid w:val="00C9117C"/>
    <w:rsid w:val="00C912C8"/>
    <w:rsid w:val="00C92791"/>
    <w:rsid w:val="00C92E0B"/>
    <w:rsid w:val="00C93849"/>
    <w:rsid w:val="00C95F13"/>
    <w:rsid w:val="00C96824"/>
    <w:rsid w:val="00CA0911"/>
    <w:rsid w:val="00CA0953"/>
    <w:rsid w:val="00CA0D53"/>
    <w:rsid w:val="00CA1F78"/>
    <w:rsid w:val="00CA234C"/>
    <w:rsid w:val="00CA27DC"/>
    <w:rsid w:val="00CA2CEC"/>
    <w:rsid w:val="00CA2F88"/>
    <w:rsid w:val="00CA42BF"/>
    <w:rsid w:val="00CA479C"/>
    <w:rsid w:val="00CA4E4E"/>
    <w:rsid w:val="00CA593C"/>
    <w:rsid w:val="00CA5F86"/>
    <w:rsid w:val="00CA6039"/>
    <w:rsid w:val="00CA63DA"/>
    <w:rsid w:val="00CA6D76"/>
    <w:rsid w:val="00CA70DE"/>
    <w:rsid w:val="00CA7CE1"/>
    <w:rsid w:val="00CB0349"/>
    <w:rsid w:val="00CB18E0"/>
    <w:rsid w:val="00CB23B2"/>
    <w:rsid w:val="00CB33FC"/>
    <w:rsid w:val="00CB3D7A"/>
    <w:rsid w:val="00CB4A0E"/>
    <w:rsid w:val="00CB55C0"/>
    <w:rsid w:val="00CB6ABE"/>
    <w:rsid w:val="00CB7576"/>
    <w:rsid w:val="00CB7AF3"/>
    <w:rsid w:val="00CC01B1"/>
    <w:rsid w:val="00CC08A1"/>
    <w:rsid w:val="00CC092C"/>
    <w:rsid w:val="00CC2314"/>
    <w:rsid w:val="00CC25D2"/>
    <w:rsid w:val="00CC3370"/>
    <w:rsid w:val="00CC35B3"/>
    <w:rsid w:val="00CC391A"/>
    <w:rsid w:val="00CC464B"/>
    <w:rsid w:val="00CC6834"/>
    <w:rsid w:val="00CC6B62"/>
    <w:rsid w:val="00CC7A8B"/>
    <w:rsid w:val="00CD1109"/>
    <w:rsid w:val="00CD1169"/>
    <w:rsid w:val="00CD13DD"/>
    <w:rsid w:val="00CD1683"/>
    <w:rsid w:val="00CD2E53"/>
    <w:rsid w:val="00CD30B2"/>
    <w:rsid w:val="00CD3725"/>
    <w:rsid w:val="00CD4162"/>
    <w:rsid w:val="00CD48F8"/>
    <w:rsid w:val="00CD5ED3"/>
    <w:rsid w:val="00CD6413"/>
    <w:rsid w:val="00CD673F"/>
    <w:rsid w:val="00CD6BFE"/>
    <w:rsid w:val="00CD7C83"/>
    <w:rsid w:val="00CE02F2"/>
    <w:rsid w:val="00CE1A4A"/>
    <w:rsid w:val="00CE23F9"/>
    <w:rsid w:val="00CE2878"/>
    <w:rsid w:val="00CE28C1"/>
    <w:rsid w:val="00CE3027"/>
    <w:rsid w:val="00CE4493"/>
    <w:rsid w:val="00CE5076"/>
    <w:rsid w:val="00CE5B7C"/>
    <w:rsid w:val="00CE6638"/>
    <w:rsid w:val="00CE67BB"/>
    <w:rsid w:val="00CE77D1"/>
    <w:rsid w:val="00CF0229"/>
    <w:rsid w:val="00CF0BCD"/>
    <w:rsid w:val="00CF0E4D"/>
    <w:rsid w:val="00CF10F3"/>
    <w:rsid w:val="00CF2D2C"/>
    <w:rsid w:val="00CF3504"/>
    <w:rsid w:val="00CF3910"/>
    <w:rsid w:val="00CF5FDE"/>
    <w:rsid w:val="00CF6C7A"/>
    <w:rsid w:val="00CF706F"/>
    <w:rsid w:val="00CF7C17"/>
    <w:rsid w:val="00D007B1"/>
    <w:rsid w:val="00D0114D"/>
    <w:rsid w:val="00D011A8"/>
    <w:rsid w:val="00D01694"/>
    <w:rsid w:val="00D01AAD"/>
    <w:rsid w:val="00D02053"/>
    <w:rsid w:val="00D0221A"/>
    <w:rsid w:val="00D03076"/>
    <w:rsid w:val="00D03404"/>
    <w:rsid w:val="00D03A9E"/>
    <w:rsid w:val="00D03E6A"/>
    <w:rsid w:val="00D0488A"/>
    <w:rsid w:val="00D04C40"/>
    <w:rsid w:val="00D04C4B"/>
    <w:rsid w:val="00D0513D"/>
    <w:rsid w:val="00D0577F"/>
    <w:rsid w:val="00D058E4"/>
    <w:rsid w:val="00D06A99"/>
    <w:rsid w:val="00D07DA2"/>
    <w:rsid w:val="00D10F5A"/>
    <w:rsid w:val="00D1107B"/>
    <w:rsid w:val="00D110F3"/>
    <w:rsid w:val="00D116D7"/>
    <w:rsid w:val="00D1273B"/>
    <w:rsid w:val="00D12BCC"/>
    <w:rsid w:val="00D12C65"/>
    <w:rsid w:val="00D12EDA"/>
    <w:rsid w:val="00D12FC0"/>
    <w:rsid w:val="00D134E5"/>
    <w:rsid w:val="00D1389E"/>
    <w:rsid w:val="00D14ADE"/>
    <w:rsid w:val="00D14DC5"/>
    <w:rsid w:val="00D165EC"/>
    <w:rsid w:val="00D16DF1"/>
    <w:rsid w:val="00D17876"/>
    <w:rsid w:val="00D206E7"/>
    <w:rsid w:val="00D212AD"/>
    <w:rsid w:val="00D21C39"/>
    <w:rsid w:val="00D22080"/>
    <w:rsid w:val="00D2235D"/>
    <w:rsid w:val="00D22C09"/>
    <w:rsid w:val="00D2327B"/>
    <w:rsid w:val="00D244DF"/>
    <w:rsid w:val="00D244E7"/>
    <w:rsid w:val="00D24524"/>
    <w:rsid w:val="00D24566"/>
    <w:rsid w:val="00D24AF9"/>
    <w:rsid w:val="00D257CC"/>
    <w:rsid w:val="00D2648F"/>
    <w:rsid w:val="00D305C3"/>
    <w:rsid w:val="00D30DD5"/>
    <w:rsid w:val="00D322FE"/>
    <w:rsid w:val="00D3303F"/>
    <w:rsid w:val="00D33285"/>
    <w:rsid w:val="00D34A6A"/>
    <w:rsid w:val="00D35420"/>
    <w:rsid w:val="00D35436"/>
    <w:rsid w:val="00D35521"/>
    <w:rsid w:val="00D35633"/>
    <w:rsid w:val="00D357B4"/>
    <w:rsid w:val="00D35B74"/>
    <w:rsid w:val="00D35E89"/>
    <w:rsid w:val="00D36138"/>
    <w:rsid w:val="00D37AA1"/>
    <w:rsid w:val="00D37FA0"/>
    <w:rsid w:val="00D40482"/>
    <w:rsid w:val="00D414ED"/>
    <w:rsid w:val="00D416FB"/>
    <w:rsid w:val="00D419BA"/>
    <w:rsid w:val="00D420D8"/>
    <w:rsid w:val="00D4431C"/>
    <w:rsid w:val="00D44B8F"/>
    <w:rsid w:val="00D45AE2"/>
    <w:rsid w:val="00D46511"/>
    <w:rsid w:val="00D4774C"/>
    <w:rsid w:val="00D47EE7"/>
    <w:rsid w:val="00D5045B"/>
    <w:rsid w:val="00D53A4B"/>
    <w:rsid w:val="00D53AB2"/>
    <w:rsid w:val="00D53E53"/>
    <w:rsid w:val="00D5576A"/>
    <w:rsid w:val="00D5627D"/>
    <w:rsid w:val="00D56641"/>
    <w:rsid w:val="00D57A2F"/>
    <w:rsid w:val="00D60211"/>
    <w:rsid w:val="00D605A3"/>
    <w:rsid w:val="00D60D1E"/>
    <w:rsid w:val="00D60E7C"/>
    <w:rsid w:val="00D61061"/>
    <w:rsid w:val="00D61534"/>
    <w:rsid w:val="00D6267D"/>
    <w:rsid w:val="00D6304E"/>
    <w:rsid w:val="00D6473E"/>
    <w:rsid w:val="00D651CF"/>
    <w:rsid w:val="00D6537D"/>
    <w:rsid w:val="00D65FD2"/>
    <w:rsid w:val="00D6722C"/>
    <w:rsid w:val="00D672AF"/>
    <w:rsid w:val="00D677A7"/>
    <w:rsid w:val="00D67E44"/>
    <w:rsid w:val="00D709A5"/>
    <w:rsid w:val="00D70C32"/>
    <w:rsid w:val="00D70E3A"/>
    <w:rsid w:val="00D70FE0"/>
    <w:rsid w:val="00D712F1"/>
    <w:rsid w:val="00D71401"/>
    <w:rsid w:val="00D719C2"/>
    <w:rsid w:val="00D72984"/>
    <w:rsid w:val="00D731DA"/>
    <w:rsid w:val="00D733D0"/>
    <w:rsid w:val="00D73857"/>
    <w:rsid w:val="00D7397E"/>
    <w:rsid w:val="00D743BF"/>
    <w:rsid w:val="00D74BCF"/>
    <w:rsid w:val="00D7568F"/>
    <w:rsid w:val="00D75895"/>
    <w:rsid w:val="00D75B1F"/>
    <w:rsid w:val="00D763AD"/>
    <w:rsid w:val="00D76402"/>
    <w:rsid w:val="00D7676E"/>
    <w:rsid w:val="00D77035"/>
    <w:rsid w:val="00D771F5"/>
    <w:rsid w:val="00D77BD8"/>
    <w:rsid w:val="00D802C8"/>
    <w:rsid w:val="00D8049A"/>
    <w:rsid w:val="00D805F5"/>
    <w:rsid w:val="00D81A55"/>
    <w:rsid w:val="00D821A4"/>
    <w:rsid w:val="00D8347C"/>
    <w:rsid w:val="00D83713"/>
    <w:rsid w:val="00D84775"/>
    <w:rsid w:val="00D858B2"/>
    <w:rsid w:val="00D85EA2"/>
    <w:rsid w:val="00D86773"/>
    <w:rsid w:val="00D86959"/>
    <w:rsid w:val="00D86CB2"/>
    <w:rsid w:val="00D86DC5"/>
    <w:rsid w:val="00D87C50"/>
    <w:rsid w:val="00D87F40"/>
    <w:rsid w:val="00D90EB2"/>
    <w:rsid w:val="00D90FA7"/>
    <w:rsid w:val="00D91CA5"/>
    <w:rsid w:val="00D92A13"/>
    <w:rsid w:val="00D92D45"/>
    <w:rsid w:val="00D92FDB"/>
    <w:rsid w:val="00D93F06"/>
    <w:rsid w:val="00D93F4B"/>
    <w:rsid w:val="00D95594"/>
    <w:rsid w:val="00D96DB4"/>
    <w:rsid w:val="00D97B45"/>
    <w:rsid w:val="00DA0B57"/>
    <w:rsid w:val="00DA12C0"/>
    <w:rsid w:val="00DA14DF"/>
    <w:rsid w:val="00DA18CC"/>
    <w:rsid w:val="00DA2577"/>
    <w:rsid w:val="00DA2606"/>
    <w:rsid w:val="00DA2C54"/>
    <w:rsid w:val="00DA3CDA"/>
    <w:rsid w:val="00DA643E"/>
    <w:rsid w:val="00DA6678"/>
    <w:rsid w:val="00DA6AC5"/>
    <w:rsid w:val="00DA706D"/>
    <w:rsid w:val="00DB0016"/>
    <w:rsid w:val="00DB058A"/>
    <w:rsid w:val="00DB08C0"/>
    <w:rsid w:val="00DB117A"/>
    <w:rsid w:val="00DB1464"/>
    <w:rsid w:val="00DB1896"/>
    <w:rsid w:val="00DB1BE7"/>
    <w:rsid w:val="00DB2E54"/>
    <w:rsid w:val="00DB2F8E"/>
    <w:rsid w:val="00DB3A94"/>
    <w:rsid w:val="00DB3F90"/>
    <w:rsid w:val="00DB4987"/>
    <w:rsid w:val="00DB4995"/>
    <w:rsid w:val="00DB655F"/>
    <w:rsid w:val="00DB6E7E"/>
    <w:rsid w:val="00DB7709"/>
    <w:rsid w:val="00DC042E"/>
    <w:rsid w:val="00DC0E39"/>
    <w:rsid w:val="00DC13C8"/>
    <w:rsid w:val="00DC1650"/>
    <w:rsid w:val="00DC16E2"/>
    <w:rsid w:val="00DC1D97"/>
    <w:rsid w:val="00DC3106"/>
    <w:rsid w:val="00DC3434"/>
    <w:rsid w:val="00DC34EE"/>
    <w:rsid w:val="00DC3660"/>
    <w:rsid w:val="00DC3FBA"/>
    <w:rsid w:val="00DC462D"/>
    <w:rsid w:val="00DC5555"/>
    <w:rsid w:val="00DC55E8"/>
    <w:rsid w:val="00DC55FD"/>
    <w:rsid w:val="00DC6322"/>
    <w:rsid w:val="00DC6949"/>
    <w:rsid w:val="00DC6C11"/>
    <w:rsid w:val="00DC77F1"/>
    <w:rsid w:val="00DC795D"/>
    <w:rsid w:val="00DC7EC6"/>
    <w:rsid w:val="00DD0360"/>
    <w:rsid w:val="00DD0957"/>
    <w:rsid w:val="00DD0C22"/>
    <w:rsid w:val="00DD134A"/>
    <w:rsid w:val="00DD1CFD"/>
    <w:rsid w:val="00DD1D4B"/>
    <w:rsid w:val="00DD1E83"/>
    <w:rsid w:val="00DD2828"/>
    <w:rsid w:val="00DD3BCD"/>
    <w:rsid w:val="00DD3C4E"/>
    <w:rsid w:val="00DD43B9"/>
    <w:rsid w:val="00DD4AB1"/>
    <w:rsid w:val="00DD514C"/>
    <w:rsid w:val="00DD6B23"/>
    <w:rsid w:val="00DD7264"/>
    <w:rsid w:val="00DD72AA"/>
    <w:rsid w:val="00DE0D1C"/>
    <w:rsid w:val="00DE19FD"/>
    <w:rsid w:val="00DE1B17"/>
    <w:rsid w:val="00DE1F04"/>
    <w:rsid w:val="00DE27C7"/>
    <w:rsid w:val="00DE2D7A"/>
    <w:rsid w:val="00DE409D"/>
    <w:rsid w:val="00DE4544"/>
    <w:rsid w:val="00DE47CE"/>
    <w:rsid w:val="00DE5673"/>
    <w:rsid w:val="00DE626D"/>
    <w:rsid w:val="00DE6968"/>
    <w:rsid w:val="00DE73C4"/>
    <w:rsid w:val="00DF0D1F"/>
    <w:rsid w:val="00DF181F"/>
    <w:rsid w:val="00DF2064"/>
    <w:rsid w:val="00DF22C8"/>
    <w:rsid w:val="00DF3C4D"/>
    <w:rsid w:val="00DF4896"/>
    <w:rsid w:val="00DF5841"/>
    <w:rsid w:val="00DF5DA7"/>
    <w:rsid w:val="00DF5EC0"/>
    <w:rsid w:val="00DF68ED"/>
    <w:rsid w:val="00E02798"/>
    <w:rsid w:val="00E03077"/>
    <w:rsid w:val="00E03B03"/>
    <w:rsid w:val="00E04504"/>
    <w:rsid w:val="00E04CE5"/>
    <w:rsid w:val="00E050DC"/>
    <w:rsid w:val="00E051EE"/>
    <w:rsid w:val="00E0620B"/>
    <w:rsid w:val="00E069A8"/>
    <w:rsid w:val="00E06C81"/>
    <w:rsid w:val="00E102A2"/>
    <w:rsid w:val="00E10687"/>
    <w:rsid w:val="00E10B77"/>
    <w:rsid w:val="00E10D57"/>
    <w:rsid w:val="00E127E1"/>
    <w:rsid w:val="00E12825"/>
    <w:rsid w:val="00E131E3"/>
    <w:rsid w:val="00E139D2"/>
    <w:rsid w:val="00E13D41"/>
    <w:rsid w:val="00E140FC"/>
    <w:rsid w:val="00E15099"/>
    <w:rsid w:val="00E15E27"/>
    <w:rsid w:val="00E15E9E"/>
    <w:rsid w:val="00E15EC4"/>
    <w:rsid w:val="00E162C5"/>
    <w:rsid w:val="00E17E62"/>
    <w:rsid w:val="00E20489"/>
    <w:rsid w:val="00E2072D"/>
    <w:rsid w:val="00E20BB4"/>
    <w:rsid w:val="00E20FD7"/>
    <w:rsid w:val="00E213FA"/>
    <w:rsid w:val="00E2149F"/>
    <w:rsid w:val="00E21E55"/>
    <w:rsid w:val="00E221FC"/>
    <w:rsid w:val="00E22464"/>
    <w:rsid w:val="00E2267E"/>
    <w:rsid w:val="00E22F0A"/>
    <w:rsid w:val="00E23786"/>
    <w:rsid w:val="00E23F19"/>
    <w:rsid w:val="00E243AB"/>
    <w:rsid w:val="00E24FD2"/>
    <w:rsid w:val="00E25445"/>
    <w:rsid w:val="00E255DC"/>
    <w:rsid w:val="00E25960"/>
    <w:rsid w:val="00E25DE5"/>
    <w:rsid w:val="00E25E9D"/>
    <w:rsid w:val="00E26428"/>
    <w:rsid w:val="00E26AA6"/>
    <w:rsid w:val="00E27385"/>
    <w:rsid w:val="00E274D6"/>
    <w:rsid w:val="00E307F1"/>
    <w:rsid w:val="00E30E1B"/>
    <w:rsid w:val="00E3167E"/>
    <w:rsid w:val="00E31FEE"/>
    <w:rsid w:val="00E331E5"/>
    <w:rsid w:val="00E33721"/>
    <w:rsid w:val="00E33989"/>
    <w:rsid w:val="00E33D9C"/>
    <w:rsid w:val="00E34905"/>
    <w:rsid w:val="00E35BEE"/>
    <w:rsid w:val="00E361CA"/>
    <w:rsid w:val="00E3631C"/>
    <w:rsid w:val="00E369F8"/>
    <w:rsid w:val="00E3751A"/>
    <w:rsid w:val="00E37876"/>
    <w:rsid w:val="00E37EBB"/>
    <w:rsid w:val="00E41367"/>
    <w:rsid w:val="00E421BD"/>
    <w:rsid w:val="00E42F13"/>
    <w:rsid w:val="00E44778"/>
    <w:rsid w:val="00E44D3F"/>
    <w:rsid w:val="00E46242"/>
    <w:rsid w:val="00E462A1"/>
    <w:rsid w:val="00E46D8B"/>
    <w:rsid w:val="00E478FA"/>
    <w:rsid w:val="00E50063"/>
    <w:rsid w:val="00E510C5"/>
    <w:rsid w:val="00E51135"/>
    <w:rsid w:val="00E5186E"/>
    <w:rsid w:val="00E52A46"/>
    <w:rsid w:val="00E52E34"/>
    <w:rsid w:val="00E5364B"/>
    <w:rsid w:val="00E54702"/>
    <w:rsid w:val="00E56EE5"/>
    <w:rsid w:val="00E57A85"/>
    <w:rsid w:val="00E6085A"/>
    <w:rsid w:val="00E60B1F"/>
    <w:rsid w:val="00E62D67"/>
    <w:rsid w:val="00E6302F"/>
    <w:rsid w:val="00E63219"/>
    <w:rsid w:val="00E64C17"/>
    <w:rsid w:val="00E65BA4"/>
    <w:rsid w:val="00E65ED3"/>
    <w:rsid w:val="00E6646E"/>
    <w:rsid w:val="00E67483"/>
    <w:rsid w:val="00E7018E"/>
    <w:rsid w:val="00E701FD"/>
    <w:rsid w:val="00E7039A"/>
    <w:rsid w:val="00E70CF6"/>
    <w:rsid w:val="00E71389"/>
    <w:rsid w:val="00E721F1"/>
    <w:rsid w:val="00E756A7"/>
    <w:rsid w:val="00E7664A"/>
    <w:rsid w:val="00E77BA3"/>
    <w:rsid w:val="00E82EF7"/>
    <w:rsid w:val="00E83A32"/>
    <w:rsid w:val="00E8413E"/>
    <w:rsid w:val="00E844AD"/>
    <w:rsid w:val="00E8480D"/>
    <w:rsid w:val="00E8494A"/>
    <w:rsid w:val="00E84D2E"/>
    <w:rsid w:val="00E86C79"/>
    <w:rsid w:val="00E86E53"/>
    <w:rsid w:val="00E87350"/>
    <w:rsid w:val="00E90893"/>
    <w:rsid w:val="00E91269"/>
    <w:rsid w:val="00E91A39"/>
    <w:rsid w:val="00E9269A"/>
    <w:rsid w:val="00E92945"/>
    <w:rsid w:val="00E929CE"/>
    <w:rsid w:val="00E93135"/>
    <w:rsid w:val="00E9362A"/>
    <w:rsid w:val="00E94344"/>
    <w:rsid w:val="00E94BAB"/>
    <w:rsid w:val="00E9522E"/>
    <w:rsid w:val="00E95244"/>
    <w:rsid w:val="00E954AC"/>
    <w:rsid w:val="00E962AE"/>
    <w:rsid w:val="00E96F77"/>
    <w:rsid w:val="00E97120"/>
    <w:rsid w:val="00E97B1D"/>
    <w:rsid w:val="00EA0170"/>
    <w:rsid w:val="00EA0360"/>
    <w:rsid w:val="00EA0891"/>
    <w:rsid w:val="00EA128C"/>
    <w:rsid w:val="00EA28E5"/>
    <w:rsid w:val="00EA3E82"/>
    <w:rsid w:val="00EA7EB9"/>
    <w:rsid w:val="00EA7FEE"/>
    <w:rsid w:val="00EB0659"/>
    <w:rsid w:val="00EB0807"/>
    <w:rsid w:val="00EB1896"/>
    <w:rsid w:val="00EB29B6"/>
    <w:rsid w:val="00EB3819"/>
    <w:rsid w:val="00EB3EE1"/>
    <w:rsid w:val="00EB4390"/>
    <w:rsid w:val="00EB5353"/>
    <w:rsid w:val="00EB595D"/>
    <w:rsid w:val="00EB5B83"/>
    <w:rsid w:val="00EB6315"/>
    <w:rsid w:val="00EB69DF"/>
    <w:rsid w:val="00EB7B79"/>
    <w:rsid w:val="00EC0268"/>
    <w:rsid w:val="00EC0689"/>
    <w:rsid w:val="00EC1386"/>
    <w:rsid w:val="00EC18DB"/>
    <w:rsid w:val="00EC2E6D"/>
    <w:rsid w:val="00EC4917"/>
    <w:rsid w:val="00EC57CE"/>
    <w:rsid w:val="00EC77E5"/>
    <w:rsid w:val="00EC7921"/>
    <w:rsid w:val="00EC7E7B"/>
    <w:rsid w:val="00ED0FFD"/>
    <w:rsid w:val="00ED1096"/>
    <w:rsid w:val="00ED201E"/>
    <w:rsid w:val="00ED211A"/>
    <w:rsid w:val="00ED2306"/>
    <w:rsid w:val="00ED2A63"/>
    <w:rsid w:val="00ED3186"/>
    <w:rsid w:val="00ED39A3"/>
    <w:rsid w:val="00ED3DEA"/>
    <w:rsid w:val="00ED40CE"/>
    <w:rsid w:val="00ED51BC"/>
    <w:rsid w:val="00ED593A"/>
    <w:rsid w:val="00ED62D1"/>
    <w:rsid w:val="00ED6A05"/>
    <w:rsid w:val="00ED7354"/>
    <w:rsid w:val="00ED7D3F"/>
    <w:rsid w:val="00ED7FA6"/>
    <w:rsid w:val="00EE2383"/>
    <w:rsid w:val="00EE2650"/>
    <w:rsid w:val="00EE26AF"/>
    <w:rsid w:val="00EE40DD"/>
    <w:rsid w:val="00EE4163"/>
    <w:rsid w:val="00EE4497"/>
    <w:rsid w:val="00EE5D87"/>
    <w:rsid w:val="00EE708E"/>
    <w:rsid w:val="00EF17A7"/>
    <w:rsid w:val="00EF1FB6"/>
    <w:rsid w:val="00EF247A"/>
    <w:rsid w:val="00EF2A5F"/>
    <w:rsid w:val="00EF4EDB"/>
    <w:rsid w:val="00EF5B62"/>
    <w:rsid w:val="00EF5D61"/>
    <w:rsid w:val="00EF66BB"/>
    <w:rsid w:val="00EF7CE7"/>
    <w:rsid w:val="00F0000C"/>
    <w:rsid w:val="00F00016"/>
    <w:rsid w:val="00F00C91"/>
    <w:rsid w:val="00F013D1"/>
    <w:rsid w:val="00F01631"/>
    <w:rsid w:val="00F019D2"/>
    <w:rsid w:val="00F01BDB"/>
    <w:rsid w:val="00F01D15"/>
    <w:rsid w:val="00F025CF"/>
    <w:rsid w:val="00F025FB"/>
    <w:rsid w:val="00F02776"/>
    <w:rsid w:val="00F02E9C"/>
    <w:rsid w:val="00F03087"/>
    <w:rsid w:val="00F04087"/>
    <w:rsid w:val="00F05E72"/>
    <w:rsid w:val="00F102C3"/>
    <w:rsid w:val="00F116CB"/>
    <w:rsid w:val="00F1271B"/>
    <w:rsid w:val="00F12BE0"/>
    <w:rsid w:val="00F133C8"/>
    <w:rsid w:val="00F1529E"/>
    <w:rsid w:val="00F170CE"/>
    <w:rsid w:val="00F17E98"/>
    <w:rsid w:val="00F219A9"/>
    <w:rsid w:val="00F22AB7"/>
    <w:rsid w:val="00F23D1A"/>
    <w:rsid w:val="00F25764"/>
    <w:rsid w:val="00F25C66"/>
    <w:rsid w:val="00F260D4"/>
    <w:rsid w:val="00F26469"/>
    <w:rsid w:val="00F2777A"/>
    <w:rsid w:val="00F27875"/>
    <w:rsid w:val="00F31272"/>
    <w:rsid w:val="00F316EE"/>
    <w:rsid w:val="00F3183D"/>
    <w:rsid w:val="00F325E1"/>
    <w:rsid w:val="00F329EF"/>
    <w:rsid w:val="00F330E7"/>
    <w:rsid w:val="00F3327C"/>
    <w:rsid w:val="00F34D11"/>
    <w:rsid w:val="00F406B1"/>
    <w:rsid w:val="00F40F5B"/>
    <w:rsid w:val="00F41522"/>
    <w:rsid w:val="00F41940"/>
    <w:rsid w:val="00F4221C"/>
    <w:rsid w:val="00F42EE9"/>
    <w:rsid w:val="00F4416B"/>
    <w:rsid w:val="00F4470E"/>
    <w:rsid w:val="00F44C76"/>
    <w:rsid w:val="00F4539E"/>
    <w:rsid w:val="00F46344"/>
    <w:rsid w:val="00F46BF0"/>
    <w:rsid w:val="00F47EB2"/>
    <w:rsid w:val="00F50A13"/>
    <w:rsid w:val="00F50D37"/>
    <w:rsid w:val="00F5234A"/>
    <w:rsid w:val="00F52D32"/>
    <w:rsid w:val="00F538E1"/>
    <w:rsid w:val="00F53B51"/>
    <w:rsid w:val="00F53CFB"/>
    <w:rsid w:val="00F53E72"/>
    <w:rsid w:val="00F548E9"/>
    <w:rsid w:val="00F54E06"/>
    <w:rsid w:val="00F55061"/>
    <w:rsid w:val="00F55ED1"/>
    <w:rsid w:val="00F570F7"/>
    <w:rsid w:val="00F609DB"/>
    <w:rsid w:val="00F62A5F"/>
    <w:rsid w:val="00F65167"/>
    <w:rsid w:val="00F65576"/>
    <w:rsid w:val="00F65D05"/>
    <w:rsid w:val="00F66201"/>
    <w:rsid w:val="00F6707B"/>
    <w:rsid w:val="00F67118"/>
    <w:rsid w:val="00F67399"/>
    <w:rsid w:val="00F7073C"/>
    <w:rsid w:val="00F70A7E"/>
    <w:rsid w:val="00F70C63"/>
    <w:rsid w:val="00F70D34"/>
    <w:rsid w:val="00F70E8E"/>
    <w:rsid w:val="00F71333"/>
    <w:rsid w:val="00F71637"/>
    <w:rsid w:val="00F72625"/>
    <w:rsid w:val="00F731A2"/>
    <w:rsid w:val="00F73EB6"/>
    <w:rsid w:val="00F747AC"/>
    <w:rsid w:val="00F74A18"/>
    <w:rsid w:val="00F76514"/>
    <w:rsid w:val="00F768BE"/>
    <w:rsid w:val="00F7690B"/>
    <w:rsid w:val="00F80A6C"/>
    <w:rsid w:val="00F80B0B"/>
    <w:rsid w:val="00F80BCD"/>
    <w:rsid w:val="00F8172A"/>
    <w:rsid w:val="00F82268"/>
    <w:rsid w:val="00F8393F"/>
    <w:rsid w:val="00F85516"/>
    <w:rsid w:val="00F8715C"/>
    <w:rsid w:val="00F87BB2"/>
    <w:rsid w:val="00F902C9"/>
    <w:rsid w:val="00F92036"/>
    <w:rsid w:val="00F93875"/>
    <w:rsid w:val="00F94650"/>
    <w:rsid w:val="00F94D52"/>
    <w:rsid w:val="00F956D6"/>
    <w:rsid w:val="00F956DC"/>
    <w:rsid w:val="00F959EF"/>
    <w:rsid w:val="00F95BA0"/>
    <w:rsid w:val="00F97058"/>
    <w:rsid w:val="00F9736E"/>
    <w:rsid w:val="00F9745C"/>
    <w:rsid w:val="00F9766C"/>
    <w:rsid w:val="00F97B65"/>
    <w:rsid w:val="00F97B75"/>
    <w:rsid w:val="00F97E45"/>
    <w:rsid w:val="00F97F53"/>
    <w:rsid w:val="00FA0C0D"/>
    <w:rsid w:val="00FA106C"/>
    <w:rsid w:val="00FA2114"/>
    <w:rsid w:val="00FA48E1"/>
    <w:rsid w:val="00FA4935"/>
    <w:rsid w:val="00FA5B56"/>
    <w:rsid w:val="00FA601E"/>
    <w:rsid w:val="00FA6095"/>
    <w:rsid w:val="00FA6A94"/>
    <w:rsid w:val="00FA6E2C"/>
    <w:rsid w:val="00FA76DD"/>
    <w:rsid w:val="00FA7983"/>
    <w:rsid w:val="00FA7BA7"/>
    <w:rsid w:val="00FA7E96"/>
    <w:rsid w:val="00FB022F"/>
    <w:rsid w:val="00FB09E5"/>
    <w:rsid w:val="00FB0A19"/>
    <w:rsid w:val="00FB0DAE"/>
    <w:rsid w:val="00FB11C2"/>
    <w:rsid w:val="00FB13DA"/>
    <w:rsid w:val="00FB1605"/>
    <w:rsid w:val="00FB18B7"/>
    <w:rsid w:val="00FB1F9A"/>
    <w:rsid w:val="00FB2CCA"/>
    <w:rsid w:val="00FB3847"/>
    <w:rsid w:val="00FB3853"/>
    <w:rsid w:val="00FB5BBF"/>
    <w:rsid w:val="00FB5C2D"/>
    <w:rsid w:val="00FB60A2"/>
    <w:rsid w:val="00FB7C49"/>
    <w:rsid w:val="00FC18C1"/>
    <w:rsid w:val="00FC33E0"/>
    <w:rsid w:val="00FC33EE"/>
    <w:rsid w:val="00FC3512"/>
    <w:rsid w:val="00FC4117"/>
    <w:rsid w:val="00FC44F7"/>
    <w:rsid w:val="00FC53E2"/>
    <w:rsid w:val="00FC5C8A"/>
    <w:rsid w:val="00FC6DB3"/>
    <w:rsid w:val="00FC7B30"/>
    <w:rsid w:val="00FD0AF2"/>
    <w:rsid w:val="00FD0BB6"/>
    <w:rsid w:val="00FD0E17"/>
    <w:rsid w:val="00FD2680"/>
    <w:rsid w:val="00FD3BF0"/>
    <w:rsid w:val="00FD3DB9"/>
    <w:rsid w:val="00FD52D5"/>
    <w:rsid w:val="00FD577D"/>
    <w:rsid w:val="00FD5C49"/>
    <w:rsid w:val="00FD6B50"/>
    <w:rsid w:val="00FE0771"/>
    <w:rsid w:val="00FE308F"/>
    <w:rsid w:val="00FE3FC3"/>
    <w:rsid w:val="00FE445D"/>
    <w:rsid w:val="00FE489E"/>
    <w:rsid w:val="00FE4B8A"/>
    <w:rsid w:val="00FE520A"/>
    <w:rsid w:val="00FE546D"/>
    <w:rsid w:val="00FE55DC"/>
    <w:rsid w:val="00FE59A5"/>
    <w:rsid w:val="00FE5AD7"/>
    <w:rsid w:val="00FE6971"/>
    <w:rsid w:val="00FE7581"/>
    <w:rsid w:val="00FE763D"/>
    <w:rsid w:val="00FE77D3"/>
    <w:rsid w:val="00FE7D12"/>
    <w:rsid w:val="00FF0367"/>
    <w:rsid w:val="00FF1A14"/>
    <w:rsid w:val="00FF3BF4"/>
    <w:rsid w:val="00FF489F"/>
    <w:rsid w:val="00FF4F76"/>
    <w:rsid w:val="00FF6057"/>
    <w:rsid w:val="00FF6728"/>
    <w:rsid w:val="00FF767C"/>
    <w:rsid w:val="00FF7A66"/>
    <w:rsid w:val="00FF7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2BB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5532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4">
    <w:name w:val="heading 4"/>
    <w:basedOn w:val="a"/>
    <w:link w:val="40"/>
    <w:uiPriority w:val="99"/>
    <w:qFormat/>
    <w:rsid w:val="00D165EC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2BB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D165EC"/>
    <w:rPr>
      <w:rFonts w:ascii="Cambria" w:hAnsi="Cambria" w:cs="Times New Roman"/>
      <w:b/>
      <w:bCs/>
      <w:i/>
      <w:iCs/>
      <w:color w:val="4F81BD"/>
    </w:rPr>
  </w:style>
  <w:style w:type="paragraph" w:styleId="a3">
    <w:name w:val="No Spacing"/>
    <w:uiPriority w:val="99"/>
    <w:qFormat/>
    <w:rsid w:val="00B172C7"/>
    <w:rPr>
      <w:sz w:val="22"/>
      <w:szCs w:val="22"/>
      <w:lang w:eastAsia="en-US"/>
    </w:rPr>
  </w:style>
  <w:style w:type="paragraph" w:styleId="a4">
    <w:name w:val="List Paragraph"/>
    <w:basedOn w:val="a"/>
    <w:uiPriority w:val="99"/>
    <w:qFormat/>
    <w:rsid w:val="005532BB"/>
    <w:pPr>
      <w:ind w:left="720"/>
      <w:contextualSpacing/>
    </w:pPr>
  </w:style>
  <w:style w:type="character" w:styleId="a5">
    <w:name w:val="Book Title"/>
    <w:basedOn w:val="a0"/>
    <w:uiPriority w:val="99"/>
    <w:qFormat/>
    <w:rsid w:val="005532BB"/>
    <w:rPr>
      <w:rFonts w:cs="Times New Roman"/>
      <w:b/>
      <w:bCs/>
      <w:smallCaps/>
      <w:spacing w:val="5"/>
    </w:rPr>
  </w:style>
  <w:style w:type="paragraph" w:styleId="a6">
    <w:name w:val="Balloon Text"/>
    <w:basedOn w:val="a"/>
    <w:link w:val="a7"/>
    <w:uiPriority w:val="99"/>
    <w:semiHidden/>
    <w:unhideWhenUsed/>
    <w:rsid w:val="00D419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419BA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051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F879EB-38AE-408E-8339-0BC305E6C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4024</TotalTime>
  <Pages>2</Pages>
  <Words>581</Words>
  <Characters>3761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Пятиева</cp:lastModifiedBy>
  <cp:revision>217</cp:revision>
  <cp:lastPrinted>2022-04-25T09:18:00Z</cp:lastPrinted>
  <dcterms:created xsi:type="dcterms:W3CDTF">2015-10-19T13:41:00Z</dcterms:created>
  <dcterms:modified xsi:type="dcterms:W3CDTF">2022-04-25T12:02:00Z</dcterms:modified>
</cp:coreProperties>
</file>